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F685" w14:textId="77777777" w:rsidR="000C2380" w:rsidRDefault="00000000">
      <w:pPr>
        <w:spacing w:before="80"/>
        <w:ind w:left="184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EC7C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;mso-position-horizontal-relative:char;mso-position-vertical-relative:line">
            <v:imagedata r:id="rId6" o:title=""/>
          </v:shape>
        </w:pict>
      </w:r>
    </w:p>
    <w:p w14:paraId="591925EE" w14:textId="77777777" w:rsidR="000C2380" w:rsidRDefault="00000000">
      <w:pPr>
        <w:spacing w:before="2"/>
        <w:ind w:left="5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 xml:space="preserve">Nota 35C Active fixe </w:t>
      </w:r>
      <w:proofErr w:type="spellStart"/>
      <w:r>
        <w:rPr>
          <w:rFonts w:ascii="Times New Roman"/>
          <w:b/>
          <w:sz w:val="28"/>
        </w:rPr>
        <w:t>necorporale</w:t>
      </w:r>
      <w:proofErr w:type="spellEnd"/>
      <w:r>
        <w:rPr>
          <w:rFonts w:ascii="Times New Roman"/>
          <w:b/>
          <w:sz w:val="28"/>
        </w:rPr>
        <w:t xml:space="preserve"> CONSOLIDAT</w:t>
      </w:r>
    </w:p>
    <w:p w14:paraId="34D0FE98" w14:textId="77777777" w:rsidR="000C2380" w:rsidRDefault="00000000">
      <w:pPr>
        <w:spacing w:before="29"/>
        <w:ind w:left="5358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</w:rPr>
        <w:t>nivel</w:t>
      </w:r>
      <w:proofErr w:type="spellEnd"/>
      <w:r>
        <w:rPr>
          <w:rFonts w:ascii="Arial"/>
          <w:spacing w:val="-8"/>
          <w:sz w:val="24"/>
        </w:rPr>
        <w:t xml:space="preserve"> </w:t>
      </w:r>
      <w:proofErr w:type="spellStart"/>
      <w:r>
        <w:rPr>
          <w:rFonts w:ascii="Arial"/>
          <w:sz w:val="24"/>
        </w:rPr>
        <w:t>Ordonator</w:t>
      </w:r>
      <w:proofErr w:type="spellEnd"/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Principal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de</w:t>
      </w:r>
      <w:r>
        <w:rPr>
          <w:rFonts w:ascii="Arial"/>
          <w:spacing w:val="-8"/>
          <w:sz w:val="24"/>
        </w:rPr>
        <w:t xml:space="preserve"> </w:t>
      </w:r>
      <w:proofErr w:type="spellStart"/>
      <w:r>
        <w:rPr>
          <w:rFonts w:ascii="Arial"/>
          <w:sz w:val="24"/>
        </w:rPr>
        <w:t>Credite</w:t>
      </w:r>
      <w:proofErr w:type="spellEnd"/>
    </w:p>
    <w:p w14:paraId="50C3CC9B" w14:textId="77777777" w:rsidR="000C2380" w:rsidRDefault="00000000">
      <w:pPr>
        <w:pStyle w:val="BodyText"/>
        <w:spacing w:before="16"/>
        <w:ind w:left="5360"/>
        <w:jc w:val="center"/>
        <w:rPr>
          <w:b w:val="0"/>
          <w:bCs w:val="0"/>
        </w:rPr>
      </w:pPr>
      <w:proofErr w:type="spellStart"/>
      <w:r>
        <w:t>Perioada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>: DEC-2023</w:t>
      </w:r>
    </w:p>
    <w:p w14:paraId="028D49C7" w14:textId="77777777" w:rsidR="000C2380" w:rsidRDefault="00000000">
      <w:pPr>
        <w:pStyle w:val="BodyText"/>
        <w:spacing w:before="82" w:line="234" w:lineRule="exact"/>
        <w:ind w:left="0" w:right="1545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MINISTERUL FINANTELOR</w:t>
      </w:r>
    </w:p>
    <w:p w14:paraId="01540740" w14:textId="77777777" w:rsidR="000C2380" w:rsidRDefault="00000000">
      <w:pPr>
        <w:spacing w:line="176" w:lineRule="exact"/>
        <w:ind w:left="1220" w:right="1789"/>
        <w:rPr>
          <w:rFonts w:ascii="Arial" w:eastAsia="Arial" w:hAnsi="Arial" w:cs="Arial"/>
          <w:sz w:val="19"/>
          <w:szCs w:val="19"/>
        </w:rPr>
      </w:pPr>
      <w:r>
        <w:pict w14:anchorId="50DDBE02">
          <v:group id="_x0000_s2050" style="position:absolute;left:0;text-align:left;margin-left:664.85pt;margin-top:1.1pt;width:27.2pt;height:39.4pt;z-index:-251654144;mso-position-horizontal-relative:page" coordorigin="13297,22" coordsize="544,788">
            <v:group id="_x0000_s2059" style="position:absolute;left:13321;top:46;width:520;height:763" coordorigin="13321,46" coordsize="520,763">
              <v:shape id="_x0000_s2062" style="position:absolute;left:13321;top:46;width:520;height:763" coordorigin="13321,46" coordsize="520,763" path="m13821,170r-229,l13610,173r19,6l13674,223r10,57l13682,297r-41,62l13599,393r-20,16l13539,456r-23,69l13513,591r138,-3l13652,563r4,-21l13694,480r38,-30l13749,437r54,-56l13834,309r6,-71l13835,209r-8,-27l13821,170xe" fillcolor="black" stroked="f">
                <v:path arrowok="t"/>
              </v:shape>
              <v:shape id="_x0000_s2061" style="position:absolute;left:13321;top:46;width:520;height:763" coordorigin="13321,46" coordsize="520,763" path="m13561,46r-60,8l13443,75r-52,36l13351,164r-25,70l13321,291r149,l13471,280r3,-19l13513,192r79,-22l13821,170r-5,-11l13769,105r-59,-34l13648,54r-73,-8l13561,46xe" fillcolor="black" stroked="f">
                <v:path arrowok="t"/>
              </v:shape>
              <v:shape id="_x0000_s2060" style="position:absolute;left:13321;top:46;width:520;height:763" coordorigin="13321,46" coordsize="520,763" path="m13661,661r-153,l13508,809r153,l13661,661xe" fillcolor="black" stroked="f">
                <v:path arrowok="t"/>
              </v:shape>
            </v:group>
            <v:group id="_x0000_s2055" style="position:absolute;left:13298;top:23;width:520;height:763" coordorigin="13298,23" coordsize="520,763">
              <v:shape id="_x0000_s2058" style="position:absolute;left:13298;top:23;width:520;height:763" coordorigin="13298,23" coordsize="520,763" path="m13798,147r-230,l13587,149r18,6l13650,199r11,58l13659,273r-42,63l13575,370r-19,16l13516,432r-23,69l13489,568r139,-4l13629,539r3,-21l13670,457r39,-30l13726,414r54,-57l13811,286r6,-71l13812,185r-8,-26l13798,147xe" fillcolor="#ff6" stroked="f">
                <v:path arrowok="t"/>
              </v:shape>
              <v:shape id="_x0000_s2057" style="position:absolute;left:13298;top:23;width:520;height:763" coordorigin="13298,23" coordsize="520,763" path="m13538,23r-60,8l13420,52r-52,36l13327,140r-24,70l13298,268r148,l13447,256r3,-18l13490,169r78,-22l13798,147r-5,-11l13746,82r-59,-34l13624,30r-72,-7l13538,23xe" fillcolor="#ff6" stroked="f">
                <v:path arrowok="t"/>
              </v:shape>
              <v:shape id="_x0000_s2056" style="position:absolute;left:13298;top:23;width:520;height:763" coordorigin="13298,23" coordsize="520,763" path="m13638,638r-153,l13485,785r153,l13638,638xe" fillcolor="#ff6" stroked="f">
                <v:path arrowok="t"/>
              </v:shape>
            </v:group>
            <v:group id="_x0000_s2053" style="position:absolute;left:13298;top:23;width:520;height:546" coordorigin="13298,23" coordsize="520,546">
              <v:shape id="_x0000_s2054" style="position:absolute;left:13298;top:23;width:520;height:546" coordorigin="13298,23" coordsize="520,546" path="m13489,568r4,-67l13516,432r40,-46l13598,353r19,-17l13659,273r2,-16l13658,225r-35,-60l13568,147r-32,2l13474,183r-27,73l13446,268r-148,l13309,185r30,-64l13384,74r54,-31l13498,27r40,-4l13552,23r72,7l13687,48r59,34l13793,136r24,79l13817,241r-12,65l13768,372r-59,55l13688,442r-18,15l13632,518r-4,46l13489,568xe" filled="f" strokecolor="#707070" strokeweight=".01906mm">
                <v:path arrowok="t"/>
              </v:shape>
            </v:group>
            <v:group id="_x0000_s2051" style="position:absolute;left:13485;top:638;width:153;height:148" coordorigin="13485,638" coordsize="153,148">
              <v:shape id="_x0000_s2052" style="position:absolute;left:13485;top:638;width:153;height:148" coordorigin="13485,638" coordsize="153,148" path="m13485,638r153,l13638,785r-153,l13485,638xe" filled="f" strokecolor="#707070" strokeweight=".01906mm">
                <v:path arrowok="t"/>
              </v:shape>
            </v:group>
            <w10:wrap anchorx="page"/>
          </v:group>
        </w:pict>
      </w:r>
      <w:r>
        <w:rPr>
          <w:rFonts w:ascii="Arial"/>
          <w:sz w:val="19"/>
        </w:rPr>
        <w:t>Signature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Not</w:t>
      </w:r>
      <w:r>
        <w:rPr>
          <w:rFonts w:ascii="Arial"/>
          <w:spacing w:val="9"/>
          <w:sz w:val="19"/>
        </w:rPr>
        <w:t xml:space="preserve"> </w:t>
      </w:r>
      <w:r>
        <w:rPr>
          <w:rFonts w:ascii="Arial"/>
          <w:sz w:val="19"/>
        </w:rPr>
        <w:t>Verified</w:t>
      </w:r>
    </w:p>
    <w:p w14:paraId="0FA6DF52" w14:textId="77777777" w:rsidR="000C2380" w:rsidRDefault="00000000">
      <w:pPr>
        <w:spacing w:before="94" w:line="136" w:lineRule="exact"/>
        <w:ind w:left="1220" w:right="1789"/>
        <w:rPr>
          <w:rFonts w:ascii="Arial" w:eastAsia="Arial" w:hAnsi="Arial" w:cs="Arial"/>
          <w:sz w:val="13"/>
          <w:szCs w:val="13"/>
        </w:rPr>
      </w:pPr>
      <w:r>
        <w:rPr>
          <w:rFonts w:ascii="Arial"/>
          <w:w w:val="105"/>
          <w:sz w:val="13"/>
        </w:rPr>
        <w:t>Digitally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signed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by</w:t>
      </w:r>
      <w:r>
        <w:rPr>
          <w:rFonts w:ascii="Arial"/>
          <w:spacing w:val="-6"/>
          <w:w w:val="105"/>
          <w:sz w:val="13"/>
        </w:rPr>
        <w:t xml:space="preserve"> </w:t>
      </w:r>
      <w:proofErr w:type="spellStart"/>
      <w:r>
        <w:rPr>
          <w:rFonts w:ascii="Arial"/>
          <w:w w:val="105"/>
          <w:sz w:val="13"/>
        </w:rPr>
        <w:t>Ministerul</w:t>
      </w:r>
      <w:proofErr w:type="spellEnd"/>
      <w:r>
        <w:rPr>
          <w:rFonts w:ascii="Arial"/>
          <w:w w:val="104"/>
          <w:sz w:val="13"/>
        </w:rPr>
        <w:t xml:space="preserve"> </w:t>
      </w:r>
      <w:proofErr w:type="spellStart"/>
      <w:r>
        <w:rPr>
          <w:rFonts w:ascii="Arial"/>
          <w:w w:val="105"/>
          <w:sz w:val="13"/>
        </w:rPr>
        <w:t>Finantelor</w:t>
      </w:r>
      <w:proofErr w:type="spellEnd"/>
      <w:r>
        <w:rPr>
          <w:rFonts w:ascii="Arial"/>
          <w:spacing w:val="-11"/>
          <w:w w:val="105"/>
          <w:sz w:val="13"/>
        </w:rPr>
        <w:t xml:space="preserve"> </w:t>
      </w:r>
      <w:proofErr w:type="spellStart"/>
      <w:r>
        <w:rPr>
          <w:rFonts w:ascii="Arial"/>
          <w:w w:val="105"/>
          <w:sz w:val="13"/>
        </w:rPr>
        <w:t>Publice</w:t>
      </w:r>
      <w:proofErr w:type="spellEnd"/>
    </w:p>
    <w:p w14:paraId="0FD218B0" w14:textId="77777777" w:rsidR="000C2380" w:rsidRDefault="00000000">
      <w:pPr>
        <w:spacing w:line="130" w:lineRule="exact"/>
        <w:ind w:left="1220" w:right="1789"/>
        <w:rPr>
          <w:rFonts w:ascii="Arial" w:eastAsia="Arial" w:hAnsi="Arial" w:cs="Arial"/>
          <w:sz w:val="13"/>
          <w:szCs w:val="13"/>
        </w:rPr>
      </w:pPr>
      <w:r>
        <w:rPr>
          <w:rFonts w:ascii="Arial"/>
          <w:w w:val="105"/>
          <w:sz w:val="13"/>
        </w:rPr>
        <w:t>Date: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2024.03.16</w:t>
      </w:r>
      <w:r>
        <w:rPr>
          <w:rFonts w:ascii="Arial"/>
          <w:spacing w:val="-7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13:47:59</w:t>
      </w:r>
      <w:r>
        <w:rPr>
          <w:rFonts w:ascii="Arial"/>
          <w:spacing w:val="-6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EET</w:t>
      </w:r>
    </w:p>
    <w:p w14:paraId="0A09DEBB" w14:textId="77777777" w:rsidR="000C2380" w:rsidRDefault="00000000">
      <w:pPr>
        <w:spacing w:line="143" w:lineRule="exact"/>
        <w:ind w:left="1220" w:right="1789"/>
        <w:rPr>
          <w:rFonts w:ascii="Arial" w:eastAsia="Arial" w:hAnsi="Arial" w:cs="Arial"/>
          <w:sz w:val="13"/>
          <w:szCs w:val="13"/>
        </w:rPr>
      </w:pPr>
      <w:r>
        <w:rPr>
          <w:rFonts w:ascii="Arial"/>
          <w:w w:val="105"/>
          <w:sz w:val="13"/>
        </w:rPr>
        <w:t>Reason: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Document</w:t>
      </w:r>
      <w:r>
        <w:rPr>
          <w:rFonts w:ascii="Arial"/>
          <w:spacing w:val="-8"/>
          <w:w w:val="105"/>
          <w:sz w:val="13"/>
        </w:rPr>
        <w:t xml:space="preserve"> </w:t>
      </w:r>
      <w:r>
        <w:rPr>
          <w:rFonts w:ascii="Arial"/>
          <w:w w:val="105"/>
          <w:sz w:val="13"/>
        </w:rPr>
        <w:t>MFP</w:t>
      </w:r>
    </w:p>
    <w:p w14:paraId="37B259D9" w14:textId="77777777" w:rsidR="000C2380" w:rsidRDefault="000C2380">
      <w:pPr>
        <w:spacing w:line="143" w:lineRule="exact"/>
        <w:rPr>
          <w:rFonts w:ascii="Arial" w:eastAsia="Arial" w:hAnsi="Arial" w:cs="Arial"/>
          <w:sz w:val="13"/>
          <w:szCs w:val="13"/>
        </w:rPr>
        <w:sectPr w:rsidR="000C2380">
          <w:footerReference w:type="default" r:id="rId7"/>
          <w:type w:val="continuous"/>
          <w:pgSz w:w="16840" w:h="11910" w:orient="landscape"/>
          <w:pgMar w:top="480" w:right="120" w:bottom="260" w:left="100" w:header="720" w:footer="76" w:gutter="0"/>
          <w:pgNumType w:start="1"/>
          <w:cols w:num="2" w:space="720" w:equalWidth="0">
            <w:col w:w="11280" w:space="40"/>
            <w:col w:w="5300"/>
          </w:cols>
        </w:sectPr>
      </w:pPr>
    </w:p>
    <w:p w14:paraId="502DA26B" w14:textId="77777777" w:rsidR="000C2380" w:rsidRDefault="000C2380">
      <w:pPr>
        <w:spacing w:line="200" w:lineRule="exact"/>
        <w:rPr>
          <w:sz w:val="20"/>
          <w:szCs w:val="20"/>
        </w:rPr>
      </w:pPr>
    </w:p>
    <w:p w14:paraId="01BCC4F5" w14:textId="77777777" w:rsidR="000C2380" w:rsidRDefault="000C2380">
      <w:pPr>
        <w:spacing w:line="200" w:lineRule="exact"/>
        <w:rPr>
          <w:sz w:val="20"/>
          <w:szCs w:val="20"/>
        </w:rPr>
      </w:pPr>
    </w:p>
    <w:p w14:paraId="41DC9590" w14:textId="77777777" w:rsidR="000C2380" w:rsidRDefault="000C2380">
      <w:pPr>
        <w:spacing w:before="6" w:line="200" w:lineRule="exact"/>
        <w:rPr>
          <w:sz w:val="20"/>
          <w:szCs w:val="20"/>
        </w:rPr>
      </w:pPr>
    </w:p>
    <w:p w14:paraId="466295BF" w14:textId="77777777" w:rsidR="000C2380" w:rsidRDefault="000C2380">
      <w:pPr>
        <w:spacing w:line="200" w:lineRule="exact"/>
        <w:rPr>
          <w:sz w:val="20"/>
          <w:szCs w:val="20"/>
        </w:rPr>
        <w:sectPr w:rsidR="000C2380">
          <w:type w:val="continuous"/>
          <w:pgSz w:w="16840" w:h="11910" w:orient="landscape"/>
          <w:pgMar w:top="480" w:right="120" w:bottom="260" w:left="100" w:header="720" w:footer="720" w:gutter="0"/>
          <w:cols w:space="720"/>
        </w:sectPr>
      </w:pPr>
    </w:p>
    <w:p w14:paraId="4F17A876" w14:textId="77777777" w:rsidR="000C2380" w:rsidRDefault="00000000">
      <w:pPr>
        <w:pStyle w:val="BodyText"/>
        <w:spacing w:before="68"/>
        <w:rPr>
          <w:b w:val="0"/>
          <w:bCs w:val="0"/>
        </w:rPr>
      </w:pPr>
      <w:r>
        <w:t xml:space="preserve">SECTIUNEA A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proofErr w:type="spellStart"/>
      <w:r>
        <w:t>Informatii</w:t>
      </w:r>
      <w:proofErr w:type="spellEnd"/>
      <w:r>
        <w:t xml:space="preserve"> </w:t>
      </w:r>
      <w:proofErr w:type="spellStart"/>
      <w:r>
        <w:t>generale</w:t>
      </w:r>
      <w:proofErr w:type="spellEnd"/>
    </w:p>
    <w:p w14:paraId="59A69C2B" w14:textId="77777777" w:rsidR="000C2380" w:rsidRDefault="00000000">
      <w:pPr>
        <w:tabs>
          <w:tab w:val="left" w:pos="9826"/>
        </w:tabs>
        <w:spacing w:before="115"/>
        <w:ind w:left="4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</w:rPr>
        <w:t>Denumire</w:t>
      </w:r>
      <w:proofErr w:type="spellEnd"/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entitate</w:t>
      </w:r>
      <w:proofErr w:type="spellEnd"/>
      <w:r>
        <w:rPr>
          <w:rFonts w:ascii="Times New Roman"/>
          <w:sz w:val="24"/>
        </w:rPr>
        <w:t xml:space="preserve"> publica: </w:t>
      </w:r>
      <w:r>
        <w:rPr>
          <w:rFonts w:ascii="Times New Roman"/>
          <w:b/>
          <w:sz w:val="24"/>
        </w:rPr>
        <w:t>SECTORUL 2 AL MUNICIPIULUI BUCURESTI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CIF </w:t>
      </w:r>
      <w:proofErr w:type="spellStart"/>
      <w:r>
        <w:rPr>
          <w:rFonts w:ascii="Times New Roman"/>
          <w:sz w:val="24"/>
        </w:rPr>
        <w:t>entitate</w:t>
      </w:r>
      <w:proofErr w:type="spellEnd"/>
      <w:r>
        <w:rPr>
          <w:rFonts w:ascii="Times New Roman"/>
          <w:sz w:val="24"/>
        </w:rPr>
        <w:t xml:space="preserve"> publica: </w:t>
      </w:r>
      <w:r>
        <w:rPr>
          <w:rFonts w:ascii="Times New Roman"/>
          <w:b/>
          <w:sz w:val="24"/>
        </w:rPr>
        <w:t>4204038</w:t>
      </w:r>
    </w:p>
    <w:p w14:paraId="67C20DA3" w14:textId="77777777" w:rsidR="000C2380" w:rsidRDefault="00000000">
      <w:pPr>
        <w:spacing w:before="100"/>
        <w:ind w:left="4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Sector </w:t>
      </w:r>
      <w:proofErr w:type="spellStart"/>
      <w:r>
        <w:rPr>
          <w:rFonts w:ascii="Times New Roman"/>
          <w:sz w:val="24"/>
        </w:rPr>
        <w:t>Bugetar</w:t>
      </w:r>
      <w:proofErr w:type="spellEnd"/>
      <w:r>
        <w:rPr>
          <w:rFonts w:ascii="Times New Roman"/>
          <w:sz w:val="24"/>
        </w:rPr>
        <w:t xml:space="preserve">: </w:t>
      </w:r>
      <w:proofErr w:type="gramStart"/>
      <w:r>
        <w:rPr>
          <w:rFonts w:ascii="Times New Roman"/>
          <w:b/>
          <w:sz w:val="24"/>
        </w:rPr>
        <w:t>02.Bugetul</w:t>
      </w:r>
      <w:proofErr w:type="gramEnd"/>
      <w:r>
        <w:rPr>
          <w:rFonts w:ascii="Times New Roman"/>
          <w:b/>
          <w:sz w:val="24"/>
        </w:rPr>
        <w:t xml:space="preserve"> local   (</w:t>
      </w:r>
      <w:proofErr w:type="spellStart"/>
      <w:r>
        <w:rPr>
          <w:rFonts w:ascii="Times New Roman"/>
          <w:b/>
          <w:sz w:val="24"/>
        </w:rPr>
        <w:t>administratie</w:t>
      </w:r>
      <w:proofErr w:type="spellEnd"/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locala</w:t>
      </w:r>
      <w:proofErr w:type="spellEnd"/>
      <w:r>
        <w:rPr>
          <w:rFonts w:ascii="Times New Roman"/>
          <w:b/>
          <w:sz w:val="24"/>
        </w:rPr>
        <w:t>)</w:t>
      </w:r>
    </w:p>
    <w:p w14:paraId="1A921543" w14:textId="77777777" w:rsidR="000C2380" w:rsidRDefault="000C2380">
      <w:pPr>
        <w:spacing w:before="6" w:line="190" w:lineRule="exact"/>
        <w:rPr>
          <w:sz w:val="19"/>
          <w:szCs w:val="19"/>
        </w:rPr>
      </w:pPr>
    </w:p>
    <w:p w14:paraId="71466628" w14:textId="77777777" w:rsidR="000C2380" w:rsidRDefault="000C2380">
      <w:pPr>
        <w:spacing w:line="240" w:lineRule="exact"/>
        <w:rPr>
          <w:sz w:val="24"/>
          <w:szCs w:val="24"/>
        </w:rPr>
      </w:pPr>
    </w:p>
    <w:p w14:paraId="34C9FCED" w14:textId="77777777" w:rsidR="000C2380" w:rsidRDefault="00000000">
      <w:pPr>
        <w:pStyle w:val="BodyText"/>
        <w:spacing w:before="0"/>
        <w:rPr>
          <w:b w:val="0"/>
          <w:bCs w:val="0"/>
        </w:rPr>
      </w:pPr>
      <w:r>
        <w:t xml:space="preserve">SECTIUNEA B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proofErr w:type="spellStart"/>
      <w:proofErr w:type="gramStart"/>
      <w:r>
        <w:t>A.Integral</w:t>
      </w:r>
      <w:proofErr w:type="spellEnd"/>
      <w:proofErr w:type="gramEnd"/>
      <w:r>
        <w:t xml:space="preserve"> de la </w:t>
      </w:r>
      <w:proofErr w:type="spellStart"/>
      <w:r>
        <w:t>buget</w:t>
      </w:r>
      <w:proofErr w:type="spellEnd"/>
      <w:r>
        <w:t xml:space="preserve">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r>
        <w:t>ACTIVE FIXE NECORPORALE AMORTIZABILE</w:t>
      </w:r>
    </w:p>
    <w:p w14:paraId="43F8D542" w14:textId="77777777" w:rsidR="000C2380" w:rsidRDefault="00000000">
      <w:pPr>
        <w:spacing w:line="240" w:lineRule="exact"/>
        <w:rPr>
          <w:sz w:val="24"/>
          <w:szCs w:val="24"/>
        </w:rPr>
      </w:pPr>
      <w:r>
        <w:br w:type="column"/>
      </w:r>
    </w:p>
    <w:p w14:paraId="3C1A118E" w14:textId="77777777" w:rsidR="000C2380" w:rsidRDefault="000C2380">
      <w:pPr>
        <w:spacing w:line="240" w:lineRule="exact"/>
        <w:rPr>
          <w:sz w:val="24"/>
          <w:szCs w:val="24"/>
        </w:rPr>
      </w:pPr>
    </w:p>
    <w:p w14:paraId="4F20407D" w14:textId="77777777" w:rsidR="000C2380" w:rsidRDefault="000C2380">
      <w:pPr>
        <w:spacing w:line="240" w:lineRule="exact"/>
        <w:rPr>
          <w:sz w:val="24"/>
          <w:szCs w:val="24"/>
        </w:rPr>
      </w:pPr>
    </w:p>
    <w:p w14:paraId="2356D554" w14:textId="77777777" w:rsidR="000C2380" w:rsidRDefault="000C2380">
      <w:pPr>
        <w:spacing w:line="240" w:lineRule="exact"/>
        <w:rPr>
          <w:sz w:val="24"/>
          <w:szCs w:val="24"/>
        </w:rPr>
      </w:pPr>
    </w:p>
    <w:p w14:paraId="5542A9CB" w14:textId="77777777" w:rsidR="000C2380" w:rsidRDefault="000C2380">
      <w:pPr>
        <w:spacing w:before="2" w:line="280" w:lineRule="exact"/>
        <w:rPr>
          <w:sz w:val="28"/>
          <w:szCs w:val="28"/>
        </w:rPr>
      </w:pPr>
    </w:p>
    <w:p w14:paraId="7978A603" w14:textId="77777777" w:rsidR="000C2380" w:rsidRDefault="00000000">
      <w:pPr>
        <w:ind w:left="4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 lei -</w:t>
      </w:r>
    </w:p>
    <w:p w14:paraId="2485B60E" w14:textId="77777777" w:rsidR="000C2380" w:rsidRDefault="000C2380">
      <w:pPr>
        <w:rPr>
          <w:rFonts w:ascii="Times New Roman" w:eastAsia="Times New Roman" w:hAnsi="Times New Roman" w:cs="Times New Roman"/>
          <w:sz w:val="24"/>
          <w:szCs w:val="24"/>
        </w:rPr>
        <w:sectPr w:rsidR="000C2380">
          <w:type w:val="continuous"/>
          <w:pgSz w:w="16840" w:h="11910" w:orient="landscape"/>
          <w:pgMar w:top="480" w:right="120" w:bottom="260" w:left="100" w:header="720" w:footer="720" w:gutter="0"/>
          <w:cols w:num="2" w:space="720" w:equalWidth="0">
            <w:col w:w="12701" w:space="2485"/>
            <w:col w:w="1434"/>
          </w:cols>
        </w:sectPr>
      </w:pPr>
    </w:p>
    <w:tbl>
      <w:tblPr>
        <w:tblW w:w="16159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700"/>
        <w:gridCol w:w="1829"/>
        <w:gridCol w:w="2132"/>
        <w:gridCol w:w="1705"/>
        <w:gridCol w:w="1743"/>
        <w:gridCol w:w="1620"/>
        <w:gridCol w:w="1800"/>
        <w:gridCol w:w="1730"/>
      </w:tblGrid>
      <w:tr w:rsidR="000C2380" w14:paraId="14E09E8E" w14:textId="77777777" w:rsidTr="00163B71">
        <w:trPr>
          <w:trHeight w:hRule="exact" w:val="1779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8A5FF64" w14:textId="77777777" w:rsidR="000C2380" w:rsidRDefault="000C238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53438408" w14:textId="77777777" w:rsidR="000C2380" w:rsidRDefault="000C2380">
            <w:pPr>
              <w:pStyle w:val="TableParagraph"/>
              <w:spacing w:line="220" w:lineRule="exact"/>
            </w:pPr>
          </w:p>
          <w:p w14:paraId="602D058A" w14:textId="77777777" w:rsidR="000C2380" w:rsidRDefault="000C2380">
            <w:pPr>
              <w:pStyle w:val="TableParagraph"/>
              <w:spacing w:line="220" w:lineRule="exact"/>
            </w:pPr>
          </w:p>
          <w:p w14:paraId="3A3A68C8" w14:textId="77777777" w:rsidR="000C2380" w:rsidRDefault="00000000">
            <w:pPr>
              <w:pStyle w:val="TableParagraph"/>
              <w:ind w:left="217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DD29ED7" w14:textId="77777777" w:rsidR="000C2380" w:rsidRDefault="000C2380">
            <w:pPr>
              <w:pStyle w:val="TableParagraph"/>
              <w:spacing w:line="220" w:lineRule="exact"/>
            </w:pPr>
          </w:p>
          <w:p w14:paraId="4424844F" w14:textId="77777777" w:rsidR="000C2380" w:rsidRDefault="000C2380">
            <w:pPr>
              <w:pStyle w:val="TableParagraph"/>
              <w:spacing w:line="220" w:lineRule="exact"/>
            </w:pPr>
          </w:p>
          <w:p w14:paraId="47F49B3F" w14:textId="77777777" w:rsidR="000C2380" w:rsidRDefault="000C2380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14:paraId="0DF4A3D8" w14:textId="77777777" w:rsidR="000C2380" w:rsidRDefault="00000000">
            <w:pPr>
              <w:pStyle w:val="TableParagraph"/>
              <w:ind w:left="890" w:right="89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D3E54C8" w14:textId="77777777" w:rsidR="000C2380" w:rsidRDefault="000C2380">
            <w:pPr>
              <w:pStyle w:val="TableParagraph"/>
              <w:spacing w:line="220" w:lineRule="exact"/>
            </w:pPr>
          </w:p>
          <w:p w14:paraId="5B476927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5D99D79B" w14:textId="77777777" w:rsidR="000C2380" w:rsidRDefault="00000000">
            <w:pPr>
              <w:pStyle w:val="TableParagraph"/>
              <w:spacing w:line="279" w:lineRule="auto"/>
              <w:ind w:left="260" w:right="261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1F1385C" w14:textId="77777777" w:rsidR="000C2380" w:rsidRDefault="00000000">
            <w:pPr>
              <w:pStyle w:val="TableParagraph"/>
              <w:spacing w:before="28" w:line="279" w:lineRule="auto"/>
              <w:ind w:left="167" w:right="22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4E0C2692" w14:textId="77777777" w:rsidR="000C2380" w:rsidRDefault="00000000">
            <w:pPr>
              <w:pStyle w:val="TableParagraph"/>
              <w:spacing w:before="1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3308056" w14:textId="77777777" w:rsidR="000C2380" w:rsidRDefault="00000000">
            <w:pPr>
              <w:pStyle w:val="TableParagraph"/>
              <w:spacing w:before="175" w:line="279" w:lineRule="auto"/>
              <w:ind w:left="118" w:right="18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6B84027" w14:textId="77777777" w:rsidR="000C2380" w:rsidRDefault="000C2380">
            <w:pPr>
              <w:pStyle w:val="TableParagraph"/>
              <w:spacing w:line="220" w:lineRule="exact"/>
            </w:pPr>
          </w:p>
          <w:p w14:paraId="5581FAFF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7686F8E0" w14:textId="77777777" w:rsidR="000C2380" w:rsidRDefault="00000000">
            <w:pPr>
              <w:pStyle w:val="TableParagraph"/>
              <w:spacing w:line="279" w:lineRule="auto"/>
              <w:ind w:left="217" w:right="218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306AD53" w14:textId="77777777" w:rsidR="000C2380" w:rsidRDefault="000C2380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22341E0C" w14:textId="77777777" w:rsidR="000C2380" w:rsidRDefault="00000000">
            <w:pPr>
              <w:pStyle w:val="TableParagraph"/>
              <w:spacing w:line="279" w:lineRule="auto"/>
              <w:ind w:left="223" w:right="223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4471847B" w14:textId="77777777" w:rsidR="000C2380" w:rsidRDefault="00000000">
            <w:pPr>
              <w:pStyle w:val="TableParagraph"/>
              <w:spacing w:before="1"/>
              <w:ind w:left="138"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1F43F85" w14:textId="77777777" w:rsidR="000C2380" w:rsidRDefault="00000000">
            <w:pPr>
              <w:pStyle w:val="TableParagraph"/>
              <w:spacing w:before="193"/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2235AD2E" w14:textId="77777777" w:rsidR="000C2380" w:rsidRDefault="00000000">
            <w:pPr>
              <w:pStyle w:val="TableParagraph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0418BB7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D99A253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9F548DC" w14:textId="77777777" w:rsidR="000C2380" w:rsidRDefault="000C238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11F8E7C8" w14:textId="77777777" w:rsidR="000C2380" w:rsidRDefault="00000000">
            <w:pPr>
              <w:pStyle w:val="TableParagraph"/>
              <w:ind w:left="690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4F41F964" w14:textId="77777777" w:rsidTr="00163B71">
        <w:trPr>
          <w:trHeight w:hRule="exact" w:val="305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F5839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843BF" w14:textId="77777777" w:rsidR="000C2380" w:rsidRDefault="00000000">
            <w:pPr>
              <w:pStyle w:val="TableParagraph"/>
              <w:spacing w:before="28"/>
              <w:ind w:left="890" w:right="8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BC357" w14:textId="77777777" w:rsidR="000C2380" w:rsidRDefault="00000000">
            <w:pPr>
              <w:pStyle w:val="TableParagraph"/>
              <w:spacing w:before="28"/>
              <w:ind w:left="827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1A8FD" w14:textId="77777777" w:rsidR="000C2380" w:rsidRDefault="00000000">
            <w:pPr>
              <w:pStyle w:val="TableParagraph"/>
              <w:spacing w:before="28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CB737" w14:textId="77777777" w:rsidR="000C2380" w:rsidRDefault="00000000">
            <w:pPr>
              <w:pStyle w:val="TableParagraph"/>
              <w:spacing w:before="28"/>
              <w:ind w:left="765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DB9DB" w14:textId="77777777" w:rsidR="000C2380" w:rsidRDefault="00000000">
            <w:pPr>
              <w:pStyle w:val="TableParagraph"/>
              <w:spacing w:line="244" w:lineRule="exact"/>
              <w:ind w:left="790" w:right="7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FF094" w14:textId="77777777" w:rsidR="000C2380" w:rsidRDefault="00000000">
            <w:pPr>
              <w:pStyle w:val="TableParagraph"/>
              <w:spacing w:line="244" w:lineRule="exact"/>
              <w:ind w:left="138" w:right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D5ECB" w14:textId="77777777" w:rsidR="000C2380" w:rsidRDefault="00000000">
            <w:pPr>
              <w:pStyle w:val="TableParagraph"/>
              <w:spacing w:before="28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A6359" w14:textId="77777777" w:rsidR="000C2380" w:rsidRDefault="00000000">
            <w:pPr>
              <w:pStyle w:val="TableParagraph"/>
              <w:spacing w:line="244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600C0832" w14:textId="77777777" w:rsidTr="00163B71">
        <w:trPr>
          <w:trHeight w:hRule="exact" w:val="27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943AD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61AB0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ABFC9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C4070" w14:textId="77777777" w:rsidR="000C2380" w:rsidRDefault="00000000" w:rsidP="00163B71">
            <w:pPr>
              <w:pStyle w:val="TableParagraph"/>
              <w:spacing w:line="266" w:lineRule="exact"/>
              <w:ind w:left="75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5.059.334,59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0C7ED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2B4A0" w14:textId="77777777" w:rsidR="000C2380" w:rsidRDefault="00000000" w:rsidP="00163B71">
            <w:pPr>
              <w:pStyle w:val="TableParagraph"/>
              <w:spacing w:line="266" w:lineRule="exact"/>
              <w:ind w:left="369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1.714.052,80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83CB0" w14:textId="77777777" w:rsidR="000C2380" w:rsidRDefault="00000000" w:rsidP="00163B71">
            <w:pPr>
              <w:pStyle w:val="TableParagraph"/>
              <w:spacing w:line="266" w:lineRule="exact"/>
              <w:ind w:left="24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5.142.451,87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CE840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6E7EB" w14:textId="77777777" w:rsidR="000C2380" w:rsidRDefault="00000000" w:rsidP="00163B71">
            <w:pPr>
              <w:pStyle w:val="TableParagraph"/>
              <w:spacing w:line="266" w:lineRule="exact"/>
              <w:ind w:right="281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11.915.839,26</w:t>
            </w:r>
          </w:p>
        </w:tc>
      </w:tr>
      <w:tr w:rsidR="000C2380" w14:paraId="7F68F02B" w14:textId="77777777" w:rsidTr="00163B71">
        <w:trPr>
          <w:trHeight w:hRule="exact" w:val="27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6099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D9FC7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7791A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D8BD3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9EC06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A23B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C9B9C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A71E8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0C101" w14:textId="77777777" w:rsidR="000C2380" w:rsidRDefault="00000000" w:rsidP="00163B71">
            <w:pPr>
              <w:pStyle w:val="TableParagraph"/>
              <w:spacing w:line="266" w:lineRule="exact"/>
              <w:ind w:right="281" w:firstLine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ADA1690" w14:textId="77777777" w:rsidTr="00163B71">
        <w:trPr>
          <w:trHeight w:hRule="exact" w:val="27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29349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9467D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Achizitii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203B3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4BF25" w14:textId="77777777" w:rsidR="000C2380" w:rsidRDefault="00000000" w:rsidP="00163B71">
            <w:pPr>
              <w:pStyle w:val="TableParagraph"/>
              <w:spacing w:line="266" w:lineRule="exact"/>
              <w:ind w:left="93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452.344,99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5D579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B2D24" w14:textId="77777777" w:rsidR="000C2380" w:rsidRDefault="00000000" w:rsidP="00163B71">
            <w:pPr>
              <w:pStyle w:val="TableParagraph"/>
              <w:spacing w:line="266" w:lineRule="exact"/>
              <w:ind w:left="369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1.243.912,95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FA208" w14:textId="77777777" w:rsidR="000C2380" w:rsidRDefault="00000000" w:rsidP="00163B71">
            <w:pPr>
              <w:pStyle w:val="TableParagraph"/>
              <w:spacing w:line="266" w:lineRule="exact"/>
              <w:ind w:left="42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249.678,66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7F296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22AA1" w14:textId="77777777" w:rsidR="000C2380" w:rsidRDefault="00000000" w:rsidP="00163B71">
            <w:pPr>
              <w:pStyle w:val="TableParagraph"/>
              <w:spacing w:line="266" w:lineRule="exact"/>
              <w:ind w:right="281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1.945.936,60</w:t>
            </w:r>
          </w:p>
        </w:tc>
      </w:tr>
      <w:tr w:rsidR="000C2380" w14:paraId="3098CD1A" w14:textId="77777777" w:rsidTr="00163B71">
        <w:trPr>
          <w:trHeight w:hRule="exact" w:val="27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0755F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375EF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Reclasificari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0230B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D594E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7C600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3BE79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F04F2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D7B59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1F174" w14:textId="77777777" w:rsidR="000C2380" w:rsidRDefault="00000000" w:rsidP="00163B71">
            <w:pPr>
              <w:pStyle w:val="TableParagraph"/>
              <w:spacing w:line="266" w:lineRule="exact"/>
              <w:ind w:right="281" w:firstLine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E6A8403" w14:textId="77777777" w:rsidTr="00163B71">
        <w:trPr>
          <w:trHeight w:hRule="exact" w:val="54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12FBD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168EF" w14:textId="77777777" w:rsidR="000C2380" w:rsidRDefault="00000000" w:rsidP="00163B71">
            <w:pPr>
              <w:pStyle w:val="TableParagraph"/>
              <w:spacing w:line="268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/>
                <w:sz w:val="24"/>
              </w:rPr>
              <w:t>Aditii</w:t>
            </w:r>
            <w:proofErr w:type="spellEnd"/>
            <w:r>
              <w:rPr>
                <w:rFonts w:ascii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24"/>
              </w:rPr>
              <w:t>investitii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</w:rPr>
              <w:t>modernizari</w:t>
            </w:r>
            <w:proofErr w:type="spellEnd"/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37BA8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BA5E9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8B93A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6E140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C45C4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D513C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24D41" w14:textId="77777777" w:rsidR="000C2380" w:rsidRDefault="00000000" w:rsidP="00163B71">
            <w:pPr>
              <w:pStyle w:val="TableParagraph"/>
              <w:spacing w:line="267" w:lineRule="exact"/>
              <w:ind w:right="281" w:firstLine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629D194" w14:textId="77777777" w:rsidTr="00163B71">
        <w:trPr>
          <w:trHeight w:hRule="exact" w:val="27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75949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8F21A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Transfer cu </w:t>
            </w:r>
            <w:proofErr w:type="spellStart"/>
            <w:r>
              <w:rPr>
                <w:rFonts w:ascii="Times New Roman"/>
                <w:sz w:val="24"/>
              </w:rPr>
              <w:t>titlu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gratuit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AC36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74227" w14:textId="77777777" w:rsidR="000C2380" w:rsidRDefault="00000000" w:rsidP="00163B71">
            <w:pPr>
              <w:pStyle w:val="TableParagraph"/>
              <w:spacing w:line="266" w:lineRule="exact"/>
              <w:ind w:left="93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258.048,23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17DEE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8C9F0" w14:textId="77777777" w:rsidR="000C2380" w:rsidRDefault="00000000" w:rsidP="00163B71">
            <w:pPr>
              <w:pStyle w:val="TableParagraph"/>
              <w:spacing w:line="266" w:lineRule="exact"/>
              <w:ind w:left="549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239.759,04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7BD2F" w14:textId="77777777" w:rsidR="000C2380" w:rsidRDefault="00000000" w:rsidP="00163B71">
            <w:pPr>
              <w:pStyle w:val="TableParagraph"/>
              <w:spacing w:line="266" w:lineRule="exact"/>
              <w:ind w:left="54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13.999,16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1B70D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834AF" w14:textId="77777777" w:rsidR="000C2380" w:rsidRDefault="00000000" w:rsidP="00163B71">
            <w:pPr>
              <w:pStyle w:val="TableParagraph"/>
              <w:spacing w:line="266" w:lineRule="exact"/>
              <w:ind w:right="281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511.806,43</w:t>
            </w:r>
          </w:p>
        </w:tc>
      </w:tr>
      <w:tr w:rsidR="000C2380" w14:paraId="39BDF56E" w14:textId="77777777" w:rsidTr="00163B71">
        <w:trPr>
          <w:trHeight w:hRule="exact" w:val="27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9D07D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02E50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Alte </w:t>
            </w:r>
            <w:proofErr w:type="spellStart"/>
            <w:r>
              <w:rPr>
                <w:rFonts w:ascii="Times New Roman"/>
                <w:sz w:val="24"/>
              </w:rPr>
              <w:t>cai</w:t>
            </w:r>
            <w:proofErr w:type="spellEnd"/>
            <w:r>
              <w:rPr>
                <w:rFonts w:asci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/>
                <w:sz w:val="24"/>
              </w:rPr>
              <w:t>donatii</w:t>
            </w:r>
            <w:proofErr w:type="spellEnd"/>
            <w:r>
              <w:rPr>
                <w:rFonts w:ascii="Times New Roman"/>
                <w:sz w:val="24"/>
              </w:rPr>
              <w:t>, etc.)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DAA45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18E6" w14:textId="77777777" w:rsidR="000C2380" w:rsidRDefault="00000000" w:rsidP="00163B71">
            <w:pPr>
              <w:pStyle w:val="TableParagraph"/>
              <w:spacing w:line="266" w:lineRule="exact"/>
              <w:ind w:left="117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3.259,81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9DE88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B0357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BE4DE" w14:textId="77777777" w:rsidR="000C2380" w:rsidRDefault="00000000" w:rsidP="00163B71">
            <w:pPr>
              <w:pStyle w:val="TableParagraph"/>
              <w:spacing w:line="266" w:lineRule="exact"/>
              <w:ind w:left="54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70.267,68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7DE56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939DE" w14:textId="77777777" w:rsidR="000C2380" w:rsidRDefault="00000000" w:rsidP="00163B71">
            <w:pPr>
              <w:pStyle w:val="TableParagraph"/>
              <w:spacing w:line="266" w:lineRule="exact"/>
              <w:ind w:right="281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73.527,49</w:t>
            </w:r>
          </w:p>
        </w:tc>
      </w:tr>
      <w:tr w:rsidR="000C2380" w14:paraId="06532FE4" w14:textId="77777777" w:rsidTr="00163B71">
        <w:trPr>
          <w:trHeight w:hRule="exact" w:val="54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D597F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F437D" w14:textId="77777777" w:rsidR="000C2380" w:rsidRDefault="00000000" w:rsidP="00163B71">
            <w:pPr>
              <w:pStyle w:val="TableParagraph"/>
              <w:spacing w:line="268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z w:val="24"/>
              </w:rPr>
              <w:t>Total(</w:t>
            </w:r>
            <w:proofErr w:type="gramEnd"/>
            <w:r>
              <w:rPr>
                <w:rFonts w:ascii="Times New Roman"/>
                <w:sz w:val="24"/>
              </w:rPr>
              <w:t>rd8=rd3+rd4+rd5+ rd6+rd7)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CF0E5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25CE7" w14:textId="77777777" w:rsidR="000C2380" w:rsidRDefault="00000000" w:rsidP="00163B71">
            <w:pPr>
              <w:pStyle w:val="TableParagraph"/>
              <w:spacing w:line="267" w:lineRule="exact"/>
              <w:ind w:left="93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713.653,03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2F058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B456C" w14:textId="77777777" w:rsidR="000C2380" w:rsidRDefault="00000000" w:rsidP="00163B71">
            <w:pPr>
              <w:pStyle w:val="TableParagraph"/>
              <w:spacing w:line="267" w:lineRule="exact"/>
              <w:ind w:left="369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1.483.671,99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317D3" w14:textId="77777777" w:rsidR="000C2380" w:rsidRDefault="00000000" w:rsidP="00163B71">
            <w:pPr>
              <w:pStyle w:val="TableParagraph"/>
              <w:spacing w:line="267" w:lineRule="exact"/>
              <w:ind w:left="42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333.945,50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5E075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0A413" w14:textId="77777777" w:rsidR="000C2380" w:rsidRDefault="00000000" w:rsidP="00163B71">
            <w:pPr>
              <w:pStyle w:val="TableParagraph"/>
              <w:spacing w:line="267" w:lineRule="exact"/>
              <w:ind w:right="281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2.531.270,52</w:t>
            </w:r>
          </w:p>
        </w:tc>
      </w:tr>
      <w:tr w:rsidR="000C2380" w14:paraId="17CB0F3B" w14:textId="77777777" w:rsidTr="00163B71">
        <w:trPr>
          <w:trHeight w:hRule="exact" w:val="27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10024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F3566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Descresteri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07F78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6EA45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64470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C61C3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F7763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4136B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9AC7D" w14:textId="77777777" w:rsidR="000C2380" w:rsidRDefault="00000000" w:rsidP="00163B71">
            <w:pPr>
              <w:pStyle w:val="TableParagraph"/>
              <w:spacing w:line="266" w:lineRule="exact"/>
              <w:ind w:right="281" w:firstLine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6FA5B06" w14:textId="77777777" w:rsidTr="00163B71">
        <w:trPr>
          <w:trHeight w:hRule="exact" w:val="27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3F969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42D13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Vanzari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21C60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76D0F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FBEA6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1DD37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06AEF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33880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B7312" w14:textId="77777777" w:rsidR="000C2380" w:rsidRDefault="00000000" w:rsidP="00163B71">
            <w:pPr>
              <w:pStyle w:val="TableParagraph"/>
              <w:spacing w:line="266" w:lineRule="exact"/>
              <w:ind w:right="281" w:firstLine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D82073F" w14:textId="77777777" w:rsidTr="00163B71">
        <w:trPr>
          <w:trHeight w:hRule="exact" w:val="27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B4B8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BD1E1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Reclasificari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F992E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43788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30A43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D8C7A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2D985" w14:textId="77777777" w:rsidR="000C2380" w:rsidRDefault="00000000" w:rsidP="00163B71">
            <w:pPr>
              <w:pStyle w:val="TableParagraph"/>
              <w:spacing w:line="266" w:lineRule="exact"/>
              <w:ind w:left="54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91.626,43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F9BCF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91B88" w14:textId="77777777" w:rsidR="000C2380" w:rsidRDefault="00000000" w:rsidP="00163B71">
            <w:pPr>
              <w:pStyle w:val="TableParagraph"/>
              <w:spacing w:line="266" w:lineRule="exact"/>
              <w:ind w:right="281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91.626,43</w:t>
            </w:r>
          </w:p>
        </w:tc>
      </w:tr>
      <w:tr w:rsidR="000C2380" w14:paraId="7AD65B92" w14:textId="77777777" w:rsidTr="00163B71">
        <w:trPr>
          <w:trHeight w:hRule="exact" w:val="278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CE9BC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F8FDE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EDE76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94089" w14:textId="77777777" w:rsidR="000C2380" w:rsidRDefault="00000000" w:rsidP="00163B71">
            <w:pPr>
              <w:pStyle w:val="TableParagraph"/>
              <w:spacing w:line="266" w:lineRule="exact"/>
              <w:ind w:left="93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707.989,83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D6CA3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D6AC8" w14:textId="77777777" w:rsidR="000C2380" w:rsidRDefault="00000000" w:rsidP="00163B71">
            <w:pPr>
              <w:pStyle w:val="TableParagraph"/>
              <w:spacing w:line="266" w:lineRule="exact"/>
              <w:ind w:left="549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330.675,06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62BA9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5C44B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8392D" w14:textId="77777777" w:rsidR="000C2380" w:rsidRDefault="00000000" w:rsidP="00163B71">
            <w:pPr>
              <w:pStyle w:val="TableParagraph"/>
              <w:spacing w:line="266" w:lineRule="exact"/>
              <w:ind w:right="281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1.038.664,89</w:t>
            </w:r>
          </w:p>
        </w:tc>
      </w:tr>
    </w:tbl>
    <w:p w14:paraId="0C83E348" w14:textId="77777777" w:rsidR="000C2380" w:rsidRDefault="000C2380" w:rsidP="00163B71">
      <w:pPr>
        <w:spacing w:line="266" w:lineRule="exact"/>
        <w:ind w:right="35"/>
        <w:rPr>
          <w:rFonts w:ascii="Times New Roman" w:eastAsia="Times New Roman" w:hAnsi="Times New Roman" w:cs="Times New Roman"/>
          <w:sz w:val="24"/>
          <w:szCs w:val="24"/>
        </w:rPr>
        <w:sectPr w:rsidR="000C2380">
          <w:type w:val="continuous"/>
          <w:pgSz w:w="16840" w:h="11910" w:orient="landscape"/>
          <w:pgMar w:top="480" w:right="120" w:bottom="260" w:left="100" w:header="720" w:footer="720" w:gutter="0"/>
          <w:cols w:space="720"/>
        </w:sectPr>
      </w:pPr>
    </w:p>
    <w:p w14:paraId="3AB302B8" w14:textId="77777777" w:rsidR="000C2380" w:rsidRDefault="000C2380" w:rsidP="00163B71">
      <w:pPr>
        <w:spacing w:before="19" w:line="60" w:lineRule="exact"/>
        <w:ind w:right="35"/>
        <w:rPr>
          <w:sz w:val="6"/>
          <w:szCs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561"/>
        <w:gridCol w:w="1829"/>
        <w:gridCol w:w="2132"/>
        <w:gridCol w:w="1705"/>
        <w:gridCol w:w="1743"/>
        <w:gridCol w:w="1620"/>
        <w:gridCol w:w="1800"/>
        <w:gridCol w:w="1919"/>
      </w:tblGrid>
      <w:tr w:rsidR="000C2380" w14:paraId="03D5D6FD" w14:textId="77777777" w:rsidTr="00163B71">
        <w:trPr>
          <w:trHeight w:hRule="exact" w:val="1779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07C2437" w14:textId="77777777" w:rsidR="000C2380" w:rsidRDefault="000C2380" w:rsidP="00163B71">
            <w:pPr>
              <w:pStyle w:val="TableParagraph"/>
              <w:spacing w:before="2" w:line="190" w:lineRule="exact"/>
              <w:ind w:right="35"/>
              <w:rPr>
                <w:sz w:val="19"/>
                <w:szCs w:val="19"/>
              </w:rPr>
            </w:pPr>
          </w:p>
          <w:p w14:paraId="3585FD84" w14:textId="77777777" w:rsidR="000C2380" w:rsidRDefault="000C2380" w:rsidP="00163B71">
            <w:pPr>
              <w:pStyle w:val="TableParagraph"/>
              <w:spacing w:line="220" w:lineRule="exact"/>
              <w:ind w:right="35"/>
            </w:pPr>
          </w:p>
          <w:p w14:paraId="705B78E2" w14:textId="77777777" w:rsidR="000C2380" w:rsidRDefault="000C2380" w:rsidP="00163B71">
            <w:pPr>
              <w:pStyle w:val="TableParagraph"/>
              <w:spacing w:line="220" w:lineRule="exact"/>
              <w:ind w:right="35"/>
            </w:pPr>
          </w:p>
          <w:p w14:paraId="003969CC" w14:textId="77777777" w:rsidR="000C2380" w:rsidRDefault="00000000" w:rsidP="00163B71">
            <w:pPr>
              <w:pStyle w:val="TableParagraph"/>
              <w:ind w:left="217" w:right="35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59C559B" w14:textId="77777777" w:rsidR="000C2380" w:rsidRDefault="000C2380" w:rsidP="00163B71">
            <w:pPr>
              <w:pStyle w:val="TableParagraph"/>
              <w:spacing w:line="220" w:lineRule="exact"/>
              <w:ind w:right="35"/>
            </w:pPr>
          </w:p>
          <w:p w14:paraId="498CF260" w14:textId="77777777" w:rsidR="000C2380" w:rsidRDefault="000C2380" w:rsidP="00163B71">
            <w:pPr>
              <w:pStyle w:val="TableParagraph"/>
              <w:spacing w:line="220" w:lineRule="exact"/>
              <w:ind w:right="35"/>
            </w:pPr>
          </w:p>
          <w:p w14:paraId="3F3B37A6" w14:textId="77777777" w:rsidR="000C2380" w:rsidRDefault="000C2380" w:rsidP="00163B71">
            <w:pPr>
              <w:pStyle w:val="TableParagraph"/>
              <w:spacing w:before="5" w:line="320" w:lineRule="exact"/>
              <w:ind w:right="35"/>
              <w:rPr>
                <w:sz w:val="32"/>
                <w:szCs w:val="32"/>
              </w:rPr>
            </w:pPr>
          </w:p>
          <w:p w14:paraId="5DD2AEEC" w14:textId="77777777" w:rsidR="000C2380" w:rsidRDefault="00000000" w:rsidP="00163B71">
            <w:pPr>
              <w:pStyle w:val="TableParagraph"/>
              <w:ind w:left="890" w:right="35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68D88D8" w14:textId="77777777" w:rsidR="000C2380" w:rsidRDefault="000C2380" w:rsidP="00163B71">
            <w:pPr>
              <w:pStyle w:val="TableParagraph"/>
              <w:spacing w:line="220" w:lineRule="exact"/>
              <w:ind w:right="35"/>
            </w:pPr>
          </w:p>
          <w:p w14:paraId="2EC7C300" w14:textId="77777777" w:rsidR="000C2380" w:rsidRDefault="000C2380" w:rsidP="00163B71">
            <w:pPr>
              <w:pStyle w:val="TableParagraph"/>
              <w:spacing w:before="10" w:line="240" w:lineRule="exact"/>
              <w:ind w:right="35"/>
              <w:rPr>
                <w:sz w:val="24"/>
                <w:szCs w:val="24"/>
              </w:rPr>
            </w:pPr>
          </w:p>
          <w:p w14:paraId="4090ACA5" w14:textId="77777777" w:rsidR="000C2380" w:rsidRDefault="00000000" w:rsidP="00163B71">
            <w:pPr>
              <w:pStyle w:val="TableParagraph"/>
              <w:spacing w:line="279" w:lineRule="auto"/>
              <w:ind w:left="260" w:right="35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93C0106" w14:textId="77777777" w:rsidR="000C2380" w:rsidRDefault="00000000" w:rsidP="00163B71">
            <w:pPr>
              <w:pStyle w:val="TableParagraph"/>
              <w:spacing w:before="28" w:line="279" w:lineRule="auto"/>
              <w:ind w:left="167" w:right="35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5DFFF6CE" w14:textId="77777777" w:rsidR="000C2380" w:rsidRDefault="00000000" w:rsidP="00163B71">
            <w:pPr>
              <w:pStyle w:val="TableParagraph"/>
              <w:spacing w:before="1"/>
              <w:ind w:left="167"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FAC1C72" w14:textId="77777777" w:rsidR="000C2380" w:rsidRDefault="00000000" w:rsidP="00163B71">
            <w:pPr>
              <w:pStyle w:val="TableParagraph"/>
              <w:spacing w:before="175" w:line="279" w:lineRule="auto"/>
              <w:ind w:left="118" w:right="35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8CC1290" w14:textId="77777777" w:rsidR="000C2380" w:rsidRDefault="000C2380" w:rsidP="00163B71">
            <w:pPr>
              <w:pStyle w:val="TableParagraph"/>
              <w:spacing w:line="220" w:lineRule="exact"/>
              <w:ind w:right="35"/>
            </w:pPr>
          </w:p>
          <w:p w14:paraId="57F0ED49" w14:textId="77777777" w:rsidR="000C2380" w:rsidRDefault="000C2380" w:rsidP="00163B71">
            <w:pPr>
              <w:pStyle w:val="TableParagraph"/>
              <w:spacing w:before="10" w:line="240" w:lineRule="exact"/>
              <w:ind w:right="35"/>
              <w:rPr>
                <w:sz w:val="24"/>
                <w:szCs w:val="24"/>
              </w:rPr>
            </w:pPr>
          </w:p>
          <w:p w14:paraId="50CBF497" w14:textId="77777777" w:rsidR="000C2380" w:rsidRDefault="00000000" w:rsidP="00163B71">
            <w:pPr>
              <w:pStyle w:val="TableParagraph"/>
              <w:spacing w:line="279" w:lineRule="auto"/>
              <w:ind w:left="217" w:right="35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B733459" w14:textId="77777777" w:rsidR="000C2380" w:rsidRDefault="000C2380" w:rsidP="00163B71">
            <w:pPr>
              <w:pStyle w:val="TableParagraph"/>
              <w:spacing w:before="3" w:line="320" w:lineRule="exact"/>
              <w:ind w:right="35"/>
              <w:rPr>
                <w:sz w:val="32"/>
                <w:szCs w:val="32"/>
              </w:rPr>
            </w:pPr>
          </w:p>
          <w:p w14:paraId="4DAC1EF6" w14:textId="77777777" w:rsidR="000C2380" w:rsidRDefault="00000000" w:rsidP="00163B71">
            <w:pPr>
              <w:pStyle w:val="TableParagraph"/>
              <w:spacing w:line="279" w:lineRule="auto"/>
              <w:ind w:left="223" w:right="35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5F2C9B08" w14:textId="77777777" w:rsidR="000C2380" w:rsidRDefault="00000000" w:rsidP="00163B71">
            <w:pPr>
              <w:pStyle w:val="TableParagraph"/>
              <w:spacing w:before="1"/>
              <w:ind w:left="138"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D446FAD" w14:textId="77777777" w:rsidR="000C2380" w:rsidRDefault="00000000" w:rsidP="00163B71">
            <w:pPr>
              <w:pStyle w:val="TableParagraph"/>
              <w:spacing w:before="193"/>
              <w:ind w:left="12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557D1DA8" w14:textId="77777777" w:rsidR="000C2380" w:rsidRDefault="00000000" w:rsidP="00163B71">
            <w:pPr>
              <w:pStyle w:val="TableParagraph"/>
              <w:ind w:left="12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BE79FC1" w14:textId="77777777" w:rsidR="000C2380" w:rsidRDefault="000C2380" w:rsidP="00163B71">
            <w:pPr>
              <w:pStyle w:val="TableParagraph"/>
              <w:spacing w:line="240" w:lineRule="exact"/>
              <w:ind w:right="35"/>
              <w:rPr>
                <w:sz w:val="24"/>
                <w:szCs w:val="24"/>
              </w:rPr>
            </w:pPr>
          </w:p>
          <w:p w14:paraId="3FE89444" w14:textId="77777777" w:rsidR="000C2380" w:rsidRDefault="000C2380" w:rsidP="00163B71">
            <w:pPr>
              <w:pStyle w:val="TableParagraph"/>
              <w:spacing w:line="240" w:lineRule="exact"/>
              <w:ind w:right="35"/>
              <w:rPr>
                <w:sz w:val="24"/>
                <w:szCs w:val="24"/>
              </w:rPr>
            </w:pPr>
          </w:p>
          <w:p w14:paraId="588CD6C8" w14:textId="77777777" w:rsidR="000C2380" w:rsidRDefault="000C2380" w:rsidP="00163B71">
            <w:pPr>
              <w:pStyle w:val="TableParagraph"/>
              <w:spacing w:before="7" w:line="260" w:lineRule="exact"/>
              <w:ind w:right="35"/>
              <w:rPr>
                <w:sz w:val="26"/>
                <w:szCs w:val="26"/>
              </w:rPr>
            </w:pPr>
          </w:p>
          <w:p w14:paraId="2E18ADF2" w14:textId="77777777" w:rsidR="000C2380" w:rsidRDefault="00000000" w:rsidP="00163B71">
            <w:pPr>
              <w:pStyle w:val="TableParagraph"/>
              <w:ind w:left="69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152B4865" w14:textId="77777777" w:rsidTr="00163B71">
        <w:trPr>
          <w:trHeight w:hRule="exact" w:val="30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5529F" w14:textId="77777777" w:rsidR="000C2380" w:rsidRDefault="000C2380" w:rsidP="00163B71">
            <w:pPr>
              <w:ind w:right="35"/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65C5" w14:textId="77777777" w:rsidR="000C2380" w:rsidRDefault="00000000" w:rsidP="00163B71">
            <w:pPr>
              <w:pStyle w:val="TableParagraph"/>
              <w:spacing w:before="28"/>
              <w:ind w:left="890"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FFF67" w14:textId="77777777" w:rsidR="000C2380" w:rsidRDefault="00000000" w:rsidP="00163B71">
            <w:pPr>
              <w:pStyle w:val="TableParagraph"/>
              <w:spacing w:before="28"/>
              <w:ind w:left="827"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5B4D0" w14:textId="77777777" w:rsidR="000C2380" w:rsidRDefault="00000000" w:rsidP="00163B71">
            <w:pPr>
              <w:pStyle w:val="TableParagraph"/>
              <w:spacing w:before="28"/>
              <w:ind w:left="167"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65159" w14:textId="77777777" w:rsidR="000C2380" w:rsidRDefault="00000000" w:rsidP="00163B71">
            <w:pPr>
              <w:pStyle w:val="TableParagraph"/>
              <w:spacing w:before="28"/>
              <w:ind w:left="765"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BAF9B" w14:textId="77777777" w:rsidR="000C2380" w:rsidRDefault="00000000" w:rsidP="00163B71">
            <w:pPr>
              <w:pStyle w:val="TableParagraph"/>
              <w:spacing w:line="244" w:lineRule="exact"/>
              <w:ind w:left="790" w:right="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C92D8" w14:textId="77777777" w:rsidR="000C2380" w:rsidRDefault="00000000" w:rsidP="00163B71">
            <w:pPr>
              <w:pStyle w:val="TableParagraph"/>
              <w:spacing w:line="244" w:lineRule="exact"/>
              <w:ind w:left="138" w:right="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A3186" w14:textId="77777777" w:rsidR="000C2380" w:rsidRDefault="00000000" w:rsidP="00163B71">
            <w:pPr>
              <w:pStyle w:val="TableParagraph"/>
              <w:spacing w:before="28"/>
              <w:ind w:left="120"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ABF57" w14:textId="77777777" w:rsidR="000C2380" w:rsidRDefault="00000000" w:rsidP="00163B71">
            <w:pPr>
              <w:pStyle w:val="TableParagraph"/>
              <w:spacing w:line="244" w:lineRule="exact"/>
              <w:ind w:left="226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6F74BFF4" w14:textId="77777777" w:rsidTr="00163B71">
        <w:trPr>
          <w:trHeight w:hRule="exact" w:val="27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511B9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5C789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Transfer cu </w:t>
            </w:r>
            <w:proofErr w:type="spellStart"/>
            <w:r>
              <w:rPr>
                <w:rFonts w:ascii="Times New Roman"/>
                <w:sz w:val="24"/>
              </w:rPr>
              <w:t>titlu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gratuit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4D119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68F5D" w14:textId="77777777" w:rsidR="000C2380" w:rsidRDefault="00000000" w:rsidP="00163B71">
            <w:pPr>
              <w:pStyle w:val="TableParagraph"/>
              <w:spacing w:line="266" w:lineRule="exact"/>
              <w:ind w:left="93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258.048,23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6B01C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F0D65" w14:textId="77777777" w:rsidR="000C2380" w:rsidRDefault="00000000" w:rsidP="00163B71">
            <w:pPr>
              <w:pStyle w:val="TableParagraph"/>
              <w:spacing w:line="266" w:lineRule="exact"/>
              <w:ind w:left="548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239.759,04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1B2D6" w14:textId="77777777" w:rsidR="000C2380" w:rsidRDefault="00000000" w:rsidP="00163B71">
            <w:pPr>
              <w:pStyle w:val="TableParagraph"/>
              <w:spacing w:line="266" w:lineRule="exact"/>
              <w:ind w:left="54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13.999,16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678BD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29898" w14:textId="77777777" w:rsidR="000C2380" w:rsidRDefault="00000000" w:rsidP="00163B71">
            <w:pPr>
              <w:pStyle w:val="TableParagraph"/>
              <w:spacing w:line="266" w:lineRule="exact"/>
              <w:ind w:left="78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511.806,43</w:t>
            </w:r>
          </w:p>
        </w:tc>
      </w:tr>
      <w:tr w:rsidR="000C2380" w14:paraId="355D8006" w14:textId="77777777" w:rsidTr="00163B71">
        <w:trPr>
          <w:trHeight w:hRule="exact" w:val="27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4F171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F7B5C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Alte </w:t>
            </w:r>
            <w:proofErr w:type="spellStart"/>
            <w:r>
              <w:rPr>
                <w:rFonts w:ascii="Times New Roman"/>
                <w:sz w:val="24"/>
              </w:rPr>
              <w:t>cai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/>
                <w:sz w:val="24"/>
              </w:rPr>
              <w:t>donatii</w:t>
            </w:r>
            <w:proofErr w:type="spellEnd"/>
            <w:proofErr w:type="gramEnd"/>
            <w:r>
              <w:rPr>
                <w:rFonts w:ascii="Times New Roman"/>
                <w:sz w:val="24"/>
              </w:rPr>
              <w:t>, etc.)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C1CEA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E0217" w14:textId="77777777" w:rsidR="000C2380" w:rsidRDefault="00000000" w:rsidP="00163B71">
            <w:pPr>
              <w:pStyle w:val="TableParagraph"/>
              <w:spacing w:line="266" w:lineRule="exact"/>
              <w:ind w:left="117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3.259,81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31853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91E9D" w14:textId="77777777" w:rsidR="000C2380" w:rsidRDefault="00000000" w:rsidP="00163B71">
            <w:pPr>
              <w:pStyle w:val="TableParagraph"/>
              <w:spacing w:line="266" w:lineRule="exact"/>
              <w:ind w:left="668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13.354,71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84D8C" w14:textId="77777777" w:rsidR="000C2380" w:rsidRDefault="00000000" w:rsidP="00163B71">
            <w:pPr>
              <w:pStyle w:val="TableParagraph"/>
              <w:spacing w:line="266" w:lineRule="exact"/>
              <w:ind w:left="24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1.908.605,91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3A58A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26304" w14:textId="77777777" w:rsidR="000C2380" w:rsidRDefault="00000000" w:rsidP="00163B71">
            <w:pPr>
              <w:pStyle w:val="TableParagraph"/>
              <w:spacing w:line="266" w:lineRule="exact"/>
              <w:ind w:left="60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1.925.220,43</w:t>
            </w:r>
          </w:p>
        </w:tc>
      </w:tr>
      <w:tr w:rsidR="000C2380" w14:paraId="0D8BE862" w14:textId="77777777" w:rsidTr="00163B71">
        <w:trPr>
          <w:trHeight w:hRule="exact" w:val="546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52B69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F550D" w14:textId="77777777" w:rsidR="000C2380" w:rsidRDefault="00000000" w:rsidP="00163B71">
            <w:pPr>
              <w:pStyle w:val="TableParagraph"/>
              <w:spacing w:line="268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z w:val="24"/>
              </w:rPr>
              <w:t>Total(</w:t>
            </w:r>
            <w:proofErr w:type="gramEnd"/>
            <w:r>
              <w:rPr>
                <w:rFonts w:ascii="Times New Roman"/>
                <w:sz w:val="24"/>
              </w:rPr>
              <w:t>rd15=rd10+rd11+r d12+rd13+rd14)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EC1DE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03BF0" w14:textId="77777777" w:rsidR="000C2380" w:rsidRDefault="00000000" w:rsidP="00163B71">
            <w:pPr>
              <w:pStyle w:val="TableParagraph"/>
              <w:spacing w:line="267" w:lineRule="exact"/>
              <w:ind w:left="93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969.297,87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83B4F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8065D" w14:textId="77777777" w:rsidR="000C2380" w:rsidRDefault="00000000" w:rsidP="00163B71">
            <w:pPr>
              <w:pStyle w:val="TableParagraph"/>
              <w:spacing w:line="267" w:lineRule="exact"/>
              <w:ind w:left="548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583.788,81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8EE42" w14:textId="77777777" w:rsidR="000C2380" w:rsidRDefault="00000000" w:rsidP="00163B71">
            <w:pPr>
              <w:pStyle w:val="TableParagraph"/>
              <w:spacing w:line="267" w:lineRule="exact"/>
              <w:ind w:left="24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2.014.231,50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936F6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E652A" w14:textId="77777777" w:rsidR="000C2380" w:rsidRDefault="00000000" w:rsidP="00163B71">
            <w:pPr>
              <w:pStyle w:val="TableParagraph"/>
              <w:spacing w:line="267" w:lineRule="exact"/>
              <w:ind w:left="60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3.567.318,18</w:t>
            </w:r>
          </w:p>
        </w:tc>
      </w:tr>
      <w:tr w:rsidR="000C2380" w14:paraId="128EAA9C" w14:textId="77777777" w:rsidTr="00163B71">
        <w:trPr>
          <w:trHeight w:hRule="exact" w:val="546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EAF33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408D4" w14:textId="77777777" w:rsidR="000C2380" w:rsidRDefault="00000000" w:rsidP="00163B71">
            <w:pPr>
              <w:pStyle w:val="TableParagraph"/>
              <w:spacing w:line="268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(rd16=rd1+rd8-rd15)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36391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F6E24" w14:textId="77777777" w:rsidR="000C2380" w:rsidRDefault="00000000" w:rsidP="00163B71">
            <w:pPr>
              <w:pStyle w:val="TableParagraph"/>
              <w:spacing w:line="267" w:lineRule="exact"/>
              <w:ind w:left="75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4.803.689,75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14B51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36687" w14:textId="77777777" w:rsidR="000C2380" w:rsidRDefault="00000000" w:rsidP="00163B71">
            <w:pPr>
              <w:pStyle w:val="TableParagraph"/>
              <w:spacing w:line="267" w:lineRule="exact"/>
              <w:ind w:left="368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2.613.935,98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10583" w14:textId="77777777" w:rsidR="000C2380" w:rsidRDefault="00000000" w:rsidP="00163B71">
            <w:pPr>
              <w:pStyle w:val="TableParagraph"/>
              <w:spacing w:line="267" w:lineRule="exact"/>
              <w:ind w:left="24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3.462.165,87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D3C77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5A52E" w14:textId="77777777" w:rsidR="000C2380" w:rsidRDefault="00000000" w:rsidP="00163B71">
            <w:pPr>
              <w:pStyle w:val="TableParagraph"/>
              <w:spacing w:line="267" w:lineRule="exact"/>
              <w:ind w:left="48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10.879.791,60</w:t>
            </w:r>
          </w:p>
        </w:tc>
      </w:tr>
      <w:tr w:rsidR="000C2380" w14:paraId="2DC1C12A" w14:textId="77777777" w:rsidTr="00163B71">
        <w:trPr>
          <w:trHeight w:hRule="exact" w:val="81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3CE6F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32ECD" w14:textId="77777777" w:rsidR="000C2380" w:rsidRDefault="00000000" w:rsidP="00163B71">
            <w:pPr>
              <w:pStyle w:val="TableParagraph"/>
              <w:spacing w:line="263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Amortizare</w:t>
            </w:r>
            <w:proofErr w:type="spellEnd"/>
            <w:r>
              <w:rPr>
                <w:rFonts w:ascii="Times New Roman"/>
                <w:sz w:val="24"/>
              </w:rPr>
              <w:t xml:space="preserve"> (ct. 2800300,</w:t>
            </w:r>
          </w:p>
          <w:p w14:paraId="1FA723F9" w14:textId="77777777" w:rsidR="000C2380" w:rsidRDefault="00000000" w:rsidP="00163B71">
            <w:pPr>
              <w:pStyle w:val="TableParagraph"/>
              <w:spacing w:line="268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ct.2800500, ct. 2800801,</w:t>
            </w:r>
          </w:p>
          <w:p w14:paraId="6A1BD575" w14:textId="77777777" w:rsidR="000C2380" w:rsidRDefault="00000000" w:rsidP="00163B71">
            <w:pPr>
              <w:pStyle w:val="TableParagraph"/>
              <w:spacing w:line="271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ct. 2800809)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8C6B7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C32D2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820C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7E571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A0D25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73043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362CB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313E5CA" w14:textId="77777777" w:rsidTr="00163B71">
        <w:trPr>
          <w:trHeight w:hRule="exact" w:val="27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C43AB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CE80A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E9748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E8238" w14:textId="77777777" w:rsidR="000C2380" w:rsidRDefault="00000000" w:rsidP="00163B71">
            <w:pPr>
              <w:pStyle w:val="TableParagraph"/>
              <w:spacing w:line="266" w:lineRule="exact"/>
              <w:ind w:left="75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4.489.523,86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668BF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D4F64" w14:textId="77777777" w:rsidR="000C2380" w:rsidRDefault="00000000" w:rsidP="00163B71">
            <w:pPr>
              <w:pStyle w:val="TableParagraph"/>
              <w:spacing w:line="266" w:lineRule="exact"/>
              <w:ind w:left="368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1.105.977,52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B674D" w14:textId="77777777" w:rsidR="000C2380" w:rsidRDefault="00000000" w:rsidP="00163B71">
            <w:pPr>
              <w:pStyle w:val="TableParagraph"/>
              <w:spacing w:line="266" w:lineRule="exact"/>
              <w:ind w:left="24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3.833.051,34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6C2BF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A080E" w14:textId="77777777" w:rsidR="000C2380" w:rsidRDefault="00000000" w:rsidP="00163B71">
            <w:pPr>
              <w:pStyle w:val="TableParagraph"/>
              <w:spacing w:line="266" w:lineRule="exact"/>
              <w:ind w:left="60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9.428.552,72</w:t>
            </w:r>
          </w:p>
        </w:tc>
      </w:tr>
      <w:tr w:rsidR="000C2380" w14:paraId="6A899085" w14:textId="77777777" w:rsidTr="00163B71">
        <w:trPr>
          <w:trHeight w:hRule="exact" w:val="27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35504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1641B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A17C8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F216F" w14:textId="77777777" w:rsidR="000C2380" w:rsidRDefault="00000000" w:rsidP="00163B71">
            <w:pPr>
              <w:pStyle w:val="TableParagraph"/>
              <w:spacing w:line="266" w:lineRule="exact"/>
              <w:ind w:left="93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202.940,33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267A1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E7031" w14:textId="77777777" w:rsidR="000C2380" w:rsidRDefault="00000000" w:rsidP="00163B71">
            <w:pPr>
              <w:pStyle w:val="TableParagraph"/>
              <w:spacing w:line="266" w:lineRule="exact"/>
              <w:ind w:left="548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126.638,76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2E66F" w14:textId="77777777" w:rsidR="000C2380" w:rsidRDefault="00000000" w:rsidP="00163B71">
            <w:pPr>
              <w:pStyle w:val="TableParagraph"/>
              <w:spacing w:line="266" w:lineRule="exact"/>
              <w:ind w:left="42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310.605,12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F19FA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443CA" w14:textId="77777777" w:rsidR="000C2380" w:rsidRDefault="00000000" w:rsidP="00163B71">
            <w:pPr>
              <w:pStyle w:val="TableParagraph"/>
              <w:spacing w:line="266" w:lineRule="exact"/>
              <w:ind w:left="78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640.184,21</w:t>
            </w:r>
          </w:p>
        </w:tc>
      </w:tr>
      <w:tr w:rsidR="000C2380" w14:paraId="7DF6EF6E" w14:textId="77777777" w:rsidTr="00163B71">
        <w:trPr>
          <w:trHeight w:hRule="exact" w:val="27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A2CFC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CA43F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Reduceri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609E2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60CD3" w14:textId="77777777" w:rsidR="000C2380" w:rsidRDefault="00000000" w:rsidP="00163B71">
            <w:pPr>
              <w:pStyle w:val="TableParagraph"/>
              <w:spacing w:line="266" w:lineRule="exact"/>
              <w:ind w:left="93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711.249,64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6DFE2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7A3CA" w14:textId="77777777" w:rsidR="000C2380" w:rsidRDefault="00000000" w:rsidP="00163B71">
            <w:pPr>
              <w:pStyle w:val="TableParagraph"/>
              <w:spacing w:line="266" w:lineRule="exact"/>
              <w:ind w:left="548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330.675,06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34930" w14:textId="77777777" w:rsidR="000C2380" w:rsidRDefault="00000000" w:rsidP="00163B71">
            <w:pPr>
              <w:pStyle w:val="TableParagraph"/>
              <w:spacing w:line="266" w:lineRule="exact"/>
              <w:ind w:left="24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1.793.215,58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B70E1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5BA7" w14:textId="77777777" w:rsidR="000C2380" w:rsidRDefault="00000000" w:rsidP="00163B71">
            <w:pPr>
              <w:pStyle w:val="TableParagraph"/>
              <w:spacing w:line="266" w:lineRule="exact"/>
              <w:ind w:left="60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2.835.140,28</w:t>
            </w:r>
          </w:p>
        </w:tc>
      </w:tr>
      <w:tr w:rsidR="000C2380" w14:paraId="00A059D3" w14:textId="77777777" w:rsidTr="00163B71">
        <w:trPr>
          <w:trHeight w:hRule="exact" w:val="546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C4008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12A21" w14:textId="77777777" w:rsidR="000C2380" w:rsidRDefault="00000000" w:rsidP="00163B71">
            <w:pPr>
              <w:pStyle w:val="TableParagraph"/>
              <w:spacing w:line="268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(rd21=rd18+rd19-rd20)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A08CF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0B85B" w14:textId="77777777" w:rsidR="000C2380" w:rsidRDefault="00000000" w:rsidP="00163B71">
            <w:pPr>
              <w:pStyle w:val="TableParagraph"/>
              <w:spacing w:line="267" w:lineRule="exact"/>
              <w:ind w:left="75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3.981.214,55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D35A7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02328" w14:textId="77777777" w:rsidR="000C2380" w:rsidRDefault="00000000" w:rsidP="00163B71">
            <w:pPr>
              <w:pStyle w:val="TableParagraph"/>
              <w:spacing w:line="267" w:lineRule="exact"/>
              <w:ind w:left="548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901.941,22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1870D" w14:textId="77777777" w:rsidR="000C2380" w:rsidRDefault="00000000" w:rsidP="00163B71">
            <w:pPr>
              <w:pStyle w:val="TableParagraph"/>
              <w:spacing w:line="267" w:lineRule="exact"/>
              <w:ind w:left="24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2.350.440,88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6EF89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057AD" w14:textId="77777777" w:rsidR="000C2380" w:rsidRDefault="00000000" w:rsidP="00163B71">
            <w:pPr>
              <w:pStyle w:val="TableParagraph"/>
              <w:spacing w:line="267" w:lineRule="exact"/>
              <w:ind w:left="60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7.233.596,65</w:t>
            </w:r>
          </w:p>
        </w:tc>
      </w:tr>
      <w:tr w:rsidR="000C2380" w14:paraId="49809775" w14:textId="77777777" w:rsidTr="00163B71">
        <w:trPr>
          <w:trHeight w:hRule="exact" w:val="814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29C31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EC18B" w14:textId="77777777" w:rsidR="000C2380" w:rsidRDefault="00000000" w:rsidP="00163B71">
            <w:pPr>
              <w:pStyle w:val="TableParagraph"/>
              <w:spacing w:line="268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Ajustari</w:t>
            </w:r>
            <w:proofErr w:type="spellEnd"/>
            <w:r>
              <w:rPr>
                <w:rFonts w:ascii="Times New Roman"/>
                <w:sz w:val="24"/>
              </w:rPr>
              <w:t xml:space="preserve"> de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deprecierie</w:t>
            </w:r>
            <w:proofErr w:type="spellEnd"/>
            <w:r>
              <w:rPr>
                <w:rFonts w:ascii="Times New Roman"/>
                <w:sz w:val="24"/>
              </w:rPr>
              <w:t xml:space="preserve"> (ct.2900400, ct. 2900500,</w:t>
            </w:r>
          </w:p>
          <w:p w14:paraId="0F63CA40" w14:textId="77777777" w:rsidR="000C2380" w:rsidRDefault="00000000" w:rsidP="00163B71">
            <w:pPr>
              <w:pStyle w:val="TableParagraph"/>
              <w:spacing w:line="265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ct. 2900801, ct. 2900809)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2C5D5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C21EB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E0E4B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6F629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E7576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D0AC1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2749E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F38A43B" w14:textId="77777777" w:rsidTr="00163B71">
        <w:trPr>
          <w:trHeight w:hRule="exact" w:val="27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F36F9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D5A2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C8642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78D15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C492E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0286E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BB8B7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9F32A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24BF4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9BE38DC" w14:textId="77777777" w:rsidTr="00163B71">
        <w:trPr>
          <w:trHeight w:hRule="exact" w:val="27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16E69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5791A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3B4D0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C4549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AE46C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9FA73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9C0E1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94CEE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93474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7DE9BE0" w14:textId="77777777" w:rsidTr="00163B71">
        <w:trPr>
          <w:trHeight w:hRule="exact" w:val="27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80700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12B85" w14:textId="77777777" w:rsidR="000C2380" w:rsidRDefault="00000000" w:rsidP="00163B71">
            <w:pPr>
              <w:pStyle w:val="TableParagraph"/>
              <w:spacing w:line="266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Reduceri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F60B7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E11CA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D4CE6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BD737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C33A4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61289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20AA2" w14:textId="77777777" w:rsidR="000C2380" w:rsidRDefault="00000000" w:rsidP="00163B71">
            <w:pPr>
              <w:pStyle w:val="TableParagraph"/>
              <w:spacing w:line="266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690D277" w14:textId="77777777" w:rsidTr="00163B71">
        <w:trPr>
          <w:trHeight w:hRule="exact" w:val="546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ED4F6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CD37B" w14:textId="77777777" w:rsidR="000C2380" w:rsidRDefault="00000000" w:rsidP="00163B71">
            <w:pPr>
              <w:pStyle w:val="TableParagraph"/>
              <w:spacing w:line="268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(rd26=rd23+rd24-rd25)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A0805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2AF36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88D25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BBF2C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1E90D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9169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51C04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CC3C78A" w14:textId="77777777" w:rsidTr="00163B71">
        <w:trPr>
          <w:trHeight w:hRule="exact" w:val="546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719BD" w14:textId="77777777" w:rsidR="000C2380" w:rsidRDefault="00000000" w:rsidP="00163B71">
            <w:pPr>
              <w:pStyle w:val="TableParagraph"/>
              <w:spacing w:line="244" w:lineRule="exact"/>
              <w:ind w:left="102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340E7" w14:textId="77777777" w:rsidR="000C2380" w:rsidRDefault="00000000" w:rsidP="00163B71">
            <w:pPr>
              <w:pStyle w:val="TableParagraph"/>
              <w:spacing w:line="268" w:lineRule="exact"/>
              <w:ind w:left="101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Valoarea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contabila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neta</w:t>
            </w:r>
            <w:proofErr w:type="spellEnd"/>
            <w:r>
              <w:rPr>
                <w:rFonts w:ascii="Times New Roman"/>
                <w:sz w:val="24"/>
              </w:rPr>
              <w:t xml:space="preserve"> (rd27=rd16-rd21-rd26)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9E36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B2B3F" w14:textId="77777777" w:rsidR="000C2380" w:rsidRDefault="00000000" w:rsidP="00163B71">
            <w:pPr>
              <w:pStyle w:val="TableParagraph"/>
              <w:spacing w:line="267" w:lineRule="exact"/>
              <w:ind w:left="937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822.475,20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7017A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08D3F" w14:textId="77777777" w:rsidR="000C2380" w:rsidRDefault="00000000" w:rsidP="00163B71">
            <w:pPr>
              <w:pStyle w:val="TableParagraph"/>
              <w:spacing w:line="267" w:lineRule="exact"/>
              <w:ind w:left="368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1.711.994,76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78140" w14:textId="77777777" w:rsidR="000C2380" w:rsidRDefault="00000000" w:rsidP="00163B71">
            <w:pPr>
              <w:pStyle w:val="TableParagraph"/>
              <w:spacing w:line="267" w:lineRule="exact"/>
              <w:ind w:left="24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1.111.724,99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66C83" w14:textId="77777777" w:rsidR="000C2380" w:rsidRDefault="00000000" w:rsidP="00163B71">
            <w:pPr>
              <w:pStyle w:val="TableParagraph"/>
              <w:spacing w:line="267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DA586" w14:textId="77777777" w:rsidR="000C2380" w:rsidRDefault="00000000" w:rsidP="00163B71">
            <w:pPr>
              <w:pStyle w:val="TableParagraph"/>
              <w:spacing w:line="267" w:lineRule="exact"/>
              <w:ind w:left="606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3.646.194,95</w:t>
            </w:r>
          </w:p>
        </w:tc>
      </w:tr>
    </w:tbl>
    <w:p w14:paraId="2DCAEC60" w14:textId="77777777" w:rsidR="000C2380" w:rsidRDefault="000C2380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0C2380">
          <w:pgSz w:w="16840" w:h="11910" w:orient="landscape"/>
          <w:pgMar w:top="480" w:right="120" w:bottom="260" w:left="100" w:header="0" w:footer="76" w:gutter="0"/>
          <w:cols w:space="720"/>
        </w:sectPr>
      </w:pPr>
    </w:p>
    <w:p w14:paraId="5CDAE070" w14:textId="77777777" w:rsidR="000C2380" w:rsidRDefault="00000000">
      <w:pPr>
        <w:pStyle w:val="BodyText"/>
        <w:rPr>
          <w:b w:val="0"/>
          <w:bCs w:val="0"/>
        </w:rPr>
      </w:pPr>
      <w:r>
        <w:lastRenderedPageBreak/>
        <w:t xml:space="preserve">SECTIUNEA C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proofErr w:type="spellStart"/>
      <w:proofErr w:type="gramStart"/>
      <w:r>
        <w:t>A.Integral</w:t>
      </w:r>
      <w:proofErr w:type="spellEnd"/>
      <w:proofErr w:type="gramEnd"/>
      <w:r>
        <w:t xml:space="preserve"> de la </w:t>
      </w:r>
      <w:proofErr w:type="spellStart"/>
      <w:r>
        <w:t>buget</w:t>
      </w:r>
      <w:proofErr w:type="spellEnd"/>
      <w:r>
        <w:t xml:space="preserve">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r>
        <w:t>ACTIVE FIXE NECORPORALE NEAMORTIZABILE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700"/>
        <w:gridCol w:w="1829"/>
        <w:gridCol w:w="2132"/>
        <w:gridCol w:w="1705"/>
        <w:gridCol w:w="1743"/>
        <w:gridCol w:w="1620"/>
        <w:gridCol w:w="1800"/>
        <w:gridCol w:w="1919"/>
      </w:tblGrid>
      <w:tr w:rsidR="000C2380" w14:paraId="2670A11E" w14:textId="77777777" w:rsidTr="00163B71">
        <w:trPr>
          <w:trHeight w:hRule="exact" w:val="177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3E1000E" w14:textId="77777777" w:rsidR="000C2380" w:rsidRDefault="000C238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79CBEAFB" w14:textId="77777777" w:rsidR="000C2380" w:rsidRDefault="000C2380">
            <w:pPr>
              <w:pStyle w:val="TableParagraph"/>
              <w:spacing w:line="220" w:lineRule="exact"/>
            </w:pPr>
          </w:p>
          <w:p w14:paraId="1F028D7B" w14:textId="77777777" w:rsidR="000C2380" w:rsidRDefault="000C2380">
            <w:pPr>
              <w:pStyle w:val="TableParagraph"/>
              <w:spacing w:line="220" w:lineRule="exact"/>
            </w:pPr>
          </w:p>
          <w:p w14:paraId="3FFA698C" w14:textId="77777777" w:rsidR="000C2380" w:rsidRDefault="00000000">
            <w:pPr>
              <w:pStyle w:val="TableParagraph"/>
              <w:ind w:left="217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4AFECBD" w14:textId="77777777" w:rsidR="000C2380" w:rsidRDefault="000C2380">
            <w:pPr>
              <w:pStyle w:val="TableParagraph"/>
              <w:spacing w:line="220" w:lineRule="exact"/>
            </w:pPr>
          </w:p>
          <w:p w14:paraId="6C19D012" w14:textId="77777777" w:rsidR="000C2380" w:rsidRDefault="000C2380">
            <w:pPr>
              <w:pStyle w:val="TableParagraph"/>
              <w:spacing w:line="220" w:lineRule="exact"/>
            </w:pPr>
          </w:p>
          <w:p w14:paraId="35503255" w14:textId="77777777" w:rsidR="000C2380" w:rsidRDefault="000C2380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14:paraId="60A7C104" w14:textId="77777777" w:rsidR="000C2380" w:rsidRDefault="00000000">
            <w:pPr>
              <w:pStyle w:val="TableParagraph"/>
              <w:ind w:left="890" w:right="89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EA4A400" w14:textId="77777777" w:rsidR="000C2380" w:rsidRDefault="000C2380">
            <w:pPr>
              <w:pStyle w:val="TableParagraph"/>
              <w:spacing w:line="220" w:lineRule="exact"/>
            </w:pPr>
          </w:p>
          <w:p w14:paraId="2D345CE8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4CDD0001" w14:textId="77777777" w:rsidR="000C2380" w:rsidRDefault="00000000">
            <w:pPr>
              <w:pStyle w:val="TableParagraph"/>
              <w:spacing w:line="279" w:lineRule="auto"/>
              <w:ind w:left="260" w:right="261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5560A64" w14:textId="77777777" w:rsidR="000C2380" w:rsidRDefault="00000000">
            <w:pPr>
              <w:pStyle w:val="TableParagraph"/>
              <w:spacing w:before="28" w:line="279" w:lineRule="auto"/>
              <w:ind w:left="167" w:right="22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60D98AF9" w14:textId="77777777" w:rsidR="000C2380" w:rsidRDefault="00000000">
            <w:pPr>
              <w:pStyle w:val="TableParagraph"/>
              <w:spacing w:before="1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4B55AD6" w14:textId="77777777" w:rsidR="000C2380" w:rsidRDefault="00000000">
            <w:pPr>
              <w:pStyle w:val="TableParagraph"/>
              <w:spacing w:before="175" w:line="279" w:lineRule="auto"/>
              <w:ind w:left="118" w:right="18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C6A7832" w14:textId="77777777" w:rsidR="000C2380" w:rsidRDefault="000C2380">
            <w:pPr>
              <w:pStyle w:val="TableParagraph"/>
              <w:spacing w:line="220" w:lineRule="exact"/>
            </w:pPr>
          </w:p>
          <w:p w14:paraId="6B91CF55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53CBE06C" w14:textId="77777777" w:rsidR="000C2380" w:rsidRDefault="00000000">
            <w:pPr>
              <w:pStyle w:val="TableParagraph"/>
              <w:spacing w:line="279" w:lineRule="auto"/>
              <w:ind w:left="217" w:right="218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F6D627B" w14:textId="77777777" w:rsidR="000C2380" w:rsidRDefault="000C2380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3267DAF5" w14:textId="77777777" w:rsidR="000C2380" w:rsidRDefault="00000000">
            <w:pPr>
              <w:pStyle w:val="TableParagraph"/>
              <w:spacing w:line="279" w:lineRule="auto"/>
              <w:ind w:left="223" w:right="223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5547AD6A" w14:textId="77777777" w:rsidR="000C2380" w:rsidRDefault="00000000">
            <w:pPr>
              <w:pStyle w:val="TableParagraph"/>
              <w:spacing w:before="1"/>
              <w:ind w:left="138"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9D48F21" w14:textId="77777777" w:rsidR="000C2380" w:rsidRDefault="00000000">
            <w:pPr>
              <w:pStyle w:val="TableParagraph"/>
              <w:spacing w:before="193"/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2A83B3BD" w14:textId="77777777" w:rsidR="000C2380" w:rsidRDefault="00000000">
            <w:pPr>
              <w:pStyle w:val="TableParagraph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9932FD5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E9EAD82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87337BB" w14:textId="77777777" w:rsidR="000C2380" w:rsidRDefault="000C238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72DE32B" w14:textId="77777777" w:rsidR="000C2380" w:rsidRDefault="00000000">
            <w:pPr>
              <w:pStyle w:val="TableParagraph"/>
              <w:ind w:left="690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5DA0A643" w14:textId="77777777" w:rsidTr="00163B71">
        <w:trPr>
          <w:trHeight w:hRule="exact" w:val="30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1D417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2482D" w14:textId="77777777" w:rsidR="000C2380" w:rsidRDefault="00000000">
            <w:pPr>
              <w:pStyle w:val="TableParagraph"/>
              <w:spacing w:before="28"/>
              <w:ind w:left="890" w:right="8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7CDAD" w14:textId="77777777" w:rsidR="000C2380" w:rsidRDefault="00000000">
            <w:pPr>
              <w:pStyle w:val="TableParagraph"/>
              <w:spacing w:before="28"/>
              <w:ind w:left="827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A2BE7" w14:textId="77777777" w:rsidR="000C2380" w:rsidRDefault="00000000">
            <w:pPr>
              <w:pStyle w:val="TableParagraph"/>
              <w:spacing w:before="28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336C1" w14:textId="77777777" w:rsidR="000C2380" w:rsidRDefault="00000000">
            <w:pPr>
              <w:pStyle w:val="TableParagraph"/>
              <w:spacing w:before="28"/>
              <w:ind w:left="765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84B14" w14:textId="77777777" w:rsidR="000C2380" w:rsidRDefault="00000000">
            <w:pPr>
              <w:pStyle w:val="TableParagraph"/>
              <w:spacing w:line="244" w:lineRule="exact"/>
              <w:ind w:left="790" w:right="7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5043F" w14:textId="77777777" w:rsidR="000C2380" w:rsidRDefault="00000000">
            <w:pPr>
              <w:pStyle w:val="TableParagraph"/>
              <w:spacing w:line="244" w:lineRule="exact"/>
              <w:ind w:left="138" w:right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0D7C1" w14:textId="77777777" w:rsidR="000C2380" w:rsidRDefault="00000000">
            <w:pPr>
              <w:pStyle w:val="TableParagraph"/>
              <w:spacing w:before="28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1CC1F" w14:textId="77777777" w:rsidR="000C2380" w:rsidRDefault="00000000">
            <w:pPr>
              <w:pStyle w:val="TableParagraph"/>
              <w:spacing w:line="244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099FBAB3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752D8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227FF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5417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D7EA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068E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5C53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B40D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29C78" w14:textId="77777777" w:rsidR="000C2380" w:rsidRDefault="00000000">
            <w:pPr>
              <w:pStyle w:val="TableParagraph"/>
              <w:spacing w:line="266" w:lineRule="exact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153.510,00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97BD0" w14:textId="77777777" w:rsidR="000C2380" w:rsidRDefault="00000000">
            <w:pPr>
              <w:pStyle w:val="TableParagraph"/>
              <w:spacing w:line="266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153.510,00</w:t>
            </w:r>
          </w:p>
        </w:tc>
      </w:tr>
      <w:tr w:rsidR="000C2380" w14:paraId="026342C1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A1A3A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FB90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B8AA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2B2C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1908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1634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A806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C883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2AAE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554B4C1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489B5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3A2F3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Achizitii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F059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740D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0162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FD00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C9D4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A3C28" w14:textId="77777777" w:rsidR="000C2380" w:rsidRDefault="00000000">
            <w:pPr>
              <w:pStyle w:val="TableParagraph"/>
              <w:spacing w:line="266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8.064.154,00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28713" w14:textId="77777777" w:rsidR="000C2380" w:rsidRDefault="00000000">
            <w:pPr>
              <w:pStyle w:val="TableParagraph"/>
              <w:spacing w:line="266" w:lineRule="exact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8.064.154,00</w:t>
            </w:r>
          </w:p>
        </w:tc>
      </w:tr>
      <w:tr w:rsidR="000C2380" w14:paraId="78EF4351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70336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32A2D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Reclasificari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C80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8946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2330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C2D8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C087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D5DF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B01C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9263B29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68472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3D35E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/>
                <w:sz w:val="24"/>
              </w:rPr>
              <w:t>Aditii</w:t>
            </w:r>
            <w:proofErr w:type="spellEnd"/>
            <w:r>
              <w:rPr>
                <w:rFonts w:ascii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24"/>
              </w:rPr>
              <w:t>investitii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</w:rPr>
              <w:t>modernizari</w:t>
            </w:r>
            <w:proofErr w:type="spellEnd"/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0A1B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471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C08E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DA38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7AC0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EE8D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7AD0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F111631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88EA0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47E59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Transfer cu </w:t>
            </w:r>
            <w:proofErr w:type="spellStart"/>
            <w:r>
              <w:rPr>
                <w:rFonts w:ascii="Times New Roman"/>
                <w:sz w:val="24"/>
              </w:rPr>
              <w:t>titlu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gratuit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FD73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09D1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67C9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606B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C894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C1B4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E481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D79E923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D1C3D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0F9BE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Alte </w:t>
            </w:r>
            <w:proofErr w:type="spellStart"/>
            <w:r>
              <w:rPr>
                <w:rFonts w:ascii="Times New Roman"/>
                <w:sz w:val="24"/>
              </w:rPr>
              <w:t>cai</w:t>
            </w:r>
            <w:proofErr w:type="spellEnd"/>
            <w:r>
              <w:rPr>
                <w:rFonts w:asci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/>
                <w:sz w:val="24"/>
              </w:rPr>
              <w:t>donatii</w:t>
            </w:r>
            <w:proofErr w:type="spellEnd"/>
            <w:r>
              <w:rPr>
                <w:rFonts w:ascii="Times New Roman"/>
                <w:sz w:val="24"/>
              </w:rPr>
              <w:t>, etc.)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9E6F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E257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F0AC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CA2D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027B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14D6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28CA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B8811CF" w14:textId="77777777" w:rsidTr="00163B71">
        <w:trPr>
          <w:trHeight w:hRule="exact" w:val="81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1A5B9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FAB63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(rd35=rd30+rd31+rd32+r d33+rd34)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EAE2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3EE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8AA7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F5CF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E0DC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35EEA" w14:textId="77777777" w:rsidR="000C2380" w:rsidRDefault="00000000">
            <w:pPr>
              <w:pStyle w:val="TableParagraph"/>
              <w:spacing w:line="267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8.064.154,00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D1CD6" w14:textId="77777777" w:rsidR="000C2380" w:rsidRDefault="00000000">
            <w:pPr>
              <w:pStyle w:val="TableParagraph"/>
              <w:spacing w:line="267" w:lineRule="exact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8.064.154,00</w:t>
            </w:r>
          </w:p>
        </w:tc>
      </w:tr>
      <w:tr w:rsidR="000C2380" w14:paraId="7A86D679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02AC2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5385C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Descresteri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FD9C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224D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B665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2714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0578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AD2B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2E6A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DA9787F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EE94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906DC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Vânzari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9289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7470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CC26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A50E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F120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2608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E867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F2D5450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05DE2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E4DFE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Reclasificari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2C72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F717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FFE6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085E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E7EE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771C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3F36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F283AE3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86D1C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EA251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Dezmembrari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</w:rPr>
              <w:t>casari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5BA6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6F2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E855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EF1D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1842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78FF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B696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02836DD7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7EA77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A7C17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Transfer cu </w:t>
            </w:r>
            <w:proofErr w:type="spellStart"/>
            <w:r>
              <w:rPr>
                <w:rFonts w:ascii="Times New Roman"/>
                <w:sz w:val="24"/>
              </w:rPr>
              <w:t>titlu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gratuit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78CA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B6D6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0217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0BC6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8A40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91D2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0F42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5775697C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97347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817AD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Alte </w:t>
            </w:r>
            <w:proofErr w:type="spellStart"/>
            <w:r>
              <w:rPr>
                <w:rFonts w:ascii="Times New Roman"/>
                <w:sz w:val="24"/>
              </w:rPr>
              <w:t>cai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/>
                <w:sz w:val="24"/>
              </w:rPr>
              <w:t>donatii</w:t>
            </w:r>
            <w:proofErr w:type="spellEnd"/>
            <w:proofErr w:type="gramEnd"/>
            <w:r>
              <w:rPr>
                <w:rFonts w:ascii="Times New Roman"/>
                <w:sz w:val="24"/>
              </w:rPr>
              <w:t>, etc.)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1311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5F80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9243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F65F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7849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6F9E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E440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3E2F035" w14:textId="77777777" w:rsidTr="00163B71">
        <w:trPr>
          <w:trHeight w:hRule="exact" w:val="81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C8DD1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9679D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(rd42=rd37+rd38+rd39+r d40+rd41)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8BFF7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9169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53B2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A66B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41CF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8852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8027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B854357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619F7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EE41C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(rd43=rd28+rd35-rd42)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1D5A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EF69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7915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EB7A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94D3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47AB1" w14:textId="77777777" w:rsidR="000C2380" w:rsidRDefault="00000000">
            <w:pPr>
              <w:pStyle w:val="TableParagraph"/>
              <w:spacing w:line="267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8.217.664,00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3C33A" w14:textId="77777777" w:rsidR="000C2380" w:rsidRDefault="00000000">
            <w:pPr>
              <w:pStyle w:val="TableParagraph"/>
              <w:spacing w:line="267" w:lineRule="exact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8.217.664,00</w:t>
            </w:r>
          </w:p>
        </w:tc>
      </w:tr>
      <w:tr w:rsidR="000C2380" w14:paraId="21F67D14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52E16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5AE6C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Amortizare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15A6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6D55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48C2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2A56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B22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EF8C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BB5B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887A924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93512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5ADFC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Sold initial </w:t>
            </w:r>
            <w:proofErr w:type="spellStart"/>
            <w:r>
              <w:rPr>
                <w:rFonts w:ascii="Times New Roman"/>
                <w:sz w:val="24"/>
              </w:rPr>
              <w:t>amortizare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06A1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31AD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9C18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2824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CD20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1660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2EE9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0100F0FC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089D8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4ED0C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6CD7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400A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8EA2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B561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3C47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4137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AC19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5AA60438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99917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2BAE9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Reduceri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93A6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3252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52F2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E808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5659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7A56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04B5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05E7E22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CAF1D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6AC0C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3314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5963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031F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8B75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ED88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49A6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4AE4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A8D19DD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9BBDD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8DB22" w14:textId="77777777" w:rsidR="000C2380" w:rsidRDefault="00000000">
            <w:pPr>
              <w:pStyle w:val="TableParagraph"/>
              <w:spacing w:line="268" w:lineRule="exact"/>
              <w:ind w:left="101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Ajustari</w:t>
            </w:r>
            <w:proofErr w:type="spellEnd"/>
            <w:r>
              <w:rPr>
                <w:rFonts w:ascii="Times New Roman"/>
                <w:sz w:val="24"/>
              </w:rPr>
              <w:t xml:space="preserve"> de </w:t>
            </w:r>
            <w:proofErr w:type="spellStart"/>
            <w:proofErr w:type="gramStart"/>
            <w:r>
              <w:rPr>
                <w:rFonts w:ascii="Times New Roman"/>
                <w:sz w:val="24"/>
              </w:rPr>
              <w:t>deprecierie</w:t>
            </w:r>
            <w:proofErr w:type="spellEnd"/>
            <w:r>
              <w:rPr>
                <w:rFonts w:ascii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24"/>
              </w:rPr>
              <w:t>ct</w:t>
            </w:r>
            <w:proofErr w:type="spellEnd"/>
            <w:r>
              <w:rPr>
                <w:rFonts w:ascii="Times New Roman"/>
                <w:sz w:val="24"/>
              </w:rPr>
              <w:t xml:space="preserve"> 2930100)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B9CF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2767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9EC7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044C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9CA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6619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392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06EB47D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5F4DA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F0034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7766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7128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E6EA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6E90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7C4B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3236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3299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</w:tbl>
    <w:p w14:paraId="020EC8DA" w14:textId="77777777" w:rsidR="000C2380" w:rsidRDefault="000C2380">
      <w:pPr>
        <w:spacing w:line="266" w:lineRule="exact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0C2380">
          <w:pgSz w:w="16840" w:h="11910" w:orient="landscape"/>
          <w:pgMar w:top="540" w:right="120" w:bottom="260" w:left="100" w:header="0" w:footer="76" w:gutter="0"/>
          <w:cols w:space="720"/>
        </w:sectPr>
      </w:pPr>
    </w:p>
    <w:p w14:paraId="0C3BF178" w14:textId="77777777" w:rsidR="000C2380" w:rsidRDefault="000C2380">
      <w:pPr>
        <w:spacing w:before="19" w:line="60" w:lineRule="exact"/>
        <w:rPr>
          <w:sz w:val="6"/>
          <w:szCs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700"/>
        <w:gridCol w:w="1829"/>
        <w:gridCol w:w="2132"/>
        <w:gridCol w:w="1705"/>
        <w:gridCol w:w="1743"/>
        <w:gridCol w:w="1620"/>
        <w:gridCol w:w="1800"/>
        <w:gridCol w:w="1919"/>
      </w:tblGrid>
      <w:tr w:rsidR="000C2380" w14:paraId="4055C955" w14:textId="77777777" w:rsidTr="00163B71">
        <w:trPr>
          <w:trHeight w:hRule="exact" w:val="177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2AB4AC1" w14:textId="77777777" w:rsidR="000C2380" w:rsidRDefault="000C238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305FCDDC" w14:textId="77777777" w:rsidR="000C2380" w:rsidRDefault="000C2380">
            <w:pPr>
              <w:pStyle w:val="TableParagraph"/>
              <w:spacing w:line="220" w:lineRule="exact"/>
            </w:pPr>
          </w:p>
          <w:p w14:paraId="66692FEF" w14:textId="77777777" w:rsidR="000C2380" w:rsidRDefault="000C2380">
            <w:pPr>
              <w:pStyle w:val="TableParagraph"/>
              <w:spacing w:line="220" w:lineRule="exact"/>
            </w:pPr>
          </w:p>
          <w:p w14:paraId="6C60DACF" w14:textId="77777777" w:rsidR="000C2380" w:rsidRDefault="00000000">
            <w:pPr>
              <w:pStyle w:val="TableParagraph"/>
              <w:ind w:left="217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AB7221F" w14:textId="77777777" w:rsidR="000C2380" w:rsidRDefault="000C2380">
            <w:pPr>
              <w:pStyle w:val="TableParagraph"/>
              <w:spacing w:line="220" w:lineRule="exact"/>
            </w:pPr>
          </w:p>
          <w:p w14:paraId="3EA4E0E5" w14:textId="77777777" w:rsidR="000C2380" w:rsidRDefault="000C2380">
            <w:pPr>
              <w:pStyle w:val="TableParagraph"/>
              <w:spacing w:line="220" w:lineRule="exact"/>
            </w:pPr>
          </w:p>
          <w:p w14:paraId="56547EAB" w14:textId="77777777" w:rsidR="000C2380" w:rsidRDefault="000C2380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14:paraId="028C38EC" w14:textId="77777777" w:rsidR="000C2380" w:rsidRDefault="00000000">
            <w:pPr>
              <w:pStyle w:val="TableParagraph"/>
              <w:ind w:left="890" w:right="89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8705E32" w14:textId="77777777" w:rsidR="000C2380" w:rsidRDefault="000C2380">
            <w:pPr>
              <w:pStyle w:val="TableParagraph"/>
              <w:spacing w:line="220" w:lineRule="exact"/>
            </w:pPr>
          </w:p>
          <w:p w14:paraId="69DA814D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7E9F4F58" w14:textId="77777777" w:rsidR="000C2380" w:rsidRDefault="00000000">
            <w:pPr>
              <w:pStyle w:val="TableParagraph"/>
              <w:spacing w:line="279" w:lineRule="auto"/>
              <w:ind w:left="260" w:right="261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0B3E425" w14:textId="77777777" w:rsidR="000C2380" w:rsidRDefault="00000000">
            <w:pPr>
              <w:pStyle w:val="TableParagraph"/>
              <w:spacing w:before="28" w:line="279" w:lineRule="auto"/>
              <w:ind w:left="167" w:right="22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50443EF9" w14:textId="77777777" w:rsidR="000C2380" w:rsidRDefault="00000000">
            <w:pPr>
              <w:pStyle w:val="TableParagraph"/>
              <w:spacing w:before="1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530C6FF" w14:textId="77777777" w:rsidR="000C2380" w:rsidRDefault="00000000">
            <w:pPr>
              <w:pStyle w:val="TableParagraph"/>
              <w:spacing w:before="175" w:line="279" w:lineRule="auto"/>
              <w:ind w:left="118" w:right="18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B4F1E19" w14:textId="77777777" w:rsidR="000C2380" w:rsidRDefault="000C2380">
            <w:pPr>
              <w:pStyle w:val="TableParagraph"/>
              <w:spacing w:line="220" w:lineRule="exact"/>
            </w:pPr>
          </w:p>
          <w:p w14:paraId="4542696B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1FD2FA86" w14:textId="77777777" w:rsidR="000C2380" w:rsidRDefault="00000000">
            <w:pPr>
              <w:pStyle w:val="TableParagraph"/>
              <w:spacing w:line="279" w:lineRule="auto"/>
              <w:ind w:left="217" w:right="218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BE1B98C" w14:textId="77777777" w:rsidR="000C2380" w:rsidRDefault="000C2380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1D982C05" w14:textId="77777777" w:rsidR="000C2380" w:rsidRDefault="00000000">
            <w:pPr>
              <w:pStyle w:val="TableParagraph"/>
              <w:spacing w:line="279" w:lineRule="auto"/>
              <w:ind w:left="223" w:right="223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71DD6E8A" w14:textId="77777777" w:rsidR="000C2380" w:rsidRDefault="00000000">
            <w:pPr>
              <w:pStyle w:val="TableParagraph"/>
              <w:spacing w:before="1"/>
              <w:ind w:left="138"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6E6A336" w14:textId="77777777" w:rsidR="000C2380" w:rsidRDefault="00000000">
            <w:pPr>
              <w:pStyle w:val="TableParagraph"/>
              <w:spacing w:before="193"/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69102ADA" w14:textId="77777777" w:rsidR="000C2380" w:rsidRDefault="00000000">
            <w:pPr>
              <w:pStyle w:val="TableParagraph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C48DE0A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27AEE3E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1127460" w14:textId="77777777" w:rsidR="000C2380" w:rsidRDefault="000C238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7C075506" w14:textId="77777777" w:rsidR="000C2380" w:rsidRDefault="00000000" w:rsidP="00163B71">
            <w:pPr>
              <w:pStyle w:val="TableParagraph"/>
              <w:ind w:left="690" w:right="690" w:hanging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3B56EEAB" w14:textId="77777777" w:rsidTr="00163B71">
        <w:trPr>
          <w:trHeight w:hRule="exact" w:val="30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988FD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913DA" w14:textId="77777777" w:rsidR="000C2380" w:rsidRDefault="00000000">
            <w:pPr>
              <w:pStyle w:val="TableParagraph"/>
              <w:spacing w:before="28"/>
              <w:ind w:left="890" w:right="8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B3FAD" w14:textId="77777777" w:rsidR="000C2380" w:rsidRDefault="00000000">
            <w:pPr>
              <w:pStyle w:val="TableParagraph"/>
              <w:spacing w:before="28"/>
              <w:ind w:left="827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6B381" w14:textId="77777777" w:rsidR="000C2380" w:rsidRDefault="00000000">
            <w:pPr>
              <w:pStyle w:val="TableParagraph"/>
              <w:spacing w:before="28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125AB" w14:textId="77777777" w:rsidR="000C2380" w:rsidRDefault="00000000">
            <w:pPr>
              <w:pStyle w:val="TableParagraph"/>
              <w:spacing w:before="28"/>
              <w:ind w:left="765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EE7BE" w14:textId="77777777" w:rsidR="000C2380" w:rsidRDefault="00000000">
            <w:pPr>
              <w:pStyle w:val="TableParagraph"/>
              <w:spacing w:line="244" w:lineRule="exact"/>
              <w:ind w:left="790" w:right="7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D169A" w14:textId="77777777" w:rsidR="000C2380" w:rsidRDefault="00000000">
            <w:pPr>
              <w:pStyle w:val="TableParagraph"/>
              <w:spacing w:line="244" w:lineRule="exact"/>
              <w:ind w:left="138" w:right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8DCB9" w14:textId="77777777" w:rsidR="000C2380" w:rsidRDefault="00000000">
            <w:pPr>
              <w:pStyle w:val="TableParagraph"/>
              <w:spacing w:before="28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889B0" w14:textId="77777777" w:rsidR="000C2380" w:rsidRDefault="00000000">
            <w:pPr>
              <w:pStyle w:val="TableParagraph"/>
              <w:spacing w:line="244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5513356B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EE5C6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193A2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951E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77FD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FC65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94F7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ABA8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3E57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757E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E37E2BD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52C40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F800C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Reduceri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01C4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AD54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4985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577D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2F6A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C469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1ED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A69DDC3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2552F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AD4E7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(rd53=rd50+rd51-rd52)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659E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34D9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071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D66F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36C9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8CCE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A2FD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BD2F560" w14:textId="77777777" w:rsidTr="00163B71">
        <w:trPr>
          <w:trHeight w:hRule="exact" w:val="1081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D6473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344C1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Valoare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contabila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z w:val="24"/>
              </w:rPr>
              <w:t>neta</w:t>
            </w:r>
            <w:proofErr w:type="spellEnd"/>
            <w:r>
              <w:rPr>
                <w:rFonts w:ascii="Times New Roman"/>
                <w:sz w:val="24"/>
              </w:rPr>
              <w:t>?(</w:t>
            </w:r>
            <w:proofErr w:type="gramEnd"/>
            <w:r>
              <w:rPr>
                <w:rFonts w:ascii="Times New Roman"/>
                <w:sz w:val="24"/>
              </w:rPr>
              <w:t>rd54 = rd43-rd53)</w:t>
            </w:r>
          </w:p>
          <w:p w14:paraId="756163B2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z w:val="24"/>
              </w:rPr>
              <w:t>=?(</w:t>
            </w:r>
            <w:proofErr w:type="gramEnd"/>
            <w:r>
              <w:rPr>
                <w:rFonts w:ascii="Times New Roman"/>
                <w:sz w:val="24"/>
              </w:rPr>
              <w:t>rd55+rd56+rd57+rd5 8+rd59+rd60 )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A9DB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1980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1110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6983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9BCE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01A92" w14:textId="77777777" w:rsidR="000C2380" w:rsidRDefault="00000000">
            <w:pPr>
              <w:pStyle w:val="TableParagraph"/>
              <w:spacing w:line="267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8.217.664,00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8362B" w14:textId="77777777" w:rsidR="000C2380" w:rsidRDefault="00000000">
            <w:pPr>
              <w:pStyle w:val="TableParagraph"/>
              <w:spacing w:line="267" w:lineRule="exact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8.217.664,00</w:t>
            </w:r>
          </w:p>
        </w:tc>
      </w:tr>
      <w:tr w:rsidR="000C2380" w14:paraId="24C7F9AE" w14:textId="77777777" w:rsidTr="00163B71">
        <w:trPr>
          <w:trHeight w:hRule="exact" w:val="134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C30FA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FBD23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domeniul</w:t>
            </w:r>
            <w:proofErr w:type="spellEnd"/>
            <w:r>
              <w:rPr>
                <w:rFonts w:ascii="Times New Roman"/>
                <w:sz w:val="24"/>
              </w:rPr>
              <w:t xml:space="preserve"> public al </w:t>
            </w:r>
            <w:proofErr w:type="spellStart"/>
            <w:r>
              <w:rPr>
                <w:rFonts w:ascii="Times New Roman"/>
                <w:sz w:val="24"/>
              </w:rPr>
              <w:t>statului</w:t>
            </w:r>
            <w:proofErr w:type="spellEnd"/>
            <w:r>
              <w:rPr>
                <w:rFonts w:ascii="Times New Roman"/>
                <w:sz w:val="24"/>
              </w:rPr>
              <w:t xml:space="preserve"> ct. (1000101)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7CB2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925C7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B2D5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6571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7DF1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6C8C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250F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1F63F23" w14:textId="77777777" w:rsidTr="00163B71">
        <w:trPr>
          <w:trHeight w:hRule="exact" w:val="134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250A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D7C67" w14:textId="77777777" w:rsidR="000C2380" w:rsidRDefault="00000000">
            <w:pPr>
              <w:pStyle w:val="TableParagraph"/>
              <w:spacing w:line="268" w:lineRule="exact"/>
              <w:ind w:left="101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domeniul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privat</w:t>
            </w:r>
            <w:proofErr w:type="spellEnd"/>
            <w:r>
              <w:rPr>
                <w:rFonts w:ascii="Times New Roman"/>
                <w:sz w:val="24"/>
              </w:rPr>
              <w:t xml:space="preserve"> al </w:t>
            </w:r>
            <w:proofErr w:type="spellStart"/>
            <w:r>
              <w:rPr>
                <w:rFonts w:ascii="Times New Roman"/>
                <w:sz w:val="24"/>
              </w:rPr>
              <w:t>statului</w:t>
            </w:r>
            <w:proofErr w:type="spellEnd"/>
            <w:r>
              <w:rPr>
                <w:rFonts w:ascii="Times New Roman"/>
                <w:sz w:val="24"/>
              </w:rPr>
              <w:t xml:space="preserve"> ct. (1000201)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A2B7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19EC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668B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BA4B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C07D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5450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6F94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A2F6733" w14:textId="77777777" w:rsidTr="00163B71">
        <w:trPr>
          <w:trHeight w:hRule="exact" w:val="145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0DE7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3FA70" w14:textId="77777777" w:rsidR="000C2380" w:rsidRDefault="00000000">
            <w:pPr>
              <w:pStyle w:val="TableParagraph"/>
              <w:spacing w:line="250" w:lineRule="auto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 w:hAnsi="Times New Roman"/>
                <w:sz w:val="24"/>
              </w:rPr>
              <w:t>activelor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 w:hAnsi="Times New Roman"/>
                <w:sz w:val="24"/>
              </w:rPr>
              <w:t>necorporale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</w:rPr>
              <w:t>alc</w:t>
            </w:r>
            <w:r>
              <w:rPr>
                <w:rFonts w:ascii="Arial" w:hAnsi="Arial"/>
                <w:sz w:val="24"/>
              </w:rPr>
              <w:t>ă</w:t>
            </w:r>
            <w:r>
              <w:rPr>
                <w:rFonts w:ascii="Times New Roman" w:hAnsi="Times New Roman"/>
                <w:sz w:val="24"/>
              </w:rPr>
              <w:t>tuiesc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proprietatea</w:t>
            </w:r>
            <w:proofErr w:type="spellEnd"/>
          </w:p>
          <w:p w14:paraId="306B67CA" w14:textId="77777777" w:rsidR="000C2380" w:rsidRDefault="00000000">
            <w:pPr>
              <w:pStyle w:val="TableParagraph"/>
              <w:spacing w:before="33" w:line="244" w:lineRule="auto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privat</w:t>
            </w:r>
            <w:r>
              <w:rPr>
                <w:rFonts w:ascii="Arial" w:hAnsi="Arial"/>
                <w:sz w:val="24"/>
              </w:rPr>
              <w:t>ă</w:t>
            </w:r>
            <w:proofErr w:type="spellEnd"/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institutiei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publice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(ct.1000202)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986B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1647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7B7C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1BD2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38BE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A7F2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D908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E63258C" w14:textId="77777777" w:rsidTr="00163B71">
        <w:trPr>
          <w:trHeight w:hRule="exact" w:val="161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D5EC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99E59" w14:textId="77777777" w:rsidR="000C2380" w:rsidRDefault="00000000">
            <w:pPr>
              <w:pStyle w:val="TableParagraph"/>
              <w:spacing w:line="268" w:lineRule="exact"/>
              <w:ind w:left="101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domeniul</w:t>
            </w:r>
            <w:proofErr w:type="spellEnd"/>
            <w:r>
              <w:rPr>
                <w:rFonts w:ascii="Times New Roman"/>
                <w:sz w:val="24"/>
              </w:rPr>
              <w:t xml:space="preserve"> public al </w:t>
            </w:r>
            <w:proofErr w:type="spellStart"/>
            <w:r>
              <w:rPr>
                <w:rFonts w:ascii="Times New Roman"/>
                <w:sz w:val="24"/>
              </w:rPr>
              <w:t>unitatii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administrativ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teritoriale</w:t>
            </w:r>
            <w:proofErr w:type="spellEnd"/>
            <w:r>
              <w:rPr>
                <w:rFonts w:ascii="Times New Roman"/>
                <w:sz w:val="24"/>
              </w:rPr>
              <w:t xml:space="preserve"> ct. (1000301)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C671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CB8E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D399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7074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EC72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AB18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A69A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3FECF3D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4073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97EC1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0791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181E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1570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3A44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1BBE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2F07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0447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</w:tbl>
    <w:p w14:paraId="01611A60" w14:textId="77777777" w:rsidR="000C2380" w:rsidRDefault="000C2380">
      <w:pPr>
        <w:spacing w:line="267" w:lineRule="exact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0C2380">
          <w:pgSz w:w="16840" w:h="11910" w:orient="landscape"/>
          <w:pgMar w:top="480" w:right="120" w:bottom="260" w:left="100" w:header="0" w:footer="76" w:gutter="0"/>
          <w:cols w:space="720"/>
        </w:sectPr>
      </w:pPr>
    </w:p>
    <w:p w14:paraId="053D85BB" w14:textId="77777777" w:rsidR="000C2380" w:rsidRDefault="000C2380">
      <w:pPr>
        <w:spacing w:before="19" w:line="60" w:lineRule="exact"/>
        <w:rPr>
          <w:sz w:val="6"/>
          <w:szCs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700"/>
        <w:gridCol w:w="1829"/>
        <w:gridCol w:w="2132"/>
        <w:gridCol w:w="1705"/>
        <w:gridCol w:w="1743"/>
        <w:gridCol w:w="1620"/>
        <w:gridCol w:w="1800"/>
        <w:gridCol w:w="1919"/>
      </w:tblGrid>
      <w:tr w:rsidR="000C2380" w14:paraId="07EB9746" w14:textId="77777777" w:rsidTr="00163B71">
        <w:trPr>
          <w:trHeight w:hRule="exact" w:val="177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4401AE6" w14:textId="77777777" w:rsidR="000C2380" w:rsidRDefault="000C238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4A549EDC" w14:textId="77777777" w:rsidR="000C2380" w:rsidRDefault="000C2380">
            <w:pPr>
              <w:pStyle w:val="TableParagraph"/>
              <w:spacing w:line="220" w:lineRule="exact"/>
            </w:pPr>
          </w:p>
          <w:p w14:paraId="2B5F4C68" w14:textId="77777777" w:rsidR="000C2380" w:rsidRDefault="000C2380">
            <w:pPr>
              <w:pStyle w:val="TableParagraph"/>
              <w:spacing w:line="220" w:lineRule="exact"/>
            </w:pPr>
          </w:p>
          <w:p w14:paraId="0202F1ED" w14:textId="77777777" w:rsidR="000C2380" w:rsidRDefault="00000000">
            <w:pPr>
              <w:pStyle w:val="TableParagraph"/>
              <w:ind w:left="217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607B0CB" w14:textId="77777777" w:rsidR="000C2380" w:rsidRDefault="000C2380">
            <w:pPr>
              <w:pStyle w:val="TableParagraph"/>
              <w:spacing w:line="220" w:lineRule="exact"/>
            </w:pPr>
          </w:p>
          <w:p w14:paraId="30162F38" w14:textId="77777777" w:rsidR="000C2380" w:rsidRDefault="000C2380">
            <w:pPr>
              <w:pStyle w:val="TableParagraph"/>
              <w:spacing w:line="220" w:lineRule="exact"/>
            </w:pPr>
          </w:p>
          <w:p w14:paraId="5E1E4F28" w14:textId="77777777" w:rsidR="000C2380" w:rsidRDefault="000C2380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14:paraId="4BCFAD3D" w14:textId="77777777" w:rsidR="000C2380" w:rsidRDefault="00000000">
            <w:pPr>
              <w:pStyle w:val="TableParagraph"/>
              <w:ind w:left="890" w:right="89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935D2BA" w14:textId="77777777" w:rsidR="000C2380" w:rsidRDefault="000C2380">
            <w:pPr>
              <w:pStyle w:val="TableParagraph"/>
              <w:spacing w:line="220" w:lineRule="exact"/>
            </w:pPr>
          </w:p>
          <w:p w14:paraId="20E2140C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1C27C82F" w14:textId="77777777" w:rsidR="000C2380" w:rsidRDefault="00000000">
            <w:pPr>
              <w:pStyle w:val="TableParagraph"/>
              <w:spacing w:line="279" w:lineRule="auto"/>
              <w:ind w:left="260" w:right="261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D3772EA" w14:textId="77777777" w:rsidR="000C2380" w:rsidRDefault="00000000">
            <w:pPr>
              <w:pStyle w:val="TableParagraph"/>
              <w:spacing w:before="28" w:line="279" w:lineRule="auto"/>
              <w:ind w:left="167" w:right="22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13404B8F" w14:textId="77777777" w:rsidR="000C2380" w:rsidRDefault="00000000">
            <w:pPr>
              <w:pStyle w:val="TableParagraph"/>
              <w:spacing w:before="1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49F6A8B" w14:textId="77777777" w:rsidR="000C2380" w:rsidRDefault="00000000">
            <w:pPr>
              <w:pStyle w:val="TableParagraph"/>
              <w:spacing w:before="175" w:line="279" w:lineRule="auto"/>
              <w:ind w:left="118" w:right="18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2C715D0" w14:textId="77777777" w:rsidR="000C2380" w:rsidRDefault="000C2380">
            <w:pPr>
              <w:pStyle w:val="TableParagraph"/>
              <w:spacing w:line="220" w:lineRule="exact"/>
            </w:pPr>
          </w:p>
          <w:p w14:paraId="7A9C92B1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63B4911A" w14:textId="77777777" w:rsidR="000C2380" w:rsidRDefault="00000000">
            <w:pPr>
              <w:pStyle w:val="TableParagraph"/>
              <w:spacing w:line="279" w:lineRule="auto"/>
              <w:ind w:left="217" w:right="218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12F7594" w14:textId="77777777" w:rsidR="000C2380" w:rsidRDefault="000C2380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34BE6E28" w14:textId="77777777" w:rsidR="000C2380" w:rsidRDefault="00000000">
            <w:pPr>
              <w:pStyle w:val="TableParagraph"/>
              <w:spacing w:line="279" w:lineRule="auto"/>
              <w:ind w:left="223" w:right="223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0894C1A3" w14:textId="77777777" w:rsidR="000C2380" w:rsidRDefault="00000000">
            <w:pPr>
              <w:pStyle w:val="TableParagraph"/>
              <w:spacing w:before="1"/>
              <w:ind w:left="138"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DD53A2B" w14:textId="77777777" w:rsidR="000C2380" w:rsidRDefault="00000000">
            <w:pPr>
              <w:pStyle w:val="TableParagraph"/>
              <w:spacing w:before="193"/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0825670E" w14:textId="77777777" w:rsidR="000C2380" w:rsidRDefault="00000000">
            <w:pPr>
              <w:pStyle w:val="TableParagraph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DEF38FD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D69FE86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65658DB" w14:textId="77777777" w:rsidR="000C2380" w:rsidRDefault="000C238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199BC545" w14:textId="77777777" w:rsidR="000C2380" w:rsidRDefault="00000000">
            <w:pPr>
              <w:pStyle w:val="TableParagraph"/>
              <w:ind w:left="690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3E043680" w14:textId="77777777" w:rsidTr="00163B71">
        <w:trPr>
          <w:trHeight w:hRule="exact" w:val="30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71C89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EB83E" w14:textId="77777777" w:rsidR="000C2380" w:rsidRDefault="00000000">
            <w:pPr>
              <w:pStyle w:val="TableParagraph"/>
              <w:spacing w:before="28"/>
              <w:ind w:left="890" w:right="8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01C3" w14:textId="77777777" w:rsidR="000C2380" w:rsidRDefault="00000000">
            <w:pPr>
              <w:pStyle w:val="TableParagraph"/>
              <w:spacing w:before="28"/>
              <w:ind w:left="827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34426" w14:textId="77777777" w:rsidR="000C2380" w:rsidRDefault="00000000">
            <w:pPr>
              <w:pStyle w:val="TableParagraph"/>
              <w:spacing w:before="28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A2306" w14:textId="77777777" w:rsidR="000C2380" w:rsidRDefault="00000000">
            <w:pPr>
              <w:pStyle w:val="TableParagraph"/>
              <w:spacing w:before="28"/>
              <w:ind w:left="765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E6005" w14:textId="77777777" w:rsidR="000C2380" w:rsidRDefault="00000000">
            <w:pPr>
              <w:pStyle w:val="TableParagraph"/>
              <w:spacing w:line="244" w:lineRule="exact"/>
              <w:ind w:left="790" w:right="7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65432" w14:textId="77777777" w:rsidR="000C2380" w:rsidRDefault="00000000">
            <w:pPr>
              <w:pStyle w:val="TableParagraph"/>
              <w:spacing w:line="244" w:lineRule="exact"/>
              <w:ind w:left="138" w:right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8B45E" w14:textId="77777777" w:rsidR="000C2380" w:rsidRDefault="00000000">
            <w:pPr>
              <w:pStyle w:val="TableParagraph"/>
              <w:spacing w:before="28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C4873" w14:textId="77777777" w:rsidR="000C2380" w:rsidRDefault="00000000">
            <w:pPr>
              <w:pStyle w:val="TableParagraph"/>
              <w:spacing w:line="244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4E9F8E8E" w14:textId="77777777" w:rsidTr="00163B71">
        <w:trPr>
          <w:trHeight w:hRule="exact" w:val="1081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B945B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74851" w14:textId="77777777" w:rsidR="000C2380" w:rsidRDefault="00000000">
            <w:pPr>
              <w:pStyle w:val="TableParagraph"/>
              <w:spacing w:line="268" w:lineRule="exact"/>
              <w:ind w:left="101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domeniul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privat</w:t>
            </w:r>
            <w:proofErr w:type="spellEnd"/>
            <w:r>
              <w:rPr>
                <w:rFonts w:ascii="Times New Roman"/>
                <w:sz w:val="24"/>
              </w:rPr>
              <w:t xml:space="preserve"> al </w:t>
            </w:r>
            <w:proofErr w:type="spellStart"/>
            <w:r>
              <w:rPr>
                <w:rFonts w:ascii="Times New Roman"/>
                <w:sz w:val="24"/>
              </w:rPr>
              <w:t>unitatii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administrativ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teritoriale</w:t>
            </w:r>
            <w:proofErr w:type="spellEnd"/>
            <w:r>
              <w:rPr>
                <w:rFonts w:ascii="Times New Roman"/>
                <w:sz w:val="24"/>
              </w:rPr>
              <w:t xml:space="preserve"> ct. (1000401)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E1C6C" w14:textId="77777777" w:rsidR="000C2380" w:rsidRDefault="000C2380"/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542A2" w14:textId="77777777" w:rsidR="000C2380" w:rsidRDefault="000C2380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A342C" w14:textId="77777777" w:rsidR="000C2380" w:rsidRDefault="000C2380"/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01E00" w14:textId="77777777" w:rsidR="000C2380" w:rsidRDefault="000C2380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D1AD" w14:textId="77777777" w:rsidR="000C2380" w:rsidRDefault="000C2380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78E00" w14:textId="77777777" w:rsidR="000C2380" w:rsidRDefault="000C2380"/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59AA" w14:textId="77777777" w:rsidR="000C2380" w:rsidRDefault="000C2380"/>
        </w:tc>
      </w:tr>
      <w:tr w:rsidR="000C2380" w14:paraId="0A410368" w14:textId="77777777" w:rsidTr="00163B71">
        <w:trPr>
          <w:trHeight w:hRule="exact" w:val="161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CB63A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7A458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proprietatea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privata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a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institutiei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publice</w:t>
            </w:r>
            <w:proofErr w:type="spellEnd"/>
            <w:r>
              <w:rPr>
                <w:rFonts w:ascii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/>
                <w:sz w:val="24"/>
              </w:rPr>
              <w:t>administratia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locala</w:t>
            </w:r>
            <w:proofErr w:type="spellEnd"/>
            <w:r>
              <w:rPr>
                <w:rFonts w:ascii="Times New Roman"/>
                <w:sz w:val="24"/>
              </w:rPr>
              <w:t xml:space="preserve"> ct. (1000402)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86C3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BF57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5822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F899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DEA6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7348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6420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222F2C8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C6AF8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0A327" w14:textId="77777777" w:rsidR="000C2380" w:rsidRDefault="00000000">
            <w:pPr>
              <w:pStyle w:val="TableParagraph"/>
              <w:spacing w:line="263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GENERAL</w:t>
            </w:r>
          </w:p>
          <w:p w14:paraId="03500123" w14:textId="77777777" w:rsidR="000C2380" w:rsidRDefault="00000000">
            <w:pPr>
              <w:pStyle w:val="TableParagraph"/>
              <w:spacing w:line="271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(rd56=rd27+rd54)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859D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B0A1D" w14:textId="77777777" w:rsidR="000C2380" w:rsidRDefault="00000000">
            <w:pPr>
              <w:pStyle w:val="TableParagraph"/>
              <w:spacing w:line="267" w:lineRule="exact"/>
              <w:ind w:left="9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822.475,20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FBAD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F04A6" w14:textId="77777777" w:rsidR="000C2380" w:rsidRDefault="00000000">
            <w:pPr>
              <w:pStyle w:val="TableParagraph"/>
              <w:spacing w:line="267" w:lineRule="exact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1.711.994,76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21F88" w14:textId="77777777" w:rsidR="000C2380" w:rsidRDefault="00000000">
            <w:pPr>
              <w:pStyle w:val="TableParagraph"/>
              <w:spacing w:line="267" w:lineRule="exact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1.111.724,99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08C56" w14:textId="77777777" w:rsidR="000C2380" w:rsidRDefault="00000000">
            <w:pPr>
              <w:pStyle w:val="TableParagraph"/>
              <w:spacing w:line="267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8.217.664,00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4703E" w14:textId="77777777" w:rsidR="000C2380" w:rsidRDefault="00000000">
            <w:pPr>
              <w:pStyle w:val="TableParagraph"/>
              <w:spacing w:line="267" w:lineRule="exact"/>
              <w:ind w:lef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11.863.858,95</w:t>
            </w:r>
          </w:p>
        </w:tc>
      </w:tr>
    </w:tbl>
    <w:p w14:paraId="41C8D107" w14:textId="77777777" w:rsidR="000C2380" w:rsidRDefault="00000000">
      <w:pPr>
        <w:pStyle w:val="BodyText"/>
        <w:spacing w:before="30"/>
        <w:rPr>
          <w:b w:val="0"/>
          <w:bCs w:val="0"/>
        </w:rPr>
      </w:pPr>
      <w:r>
        <w:t xml:space="preserve">SECTIUNEA B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proofErr w:type="spellStart"/>
      <w:proofErr w:type="gramStart"/>
      <w:r>
        <w:t>E.Activitati</w:t>
      </w:r>
      <w:proofErr w:type="spellEnd"/>
      <w:proofErr w:type="gramEnd"/>
      <w:r>
        <w:t xml:space="preserve"> </w:t>
      </w:r>
      <w:proofErr w:type="spellStart"/>
      <w:r>
        <w:t>finantate</w:t>
      </w:r>
      <w:proofErr w:type="spellEnd"/>
      <w:r>
        <w:t xml:space="preserve"> integral din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r>
        <w:t>ACTIVE FIXE NECORPORALE AMORTIZABILE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700"/>
        <w:gridCol w:w="1829"/>
        <w:gridCol w:w="2132"/>
        <w:gridCol w:w="1705"/>
        <w:gridCol w:w="1743"/>
        <w:gridCol w:w="1620"/>
        <w:gridCol w:w="1800"/>
        <w:gridCol w:w="1919"/>
      </w:tblGrid>
      <w:tr w:rsidR="000C2380" w14:paraId="1563C63F" w14:textId="77777777" w:rsidTr="00163B71">
        <w:trPr>
          <w:trHeight w:hRule="exact" w:val="177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007C273" w14:textId="77777777" w:rsidR="000C2380" w:rsidRDefault="000C238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54BB8580" w14:textId="77777777" w:rsidR="000C2380" w:rsidRDefault="000C2380">
            <w:pPr>
              <w:pStyle w:val="TableParagraph"/>
              <w:spacing w:line="220" w:lineRule="exact"/>
            </w:pPr>
          </w:p>
          <w:p w14:paraId="38FD6388" w14:textId="77777777" w:rsidR="000C2380" w:rsidRDefault="000C2380">
            <w:pPr>
              <w:pStyle w:val="TableParagraph"/>
              <w:spacing w:line="220" w:lineRule="exact"/>
            </w:pPr>
          </w:p>
          <w:p w14:paraId="6BE01EB0" w14:textId="77777777" w:rsidR="000C2380" w:rsidRDefault="00000000">
            <w:pPr>
              <w:pStyle w:val="TableParagraph"/>
              <w:ind w:left="217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0062E51" w14:textId="77777777" w:rsidR="000C2380" w:rsidRDefault="000C2380">
            <w:pPr>
              <w:pStyle w:val="TableParagraph"/>
              <w:spacing w:line="220" w:lineRule="exact"/>
            </w:pPr>
          </w:p>
          <w:p w14:paraId="582B8DF3" w14:textId="77777777" w:rsidR="000C2380" w:rsidRDefault="000C2380">
            <w:pPr>
              <w:pStyle w:val="TableParagraph"/>
              <w:spacing w:line="220" w:lineRule="exact"/>
            </w:pPr>
          </w:p>
          <w:p w14:paraId="19F189C8" w14:textId="77777777" w:rsidR="000C2380" w:rsidRDefault="000C2380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14:paraId="623F83B6" w14:textId="77777777" w:rsidR="000C2380" w:rsidRDefault="00000000">
            <w:pPr>
              <w:pStyle w:val="TableParagraph"/>
              <w:ind w:left="890" w:right="89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9ACD6F4" w14:textId="77777777" w:rsidR="000C2380" w:rsidRDefault="000C2380">
            <w:pPr>
              <w:pStyle w:val="TableParagraph"/>
              <w:spacing w:line="220" w:lineRule="exact"/>
            </w:pPr>
          </w:p>
          <w:p w14:paraId="36BF0F74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5AC0B38D" w14:textId="77777777" w:rsidR="000C2380" w:rsidRDefault="00000000">
            <w:pPr>
              <w:pStyle w:val="TableParagraph"/>
              <w:spacing w:line="279" w:lineRule="auto"/>
              <w:ind w:left="260" w:right="261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DB4FCF8" w14:textId="77777777" w:rsidR="000C2380" w:rsidRDefault="00000000">
            <w:pPr>
              <w:pStyle w:val="TableParagraph"/>
              <w:spacing w:before="28" w:line="279" w:lineRule="auto"/>
              <w:ind w:left="167" w:right="22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13597A48" w14:textId="77777777" w:rsidR="000C2380" w:rsidRDefault="00000000">
            <w:pPr>
              <w:pStyle w:val="TableParagraph"/>
              <w:spacing w:before="1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AB4DADE" w14:textId="77777777" w:rsidR="000C2380" w:rsidRDefault="00000000">
            <w:pPr>
              <w:pStyle w:val="TableParagraph"/>
              <w:spacing w:before="175" w:line="279" w:lineRule="auto"/>
              <w:ind w:left="118" w:right="18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73D7820" w14:textId="77777777" w:rsidR="000C2380" w:rsidRDefault="000C2380">
            <w:pPr>
              <w:pStyle w:val="TableParagraph"/>
              <w:spacing w:line="220" w:lineRule="exact"/>
            </w:pPr>
          </w:p>
          <w:p w14:paraId="4C3638AB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5728D82E" w14:textId="77777777" w:rsidR="000C2380" w:rsidRDefault="00000000">
            <w:pPr>
              <w:pStyle w:val="TableParagraph"/>
              <w:spacing w:line="279" w:lineRule="auto"/>
              <w:ind w:left="217" w:right="218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4FA314E" w14:textId="77777777" w:rsidR="000C2380" w:rsidRDefault="000C2380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1D4259F3" w14:textId="77777777" w:rsidR="000C2380" w:rsidRDefault="00000000">
            <w:pPr>
              <w:pStyle w:val="TableParagraph"/>
              <w:spacing w:line="279" w:lineRule="auto"/>
              <w:ind w:left="223" w:right="223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1581863D" w14:textId="77777777" w:rsidR="000C2380" w:rsidRDefault="00000000">
            <w:pPr>
              <w:pStyle w:val="TableParagraph"/>
              <w:spacing w:before="1"/>
              <w:ind w:left="138"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507862A" w14:textId="77777777" w:rsidR="000C2380" w:rsidRDefault="00000000">
            <w:pPr>
              <w:pStyle w:val="TableParagraph"/>
              <w:spacing w:before="193"/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2CB2AEFC" w14:textId="77777777" w:rsidR="000C2380" w:rsidRDefault="00000000">
            <w:pPr>
              <w:pStyle w:val="TableParagraph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DEFB616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0296134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E82E15A" w14:textId="77777777" w:rsidR="000C2380" w:rsidRDefault="000C238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5E0C3540" w14:textId="77777777" w:rsidR="000C2380" w:rsidRDefault="00000000">
            <w:pPr>
              <w:pStyle w:val="TableParagraph"/>
              <w:ind w:left="690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67AAB4FB" w14:textId="77777777" w:rsidTr="00163B71">
        <w:trPr>
          <w:trHeight w:hRule="exact" w:val="30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92B3D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CA085" w14:textId="77777777" w:rsidR="000C2380" w:rsidRDefault="00000000">
            <w:pPr>
              <w:pStyle w:val="TableParagraph"/>
              <w:spacing w:before="28"/>
              <w:ind w:left="890" w:right="8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6F497" w14:textId="77777777" w:rsidR="000C2380" w:rsidRDefault="00000000">
            <w:pPr>
              <w:pStyle w:val="TableParagraph"/>
              <w:spacing w:before="28"/>
              <w:ind w:left="827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242D0" w14:textId="77777777" w:rsidR="000C2380" w:rsidRDefault="00000000">
            <w:pPr>
              <w:pStyle w:val="TableParagraph"/>
              <w:spacing w:before="28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9E613" w14:textId="77777777" w:rsidR="000C2380" w:rsidRDefault="00000000">
            <w:pPr>
              <w:pStyle w:val="TableParagraph"/>
              <w:spacing w:before="28"/>
              <w:ind w:left="765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C4FCD" w14:textId="77777777" w:rsidR="000C2380" w:rsidRDefault="00000000">
            <w:pPr>
              <w:pStyle w:val="TableParagraph"/>
              <w:spacing w:line="244" w:lineRule="exact"/>
              <w:ind w:left="790" w:right="7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E50B3" w14:textId="77777777" w:rsidR="000C2380" w:rsidRDefault="00000000">
            <w:pPr>
              <w:pStyle w:val="TableParagraph"/>
              <w:spacing w:line="244" w:lineRule="exact"/>
              <w:ind w:left="138" w:right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ACC13" w14:textId="77777777" w:rsidR="000C2380" w:rsidRDefault="00000000">
            <w:pPr>
              <w:pStyle w:val="TableParagraph"/>
              <w:spacing w:before="28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3E812" w14:textId="77777777" w:rsidR="000C2380" w:rsidRDefault="00000000">
            <w:pPr>
              <w:pStyle w:val="TableParagraph"/>
              <w:spacing w:line="244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577D8349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DF51A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099D9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AE48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E3947" w14:textId="77777777" w:rsidR="000C2380" w:rsidRDefault="00000000">
            <w:pPr>
              <w:pStyle w:val="TableParagraph"/>
              <w:spacing w:line="266" w:lineRule="exact"/>
              <w:ind w:left="10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21.281,49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84D0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1513" w14:textId="77777777" w:rsidR="000C2380" w:rsidRDefault="00000000">
            <w:pPr>
              <w:pStyle w:val="TableParagraph"/>
              <w:spacing w:line="266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22.713,83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8617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F7A0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94520" w14:textId="77777777" w:rsidR="000C2380" w:rsidRDefault="00000000">
            <w:pPr>
              <w:pStyle w:val="TableParagraph"/>
              <w:spacing w:line="266" w:lineRule="exact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43.995,32</w:t>
            </w:r>
          </w:p>
        </w:tc>
      </w:tr>
      <w:tr w:rsidR="000C2380" w14:paraId="650F9F73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27D3C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B27FD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9C96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18DD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C41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0E06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C83B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4D55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98C1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8227971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4E3DC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23AB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Achizitii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3528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E52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1CAE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2252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7770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EDE3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F385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1B11DA8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9B139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0DB5B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Reclasificari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C117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5FEA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74E5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6561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1D0C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3380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89D2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E43BD9B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B9CFC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23934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/>
                <w:sz w:val="24"/>
              </w:rPr>
              <w:t>Aditii</w:t>
            </w:r>
            <w:proofErr w:type="spellEnd"/>
            <w:r>
              <w:rPr>
                <w:rFonts w:ascii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24"/>
              </w:rPr>
              <w:t>investitii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</w:rPr>
              <w:t>modernizari</w:t>
            </w:r>
            <w:proofErr w:type="spellEnd"/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489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1EA3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356B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355D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03CD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BF9D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CD49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6CB3F04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DB19C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38065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Transfer cu </w:t>
            </w:r>
            <w:proofErr w:type="spellStart"/>
            <w:r>
              <w:rPr>
                <w:rFonts w:ascii="Times New Roman"/>
                <w:sz w:val="24"/>
              </w:rPr>
              <w:t>titlu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gratuit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16A8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15E1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475E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BB99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BC92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1655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A8C7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55ADFD5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D6679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130FD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Alte </w:t>
            </w:r>
            <w:proofErr w:type="spellStart"/>
            <w:r>
              <w:rPr>
                <w:rFonts w:ascii="Times New Roman"/>
                <w:sz w:val="24"/>
              </w:rPr>
              <w:t>cai</w:t>
            </w:r>
            <w:proofErr w:type="spellEnd"/>
            <w:r>
              <w:rPr>
                <w:rFonts w:asci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/>
                <w:sz w:val="24"/>
              </w:rPr>
              <w:t>donatii</w:t>
            </w:r>
            <w:proofErr w:type="spellEnd"/>
            <w:r>
              <w:rPr>
                <w:rFonts w:ascii="Times New Roman"/>
                <w:sz w:val="24"/>
              </w:rPr>
              <w:t>, etc.)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1054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4EE9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27A6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F00A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835A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FD3C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B63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906011B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9C584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B62AB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z w:val="24"/>
              </w:rPr>
              <w:t>Total(</w:t>
            </w:r>
            <w:proofErr w:type="gramEnd"/>
            <w:r>
              <w:rPr>
                <w:rFonts w:ascii="Times New Roman"/>
                <w:sz w:val="24"/>
              </w:rPr>
              <w:t>rd8=rd3+rd4+rd5+ rd6+rd7)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534E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C5D37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B6C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1128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00F2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2CDD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ECC07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</w:tbl>
    <w:p w14:paraId="76655D78" w14:textId="77777777" w:rsidR="000C2380" w:rsidRDefault="000C2380">
      <w:pPr>
        <w:spacing w:line="267" w:lineRule="exact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0C2380">
          <w:pgSz w:w="16840" w:h="11910" w:orient="landscape"/>
          <w:pgMar w:top="480" w:right="120" w:bottom="260" w:left="100" w:header="0" w:footer="76" w:gutter="0"/>
          <w:cols w:space="720"/>
        </w:sectPr>
      </w:pPr>
    </w:p>
    <w:p w14:paraId="29BFBDC1" w14:textId="77777777" w:rsidR="000C2380" w:rsidRDefault="000C2380">
      <w:pPr>
        <w:spacing w:before="19" w:line="60" w:lineRule="exact"/>
        <w:rPr>
          <w:sz w:val="6"/>
          <w:szCs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700"/>
        <w:gridCol w:w="1829"/>
        <w:gridCol w:w="2132"/>
        <w:gridCol w:w="1705"/>
        <w:gridCol w:w="1743"/>
        <w:gridCol w:w="1620"/>
        <w:gridCol w:w="1800"/>
        <w:gridCol w:w="1919"/>
      </w:tblGrid>
      <w:tr w:rsidR="000C2380" w14:paraId="41AF3AB5" w14:textId="77777777" w:rsidTr="00163B71">
        <w:trPr>
          <w:trHeight w:hRule="exact" w:val="177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BDF6403" w14:textId="77777777" w:rsidR="000C2380" w:rsidRDefault="000C238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040CAB33" w14:textId="77777777" w:rsidR="000C2380" w:rsidRDefault="000C2380">
            <w:pPr>
              <w:pStyle w:val="TableParagraph"/>
              <w:spacing w:line="220" w:lineRule="exact"/>
            </w:pPr>
          </w:p>
          <w:p w14:paraId="75106A6A" w14:textId="77777777" w:rsidR="000C2380" w:rsidRDefault="000C2380">
            <w:pPr>
              <w:pStyle w:val="TableParagraph"/>
              <w:spacing w:line="220" w:lineRule="exact"/>
            </w:pPr>
          </w:p>
          <w:p w14:paraId="11CF48C4" w14:textId="77777777" w:rsidR="000C2380" w:rsidRDefault="00000000">
            <w:pPr>
              <w:pStyle w:val="TableParagraph"/>
              <w:ind w:left="217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8273C2D" w14:textId="77777777" w:rsidR="000C2380" w:rsidRDefault="000C2380">
            <w:pPr>
              <w:pStyle w:val="TableParagraph"/>
              <w:spacing w:line="220" w:lineRule="exact"/>
            </w:pPr>
          </w:p>
          <w:p w14:paraId="743C744B" w14:textId="77777777" w:rsidR="000C2380" w:rsidRDefault="000C2380">
            <w:pPr>
              <w:pStyle w:val="TableParagraph"/>
              <w:spacing w:line="220" w:lineRule="exact"/>
            </w:pPr>
          </w:p>
          <w:p w14:paraId="4E465B4E" w14:textId="77777777" w:rsidR="000C2380" w:rsidRDefault="000C2380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14:paraId="7C299520" w14:textId="77777777" w:rsidR="000C2380" w:rsidRDefault="00000000">
            <w:pPr>
              <w:pStyle w:val="TableParagraph"/>
              <w:ind w:left="890" w:right="89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24AEC00" w14:textId="77777777" w:rsidR="000C2380" w:rsidRDefault="000C2380">
            <w:pPr>
              <w:pStyle w:val="TableParagraph"/>
              <w:spacing w:line="220" w:lineRule="exact"/>
            </w:pPr>
          </w:p>
          <w:p w14:paraId="6F4CB41C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6CA67687" w14:textId="77777777" w:rsidR="000C2380" w:rsidRDefault="00000000">
            <w:pPr>
              <w:pStyle w:val="TableParagraph"/>
              <w:spacing w:line="279" w:lineRule="auto"/>
              <w:ind w:left="260" w:right="261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91E09A9" w14:textId="77777777" w:rsidR="000C2380" w:rsidRDefault="00000000">
            <w:pPr>
              <w:pStyle w:val="TableParagraph"/>
              <w:spacing w:before="28" w:line="279" w:lineRule="auto"/>
              <w:ind w:left="167" w:right="22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20657289" w14:textId="77777777" w:rsidR="000C2380" w:rsidRDefault="00000000">
            <w:pPr>
              <w:pStyle w:val="TableParagraph"/>
              <w:spacing w:before="1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EE7B8F3" w14:textId="77777777" w:rsidR="000C2380" w:rsidRDefault="00000000">
            <w:pPr>
              <w:pStyle w:val="TableParagraph"/>
              <w:spacing w:before="175" w:line="279" w:lineRule="auto"/>
              <w:ind w:left="118" w:right="18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AAF318C" w14:textId="77777777" w:rsidR="000C2380" w:rsidRDefault="000C2380">
            <w:pPr>
              <w:pStyle w:val="TableParagraph"/>
              <w:spacing w:line="220" w:lineRule="exact"/>
            </w:pPr>
          </w:p>
          <w:p w14:paraId="3E0C97A9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0422F308" w14:textId="77777777" w:rsidR="000C2380" w:rsidRDefault="00000000">
            <w:pPr>
              <w:pStyle w:val="TableParagraph"/>
              <w:spacing w:line="279" w:lineRule="auto"/>
              <w:ind w:left="217" w:right="218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BD23C11" w14:textId="77777777" w:rsidR="000C2380" w:rsidRDefault="000C2380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5B5740ED" w14:textId="77777777" w:rsidR="000C2380" w:rsidRDefault="00000000">
            <w:pPr>
              <w:pStyle w:val="TableParagraph"/>
              <w:spacing w:line="279" w:lineRule="auto"/>
              <w:ind w:left="223" w:right="223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3D629B64" w14:textId="77777777" w:rsidR="000C2380" w:rsidRDefault="00000000">
            <w:pPr>
              <w:pStyle w:val="TableParagraph"/>
              <w:spacing w:before="1"/>
              <w:ind w:left="138"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AF01643" w14:textId="77777777" w:rsidR="000C2380" w:rsidRDefault="00000000">
            <w:pPr>
              <w:pStyle w:val="TableParagraph"/>
              <w:spacing w:before="193"/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3792AE08" w14:textId="77777777" w:rsidR="000C2380" w:rsidRDefault="00000000">
            <w:pPr>
              <w:pStyle w:val="TableParagraph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12B2A66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0063517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92F895F" w14:textId="77777777" w:rsidR="000C2380" w:rsidRDefault="000C238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3FB5EF6F" w14:textId="77777777" w:rsidR="000C2380" w:rsidRDefault="00000000">
            <w:pPr>
              <w:pStyle w:val="TableParagraph"/>
              <w:ind w:left="690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6EDDB662" w14:textId="77777777" w:rsidTr="00163B71">
        <w:trPr>
          <w:trHeight w:hRule="exact" w:val="30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C133B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ACAB4" w14:textId="77777777" w:rsidR="000C2380" w:rsidRDefault="00000000">
            <w:pPr>
              <w:pStyle w:val="TableParagraph"/>
              <w:spacing w:before="28"/>
              <w:ind w:left="890" w:right="8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F1011" w14:textId="77777777" w:rsidR="000C2380" w:rsidRDefault="00000000">
            <w:pPr>
              <w:pStyle w:val="TableParagraph"/>
              <w:spacing w:before="28"/>
              <w:ind w:left="827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82A41" w14:textId="77777777" w:rsidR="000C2380" w:rsidRDefault="00000000">
            <w:pPr>
              <w:pStyle w:val="TableParagraph"/>
              <w:spacing w:before="28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9BD6E" w14:textId="77777777" w:rsidR="000C2380" w:rsidRDefault="00000000">
            <w:pPr>
              <w:pStyle w:val="TableParagraph"/>
              <w:spacing w:before="28"/>
              <w:ind w:left="765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4F92E" w14:textId="77777777" w:rsidR="000C2380" w:rsidRDefault="00000000">
            <w:pPr>
              <w:pStyle w:val="TableParagraph"/>
              <w:spacing w:line="244" w:lineRule="exact"/>
              <w:ind w:left="790" w:right="7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839D9" w14:textId="77777777" w:rsidR="000C2380" w:rsidRDefault="00000000">
            <w:pPr>
              <w:pStyle w:val="TableParagraph"/>
              <w:spacing w:line="244" w:lineRule="exact"/>
              <w:ind w:left="138" w:right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FEF08" w14:textId="77777777" w:rsidR="000C2380" w:rsidRDefault="00000000">
            <w:pPr>
              <w:pStyle w:val="TableParagraph"/>
              <w:spacing w:before="28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1DE66" w14:textId="77777777" w:rsidR="000C2380" w:rsidRDefault="00000000">
            <w:pPr>
              <w:pStyle w:val="TableParagraph"/>
              <w:spacing w:line="244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1C16150C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ACAC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32EC2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Descresteri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58DD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0126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EDF5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A27D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6BE1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75C8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5C7F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54649894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222A3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78050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Vanzari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2404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894A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B684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BC8E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620D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71F1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1862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AD95B0E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E3CC2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DB3E6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Reclasificari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B34B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2A9E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DA13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EBD0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A88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88F1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7508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5F57AE27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70645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86B45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8069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298F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407B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9B1C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7050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7B0B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201B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96E613F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0F99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4E802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Transfer cu </w:t>
            </w:r>
            <w:proofErr w:type="spellStart"/>
            <w:r>
              <w:rPr>
                <w:rFonts w:ascii="Times New Roman"/>
                <w:sz w:val="24"/>
              </w:rPr>
              <w:t>titlu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gratuit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564C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F34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03A0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FA1D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1B4B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F908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7503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0458366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58375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0E39E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Alte </w:t>
            </w:r>
            <w:proofErr w:type="spellStart"/>
            <w:r>
              <w:rPr>
                <w:rFonts w:ascii="Times New Roman"/>
                <w:sz w:val="24"/>
              </w:rPr>
              <w:t>cai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/>
                <w:sz w:val="24"/>
              </w:rPr>
              <w:t>donatii</w:t>
            </w:r>
            <w:proofErr w:type="spellEnd"/>
            <w:proofErr w:type="gramEnd"/>
            <w:r>
              <w:rPr>
                <w:rFonts w:ascii="Times New Roman"/>
                <w:sz w:val="24"/>
              </w:rPr>
              <w:t>, etc.)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8DC2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256A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3FF8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E4E8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7A09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9350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4E5E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5484DD40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EB2C6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D4427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z w:val="24"/>
              </w:rPr>
              <w:t>Total(</w:t>
            </w:r>
            <w:proofErr w:type="gramEnd"/>
            <w:r>
              <w:rPr>
                <w:rFonts w:ascii="Times New Roman"/>
                <w:sz w:val="24"/>
              </w:rPr>
              <w:t>rd15=rd10+rd11+r d12+rd13+rd14)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C472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1E1A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BB37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1B61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3C84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82F67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F5EC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60A130C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8C6F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63FC9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(rd16=rd1+rd8-rd15)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9C92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5B8EC" w14:textId="77777777" w:rsidR="000C2380" w:rsidRDefault="00000000">
            <w:pPr>
              <w:pStyle w:val="TableParagraph"/>
              <w:spacing w:line="267" w:lineRule="exact"/>
              <w:ind w:left="10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21.281,49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42FF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01448" w14:textId="77777777" w:rsidR="000C2380" w:rsidRDefault="00000000">
            <w:pPr>
              <w:pStyle w:val="TableParagraph"/>
              <w:spacing w:line="267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22.713,83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6DEE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322F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0EA51" w14:textId="77777777" w:rsidR="000C2380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43.995,32</w:t>
            </w:r>
          </w:p>
        </w:tc>
      </w:tr>
      <w:tr w:rsidR="000C2380" w14:paraId="064DE229" w14:textId="77777777" w:rsidTr="00163B71">
        <w:trPr>
          <w:trHeight w:hRule="exact" w:val="81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9833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6067" w14:textId="77777777" w:rsidR="000C2380" w:rsidRDefault="00000000">
            <w:pPr>
              <w:pStyle w:val="TableParagraph"/>
              <w:spacing w:line="263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Amortizare</w:t>
            </w:r>
            <w:proofErr w:type="spellEnd"/>
            <w:r>
              <w:rPr>
                <w:rFonts w:ascii="Times New Roman"/>
                <w:sz w:val="24"/>
              </w:rPr>
              <w:t xml:space="preserve"> (ct. 2800300,</w:t>
            </w:r>
          </w:p>
          <w:p w14:paraId="5F8B0D88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ct.2800500, ct. 2800801,</w:t>
            </w:r>
          </w:p>
          <w:p w14:paraId="74930A7F" w14:textId="77777777" w:rsidR="000C2380" w:rsidRDefault="00000000">
            <w:pPr>
              <w:pStyle w:val="TableParagraph"/>
              <w:spacing w:line="271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ct. 2800809)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6A02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AAEF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624E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3559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846B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ED7A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388A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5BD52CB0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9E58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86E4C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C413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F7CA7" w14:textId="77777777" w:rsidR="000C2380" w:rsidRDefault="00000000">
            <w:pPr>
              <w:pStyle w:val="TableParagraph"/>
              <w:spacing w:line="266" w:lineRule="exact"/>
              <w:ind w:left="10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21.281,49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DF50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EBA27" w14:textId="77777777" w:rsidR="000C2380" w:rsidRDefault="00000000">
            <w:pPr>
              <w:pStyle w:val="TableParagraph"/>
              <w:spacing w:line="266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19.642,00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8607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A214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A9AE5" w14:textId="77777777" w:rsidR="000C2380" w:rsidRDefault="00000000">
            <w:pPr>
              <w:pStyle w:val="TableParagraph"/>
              <w:spacing w:line="266" w:lineRule="exact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40.923,49</w:t>
            </w:r>
          </w:p>
        </w:tc>
      </w:tr>
      <w:tr w:rsidR="000C2380" w14:paraId="4746757A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0528D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BB34E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A872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F0E5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654D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23E4F" w14:textId="77777777" w:rsidR="000C2380" w:rsidRDefault="00000000">
            <w:pPr>
              <w:pStyle w:val="TableParagraph"/>
              <w:spacing w:line="266" w:lineRule="exact"/>
              <w:ind w:left="9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768,00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D33F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0623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430F2" w14:textId="77777777" w:rsidR="000C2380" w:rsidRDefault="00000000">
            <w:pPr>
              <w:pStyle w:val="TableParagraph"/>
              <w:spacing w:line="266" w:lineRule="exact"/>
              <w:ind w:left="1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768,00</w:t>
            </w:r>
          </w:p>
        </w:tc>
      </w:tr>
      <w:tr w:rsidR="000C2380" w14:paraId="596897F4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5A0AF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251D5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Reduceri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A46C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8FC9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EA8E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1CE4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264F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8FB6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2634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0F9E31D5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A45B5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0F0F7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(rd21=rd18+rd19-rd20)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9271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E9F9B" w14:textId="77777777" w:rsidR="000C2380" w:rsidRDefault="00000000">
            <w:pPr>
              <w:pStyle w:val="TableParagraph"/>
              <w:spacing w:line="267" w:lineRule="exact"/>
              <w:ind w:left="10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21.281,49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E0B3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164BE" w14:textId="77777777" w:rsidR="000C2380" w:rsidRDefault="00000000">
            <w:pPr>
              <w:pStyle w:val="TableParagraph"/>
              <w:spacing w:line="267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20.410,00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2C17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4B03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85051" w14:textId="77777777" w:rsidR="000C2380" w:rsidRDefault="00000000">
            <w:pPr>
              <w:pStyle w:val="TableParagraph"/>
              <w:spacing w:line="267" w:lineRule="exact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41.691,49</w:t>
            </w:r>
          </w:p>
        </w:tc>
      </w:tr>
      <w:tr w:rsidR="000C2380" w14:paraId="1A52E604" w14:textId="77777777" w:rsidTr="00163B71">
        <w:trPr>
          <w:trHeight w:hRule="exact" w:val="81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A7C57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0E5C8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Ajustari</w:t>
            </w:r>
            <w:proofErr w:type="spellEnd"/>
            <w:r>
              <w:rPr>
                <w:rFonts w:ascii="Times New Roman"/>
                <w:sz w:val="24"/>
              </w:rPr>
              <w:t xml:space="preserve"> de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deprecierie</w:t>
            </w:r>
            <w:proofErr w:type="spellEnd"/>
            <w:r>
              <w:rPr>
                <w:rFonts w:ascii="Times New Roman"/>
                <w:sz w:val="24"/>
              </w:rPr>
              <w:t xml:space="preserve"> (ct.2900400, ct. 2900500,</w:t>
            </w:r>
          </w:p>
          <w:p w14:paraId="756BEAC4" w14:textId="77777777" w:rsidR="000C2380" w:rsidRDefault="00000000">
            <w:pPr>
              <w:pStyle w:val="TableParagraph"/>
              <w:spacing w:line="265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ct. 2900801, ct. 2900809)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A5B7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48EA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2222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5A29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C367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1DCA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BBF3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FDD2FB3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EDCCD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98AE6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27F1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2273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63F1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0443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564B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5BAE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0753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B85B2A1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B9769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C3F28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FBB3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E3D7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7F9B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27C0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DD18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BC12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D208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9A2CB1D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2D7A7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80399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Reduceri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EEDE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AAC4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04AC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1ACE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3EAD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640A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A559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7EE75ED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6ED2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5C8CA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(rd26=rd23+rd24-rd25)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4C75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1672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DE16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D481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491F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0C697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F4D2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926E67B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EF2DF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80C75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Valoarea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contabila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neta</w:t>
            </w:r>
            <w:proofErr w:type="spellEnd"/>
            <w:r>
              <w:rPr>
                <w:rFonts w:ascii="Times New Roman"/>
                <w:sz w:val="24"/>
              </w:rPr>
              <w:t xml:space="preserve"> (rd27=rd16-rd21-rd26)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2CE3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E6C4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D88A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08833" w14:textId="77777777" w:rsidR="000C2380" w:rsidRDefault="00000000">
            <w:pPr>
              <w:pStyle w:val="TableParagraph"/>
              <w:spacing w:line="267" w:lineRule="exact"/>
              <w:ind w:left="7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2.303,83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5C6F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F0C0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C827E" w14:textId="77777777" w:rsidR="000C2380" w:rsidRDefault="00000000">
            <w:pPr>
              <w:pStyle w:val="TableParagraph"/>
              <w:spacing w:line="267" w:lineRule="exact"/>
              <w:ind w:left="10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2.303,83</w:t>
            </w:r>
          </w:p>
        </w:tc>
      </w:tr>
    </w:tbl>
    <w:p w14:paraId="5464B3D4" w14:textId="77777777" w:rsidR="000C2380" w:rsidRDefault="000C2380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0C2380">
          <w:pgSz w:w="16840" w:h="11910" w:orient="landscape"/>
          <w:pgMar w:top="480" w:right="120" w:bottom="260" w:left="100" w:header="0" w:footer="76" w:gutter="0"/>
          <w:cols w:space="720"/>
        </w:sectPr>
      </w:pPr>
    </w:p>
    <w:p w14:paraId="3653C03B" w14:textId="77777777" w:rsidR="000C2380" w:rsidRDefault="00000000">
      <w:pPr>
        <w:pStyle w:val="BodyText"/>
        <w:rPr>
          <w:b w:val="0"/>
          <w:bCs w:val="0"/>
        </w:rPr>
      </w:pPr>
      <w:r>
        <w:lastRenderedPageBreak/>
        <w:t xml:space="preserve">SECTIUNEA C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proofErr w:type="spellStart"/>
      <w:proofErr w:type="gramStart"/>
      <w:r>
        <w:t>E.Activitati</w:t>
      </w:r>
      <w:proofErr w:type="spellEnd"/>
      <w:proofErr w:type="gramEnd"/>
      <w:r>
        <w:t xml:space="preserve"> </w:t>
      </w:r>
      <w:proofErr w:type="spellStart"/>
      <w:r>
        <w:t>finantate</w:t>
      </w:r>
      <w:proofErr w:type="spellEnd"/>
      <w:r>
        <w:t xml:space="preserve"> integral din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r>
        <w:t>ACTIVE FIXE NECORPORALE NEAMORTIZABILE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700"/>
        <w:gridCol w:w="1829"/>
        <w:gridCol w:w="2132"/>
        <w:gridCol w:w="1705"/>
        <w:gridCol w:w="1743"/>
        <w:gridCol w:w="1620"/>
        <w:gridCol w:w="1800"/>
        <w:gridCol w:w="1778"/>
      </w:tblGrid>
      <w:tr w:rsidR="000C2380" w14:paraId="3072D720" w14:textId="77777777" w:rsidTr="00163B71">
        <w:trPr>
          <w:trHeight w:hRule="exact" w:val="177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60266B5" w14:textId="77777777" w:rsidR="000C2380" w:rsidRDefault="000C238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652B0E56" w14:textId="77777777" w:rsidR="000C2380" w:rsidRDefault="000C2380">
            <w:pPr>
              <w:pStyle w:val="TableParagraph"/>
              <w:spacing w:line="220" w:lineRule="exact"/>
            </w:pPr>
          </w:p>
          <w:p w14:paraId="3FD1D840" w14:textId="77777777" w:rsidR="000C2380" w:rsidRDefault="000C2380">
            <w:pPr>
              <w:pStyle w:val="TableParagraph"/>
              <w:spacing w:line="220" w:lineRule="exact"/>
            </w:pPr>
          </w:p>
          <w:p w14:paraId="7061F560" w14:textId="77777777" w:rsidR="000C2380" w:rsidRDefault="00000000">
            <w:pPr>
              <w:pStyle w:val="TableParagraph"/>
              <w:ind w:left="217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90F53D1" w14:textId="77777777" w:rsidR="000C2380" w:rsidRDefault="000C2380">
            <w:pPr>
              <w:pStyle w:val="TableParagraph"/>
              <w:spacing w:line="220" w:lineRule="exact"/>
            </w:pPr>
          </w:p>
          <w:p w14:paraId="5C0F6126" w14:textId="77777777" w:rsidR="000C2380" w:rsidRDefault="000C2380">
            <w:pPr>
              <w:pStyle w:val="TableParagraph"/>
              <w:spacing w:line="220" w:lineRule="exact"/>
            </w:pPr>
          </w:p>
          <w:p w14:paraId="550EE21E" w14:textId="77777777" w:rsidR="000C2380" w:rsidRDefault="000C2380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14:paraId="370587A5" w14:textId="77777777" w:rsidR="000C2380" w:rsidRDefault="00000000">
            <w:pPr>
              <w:pStyle w:val="TableParagraph"/>
              <w:ind w:left="890" w:right="89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A318A3F" w14:textId="77777777" w:rsidR="000C2380" w:rsidRDefault="000C2380">
            <w:pPr>
              <w:pStyle w:val="TableParagraph"/>
              <w:spacing w:line="220" w:lineRule="exact"/>
            </w:pPr>
          </w:p>
          <w:p w14:paraId="099193C4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30DE89DD" w14:textId="77777777" w:rsidR="000C2380" w:rsidRDefault="00000000">
            <w:pPr>
              <w:pStyle w:val="TableParagraph"/>
              <w:spacing w:line="279" w:lineRule="auto"/>
              <w:ind w:left="260" w:right="261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45BBDF2" w14:textId="77777777" w:rsidR="000C2380" w:rsidRDefault="00000000">
            <w:pPr>
              <w:pStyle w:val="TableParagraph"/>
              <w:spacing w:before="28" w:line="279" w:lineRule="auto"/>
              <w:ind w:left="167" w:right="22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2E92E4E0" w14:textId="77777777" w:rsidR="000C2380" w:rsidRDefault="00000000">
            <w:pPr>
              <w:pStyle w:val="TableParagraph"/>
              <w:spacing w:before="1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46337CC" w14:textId="77777777" w:rsidR="000C2380" w:rsidRDefault="00000000">
            <w:pPr>
              <w:pStyle w:val="TableParagraph"/>
              <w:spacing w:before="175" w:line="279" w:lineRule="auto"/>
              <w:ind w:left="118" w:right="18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D605F74" w14:textId="77777777" w:rsidR="000C2380" w:rsidRDefault="000C2380">
            <w:pPr>
              <w:pStyle w:val="TableParagraph"/>
              <w:spacing w:line="220" w:lineRule="exact"/>
            </w:pPr>
          </w:p>
          <w:p w14:paraId="753AD6E1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6D526BBF" w14:textId="77777777" w:rsidR="000C2380" w:rsidRDefault="00000000">
            <w:pPr>
              <w:pStyle w:val="TableParagraph"/>
              <w:spacing w:line="279" w:lineRule="auto"/>
              <w:ind w:left="217" w:right="218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DFC81E4" w14:textId="77777777" w:rsidR="000C2380" w:rsidRDefault="000C2380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2B0FB2EA" w14:textId="77777777" w:rsidR="000C2380" w:rsidRDefault="00000000">
            <w:pPr>
              <w:pStyle w:val="TableParagraph"/>
              <w:spacing w:line="279" w:lineRule="auto"/>
              <w:ind w:left="223" w:right="223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144F7F7F" w14:textId="77777777" w:rsidR="000C2380" w:rsidRDefault="00000000">
            <w:pPr>
              <w:pStyle w:val="TableParagraph"/>
              <w:spacing w:before="1"/>
              <w:ind w:left="138"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8DADF5D" w14:textId="77777777" w:rsidR="000C2380" w:rsidRDefault="00000000">
            <w:pPr>
              <w:pStyle w:val="TableParagraph"/>
              <w:spacing w:before="193"/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0FB7BD6B" w14:textId="77777777" w:rsidR="000C2380" w:rsidRDefault="00000000">
            <w:pPr>
              <w:pStyle w:val="TableParagraph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6EA620E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8C05EB2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6FDA190" w14:textId="77777777" w:rsidR="000C2380" w:rsidRDefault="000C238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0B2BF56C" w14:textId="77777777" w:rsidR="000C2380" w:rsidRDefault="00000000">
            <w:pPr>
              <w:pStyle w:val="TableParagraph"/>
              <w:ind w:left="690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6B87B830" w14:textId="77777777" w:rsidTr="00163B71">
        <w:trPr>
          <w:trHeight w:hRule="exact" w:val="30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3A484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B3724" w14:textId="77777777" w:rsidR="000C2380" w:rsidRDefault="00000000">
            <w:pPr>
              <w:pStyle w:val="TableParagraph"/>
              <w:spacing w:before="28"/>
              <w:ind w:left="890" w:right="8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F3C18" w14:textId="77777777" w:rsidR="000C2380" w:rsidRDefault="00000000">
            <w:pPr>
              <w:pStyle w:val="TableParagraph"/>
              <w:spacing w:before="28"/>
              <w:ind w:left="827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11A4A" w14:textId="77777777" w:rsidR="000C2380" w:rsidRDefault="00000000">
            <w:pPr>
              <w:pStyle w:val="TableParagraph"/>
              <w:spacing w:before="28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A8438" w14:textId="77777777" w:rsidR="000C2380" w:rsidRDefault="00000000">
            <w:pPr>
              <w:pStyle w:val="TableParagraph"/>
              <w:spacing w:before="28"/>
              <w:ind w:left="765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F0B38" w14:textId="77777777" w:rsidR="000C2380" w:rsidRDefault="00000000">
            <w:pPr>
              <w:pStyle w:val="TableParagraph"/>
              <w:spacing w:line="244" w:lineRule="exact"/>
              <w:ind w:left="790" w:right="7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E4A00" w14:textId="77777777" w:rsidR="000C2380" w:rsidRDefault="00000000">
            <w:pPr>
              <w:pStyle w:val="TableParagraph"/>
              <w:spacing w:line="244" w:lineRule="exact"/>
              <w:ind w:left="138" w:right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98FA1" w14:textId="77777777" w:rsidR="000C2380" w:rsidRDefault="00000000">
            <w:pPr>
              <w:pStyle w:val="TableParagraph"/>
              <w:spacing w:before="28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80515" w14:textId="77777777" w:rsidR="000C2380" w:rsidRDefault="00000000">
            <w:pPr>
              <w:pStyle w:val="TableParagraph"/>
              <w:spacing w:line="244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0536D9AA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2072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9CEAB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A4BF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208E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C06D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E60A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EF9F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8C9B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EEF1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C68E6A4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90ADA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21A99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32B6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52E1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6051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F24C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351D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88E7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F06E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24DB2F9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52527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F2182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Achizitii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557F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D3DA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2369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4DDF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3B2B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C88A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3248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6F15BD9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7E96D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2D4D0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Reclasificari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AFDB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41A4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072C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102F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C2F3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C87F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88B3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4A296B8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D8DB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379E1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/>
                <w:sz w:val="24"/>
              </w:rPr>
              <w:t>Aditii</w:t>
            </w:r>
            <w:proofErr w:type="spellEnd"/>
            <w:r>
              <w:rPr>
                <w:rFonts w:ascii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24"/>
              </w:rPr>
              <w:t>investitii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</w:rPr>
              <w:t>modernizari</w:t>
            </w:r>
            <w:proofErr w:type="spellEnd"/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78DF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F40A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F6E4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5809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2030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C1BE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77BB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BA8A6B3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CC5E5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0ACBF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Transfer cu </w:t>
            </w:r>
            <w:proofErr w:type="spellStart"/>
            <w:r>
              <w:rPr>
                <w:rFonts w:ascii="Times New Roman"/>
                <w:sz w:val="24"/>
              </w:rPr>
              <w:t>titlu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gratuit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FEAF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B57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F3E6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969F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2977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AC58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845B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85251B4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FF3AD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F4BB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Alte </w:t>
            </w:r>
            <w:proofErr w:type="spellStart"/>
            <w:r>
              <w:rPr>
                <w:rFonts w:ascii="Times New Roman"/>
                <w:sz w:val="24"/>
              </w:rPr>
              <w:t>cai</w:t>
            </w:r>
            <w:proofErr w:type="spellEnd"/>
            <w:r>
              <w:rPr>
                <w:rFonts w:asci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/>
                <w:sz w:val="24"/>
              </w:rPr>
              <w:t>donatii</w:t>
            </w:r>
            <w:proofErr w:type="spellEnd"/>
            <w:r>
              <w:rPr>
                <w:rFonts w:ascii="Times New Roman"/>
                <w:sz w:val="24"/>
              </w:rPr>
              <w:t>, etc.)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0B5A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68C2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CB4D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2D78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22E3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35F8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4815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55EECF53" w14:textId="77777777" w:rsidTr="00163B71">
        <w:trPr>
          <w:trHeight w:hRule="exact" w:val="81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5263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875FC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(rd35=rd30+rd31+rd32+r d33+rd34)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3022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5DE6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18ED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10F1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CC86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142E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18CA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EA72C5B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48695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BDD64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Descresteri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9284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C369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71B3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CF1F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A6AE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46DF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BB0B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8CB2AA8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D6AA9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1B9CC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Vânzari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1B03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2C19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B45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21B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6195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7BAE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94F7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BD05A16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03B15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77C7C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Reclasificari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F4B1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03AA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6B9D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518A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0399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EAED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95D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505BFDD2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CE22C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8647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Dezmembrari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</w:rPr>
              <w:t>casari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538E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480A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79FB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719C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5C40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D683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366D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045903D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54D55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4B33C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Transfer cu </w:t>
            </w:r>
            <w:proofErr w:type="spellStart"/>
            <w:r>
              <w:rPr>
                <w:rFonts w:ascii="Times New Roman"/>
                <w:sz w:val="24"/>
              </w:rPr>
              <w:t>titlu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gratuit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CDA4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F2C6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6B43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BC10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8DB5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49D5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4AD3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60F3E0E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B40A9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C7EB1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Alte </w:t>
            </w:r>
            <w:proofErr w:type="spellStart"/>
            <w:r>
              <w:rPr>
                <w:rFonts w:ascii="Times New Roman"/>
                <w:sz w:val="24"/>
              </w:rPr>
              <w:t>cai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/>
                <w:sz w:val="24"/>
              </w:rPr>
              <w:t>donatii</w:t>
            </w:r>
            <w:proofErr w:type="spellEnd"/>
            <w:proofErr w:type="gramEnd"/>
            <w:r>
              <w:rPr>
                <w:rFonts w:ascii="Times New Roman"/>
                <w:sz w:val="24"/>
              </w:rPr>
              <w:t>, etc.)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52A5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5FD8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B3D0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0A5A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00AC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9571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F0A6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3E49EB2" w14:textId="77777777" w:rsidTr="00163B71">
        <w:trPr>
          <w:trHeight w:hRule="exact" w:val="81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C65BF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80EE1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(rd42=rd37+rd38+rd39+r d40+rd41)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F93F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B8C5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304B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90C5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C3FD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A4F8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9FD3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56DD5E47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8D978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BC362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(rd43=rd28+rd35-rd42)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36AE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A0E9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9B4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5424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C297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03A6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DA91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A411EC0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6B22C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DF66F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Amortizare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3DFD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FC51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9498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71DD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0410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BA2C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0823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6AAB0B8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57568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5DF76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Sold initial </w:t>
            </w:r>
            <w:proofErr w:type="spellStart"/>
            <w:r>
              <w:rPr>
                <w:rFonts w:ascii="Times New Roman"/>
                <w:sz w:val="24"/>
              </w:rPr>
              <w:t>amortizare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A930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823C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0684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D120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8A2A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3D46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84C1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3B718DA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A5171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34AA6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379A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FC49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6313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B130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6AE2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4765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F0A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2F6ED49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154A4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8CB35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Reduceri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8698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43BA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13B9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7624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2ED0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C034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69D8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2939D94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9D2CD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8DA2C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6CE6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9CDD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A8B5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F96F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E605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2935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B511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04366C1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111A8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F1A2C" w14:textId="77777777" w:rsidR="000C2380" w:rsidRDefault="00000000">
            <w:pPr>
              <w:pStyle w:val="TableParagraph"/>
              <w:spacing w:line="268" w:lineRule="exact"/>
              <w:ind w:left="101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Ajustari</w:t>
            </w:r>
            <w:proofErr w:type="spellEnd"/>
            <w:r>
              <w:rPr>
                <w:rFonts w:ascii="Times New Roman"/>
                <w:sz w:val="24"/>
              </w:rPr>
              <w:t xml:space="preserve"> de </w:t>
            </w:r>
            <w:proofErr w:type="spellStart"/>
            <w:proofErr w:type="gramStart"/>
            <w:r>
              <w:rPr>
                <w:rFonts w:ascii="Times New Roman"/>
                <w:sz w:val="24"/>
              </w:rPr>
              <w:t>deprecierie</w:t>
            </w:r>
            <w:proofErr w:type="spellEnd"/>
            <w:r>
              <w:rPr>
                <w:rFonts w:ascii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24"/>
              </w:rPr>
              <w:t>ct</w:t>
            </w:r>
            <w:proofErr w:type="spellEnd"/>
            <w:r>
              <w:rPr>
                <w:rFonts w:ascii="Times New Roman"/>
                <w:sz w:val="24"/>
              </w:rPr>
              <w:t xml:space="preserve"> 2930100)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BD00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90977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D016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BD13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5198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1D40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08F3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91ED5EC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9ED6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65D58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7BE4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B844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F8E5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53A2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50F8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1D01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9BE1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</w:tbl>
    <w:p w14:paraId="1F01767C" w14:textId="77777777" w:rsidR="000C2380" w:rsidRDefault="000C2380">
      <w:pPr>
        <w:spacing w:line="266" w:lineRule="exact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0C2380">
          <w:pgSz w:w="16840" w:h="11910" w:orient="landscape"/>
          <w:pgMar w:top="540" w:right="120" w:bottom="260" w:left="100" w:header="0" w:footer="76" w:gutter="0"/>
          <w:cols w:space="720"/>
        </w:sectPr>
      </w:pPr>
    </w:p>
    <w:p w14:paraId="162B2BEC" w14:textId="77777777" w:rsidR="000C2380" w:rsidRDefault="000C2380">
      <w:pPr>
        <w:spacing w:before="19" w:line="60" w:lineRule="exact"/>
        <w:rPr>
          <w:sz w:val="6"/>
          <w:szCs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700"/>
        <w:gridCol w:w="1829"/>
        <w:gridCol w:w="2132"/>
        <w:gridCol w:w="1705"/>
        <w:gridCol w:w="1743"/>
        <w:gridCol w:w="1620"/>
        <w:gridCol w:w="1800"/>
        <w:gridCol w:w="1778"/>
      </w:tblGrid>
      <w:tr w:rsidR="000C2380" w14:paraId="6ACBABF4" w14:textId="77777777" w:rsidTr="00163B71">
        <w:trPr>
          <w:trHeight w:hRule="exact" w:val="177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140AB0B" w14:textId="77777777" w:rsidR="000C2380" w:rsidRDefault="000C238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78EE8236" w14:textId="77777777" w:rsidR="000C2380" w:rsidRDefault="000C2380">
            <w:pPr>
              <w:pStyle w:val="TableParagraph"/>
              <w:spacing w:line="220" w:lineRule="exact"/>
            </w:pPr>
          </w:p>
          <w:p w14:paraId="71063AD0" w14:textId="77777777" w:rsidR="000C2380" w:rsidRDefault="000C2380">
            <w:pPr>
              <w:pStyle w:val="TableParagraph"/>
              <w:spacing w:line="220" w:lineRule="exact"/>
            </w:pPr>
          </w:p>
          <w:p w14:paraId="170B3EAB" w14:textId="77777777" w:rsidR="000C2380" w:rsidRDefault="00000000">
            <w:pPr>
              <w:pStyle w:val="TableParagraph"/>
              <w:ind w:left="217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56FD866" w14:textId="77777777" w:rsidR="000C2380" w:rsidRDefault="000C2380">
            <w:pPr>
              <w:pStyle w:val="TableParagraph"/>
              <w:spacing w:line="220" w:lineRule="exact"/>
            </w:pPr>
          </w:p>
          <w:p w14:paraId="4ECD9653" w14:textId="77777777" w:rsidR="000C2380" w:rsidRDefault="000C2380">
            <w:pPr>
              <w:pStyle w:val="TableParagraph"/>
              <w:spacing w:line="220" w:lineRule="exact"/>
            </w:pPr>
          </w:p>
          <w:p w14:paraId="400CBCC1" w14:textId="77777777" w:rsidR="000C2380" w:rsidRDefault="000C2380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14:paraId="43B20058" w14:textId="77777777" w:rsidR="000C2380" w:rsidRDefault="00000000">
            <w:pPr>
              <w:pStyle w:val="TableParagraph"/>
              <w:ind w:left="890" w:right="89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EC40DB5" w14:textId="77777777" w:rsidR="000C2380" w:rsidRDefault="000C2380">
            <w:pPr>
              <w:pStyle w:val="TableParagraph"/>
              <w:spacing w:line="220" w:lineRule="exact"/>
            </w:pPr>
          </w:p>
          <w:p w14:paraId="624E9525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7BBC95B6" w14:textId="77777777" w:rsidR="000C2380" w:rsidRDefault="00000000">
            <w:pPr>
              <w:pStyle w:val="TableParagraph"/>
              <w:spacing w:line="279" w:lineRule="auto"/>
              <w:ind w:left="260" w:right="261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CC86F31" w14:textId="77777777" w:rsidR="000C2380" w:rsidRDefault="00000000">
            <w:pPr>
              <w:pStyle w:val="TableParagraph"/>
              <w:spacing w:before="28" w:line="279" w:lineRule="auto"/>
              <w:ind w:left="167" w:right="22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005E58E3" w14:textId="77777777" w:rsidR="000C2380" w:rsidRDefault="00000000">
            <w:pPr>
              <w:pStyle w:val="TableParagraph"/>
              <w:spacing w:before="1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E84A4C7" w14:textId="77777777" w:rsidR="000C2380" w:rsidRDefault="00000000">
            <w:pPr>
              <w:pStyle w:val="TableParagraph"/>
              <w:spacing w:before="175" w:line="279" w:lineRule="auto"/>
              <w:ind w:left="118" w:right="18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1B2357F" w14:textId="77777777" w:rsidR="000C2380" w:rsidRDefault="000C2380">
            <w:pPr>
              <w:pStyle w:val="TableParagraph"/>
              <w:spacing w:line="220" w:lineRule="exact"/>
            </w:pPr>
          </w:p>
          <w:p w14:paraId="2CBB0AC7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1E992C45" w14:textId="77777777" w:rsidR="000C2380" w:rsidRDefault="00000000">
            <w:pPr>
              <w:pStyle w:val="TableParagraph"/>
              <w:spacing w:line="279" w:lineRule="auto"/>
              <w:ind w:left="217" w:right="218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544117B" w14:textId="77777777" w:rsidR="000C2380" w:rsidRDefault="000C2380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4F5F8149" w14:textId="77777777" w:rsidR="000C2380" w:rsidRDefault="00000000">
            <w:pPr>
              <w:pStyle w:val="TableParagraph"/>
              <w:spacing w:line="279" w:lineRule="auto"/>
              <w:ind w:left="223" w:right="223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1DEFB30D" w14:textId="77777777" w:rsidR="000C2380" w:rsidRDefault="00000000">
            <w:pPr>
              <w:pStyle w:val="TableParagraph"/>
              <w:spacing w:before="1"/>
              <w:ind w:left="138"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FB4B1EC" w14:textId="77777777" w:rsidR="000C2380" w:rsidRDefault="00000000">
            <w:pPr>
              <w:pStyle w:val="TableParagraph"/>
              <w:spacing w:before="193"/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221A670E" w14:textId="77777777" w:rsidR="000C2380" w:rsidRDefault="00000000">
            <w:pPr>
              <w:pStyle w:val="TableParagraph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9F04007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0D5325F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DFA3A95" w14:textId="77777777" w:rsidR="000C2380" w:rsidRDefault="000C238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13A63854" w14:textId="77777777" w:rsidR="000C2380" w:rsidRDefault="00000000">
            <w:pPr>
              <w:pStyle w:val="TableParagraph"/>
              <w:ind w:left="690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2F1349D6" w14:textId="77777777" w:rsidTr="00163B71">
        <w:trPr>
          <w:trHeight w:hRule="exact" w:val="30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0ADBF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646D7" w14:textId="77777777" w:rsidR="000C2380" w:rsidRDefault="00000000">
            <w:pPr>
              <w:pStyle w:val="TableParagraph"/>
              <w:spacing w:before="28"/>
              <w:ind w:left="890" w:right="8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86067" w14:textId="77777777" w:rsidR="000C2380" w:rsidRDefault="00000000">
            <w:pPr>
              <w:pStyle w:val="TableParagraph"/>
              <w:spacing w:before="28"/>
              <w:ind w:left="827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70F09" w14:textId="77777777" w:rsidR="000C2380" w:rsidRDefault="00000000">
            <w:pPr>
              <w:pStyle w:val="TableParagraph"/>
              <w:spacing w:before="28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887E9" w14:textId="77777777" w:rsidR="000C2380" w:rsidRDefault="00000000">
            <w:pPr>
              <w:pStyle w:val="TableParagraph"/>
              <w:spacing w:before="28"/>
              <w:ind w:left="765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2E5F7" w14:textId="77777777" w:rsidR="000C2380" w:rsidRDefault="00000000">
            <w:pPr>
              <w:pStyle w:val="TableParagraph"/>
              <w:spacing w:line="244" w:lineRule="exact"/>
              <w:ind w:left="790" w:right="7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CF2FE" w14:textId="77777777" w:rsidR="000C2380" w:rsidRDefault="00000000">
            <w:pPr>
              <w:pStyle w:val="TableParagraph"/>
              <w:spacing w:line="244" w:lineRule="exact"/>
              <w:ind w:left="138" w:right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2F84E" w14:textId="77777777" w:rsidR="000C2380" w:rsidRDefault="00000000">
            <w:pPr>
              <w:pStyle w:val="TableParagraph"/>
              <w:spacing w:before="28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8FBF" w14:textId="77777777" w:rsidR="000C2380" w:rsidRDefault="00000000">
            <w:pPr>
              <w:pStyle w:val="TableParagraph"/>
              <w:spacing w:line="244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0AB526CF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45A1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17C99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5DBA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8D9A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3C8A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5330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2E87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CBFB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2FEC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5F70C41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E991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48CB4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Reduceri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6C4D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916E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1B19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6640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8B55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19F0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F846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633AEE5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DF33A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8DB34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(rd53=rd50+rd51-rd52)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E194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CAC4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9364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4BEA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3CE1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6EB2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80EF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54B3219E" w14:textId="77777777" w:rsidTr="00163B71">
        <w:trPr>
          <w:trHeight w:hRule="exact" w:val="1081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93678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B8B09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Valoare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contabila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z w:val="24"/>
              </w:rPr>
              <w:t>neta</w:t>
            </w:r>
            <w:proofErr w:type="spellEnd"/>
            <w:r>
              <w:rPr>
                <w:rFonts w:ascii="Times New Roman"/>
                <w:sz w:val="24"/>
              </w:rPr>
              <w:t>?(</w:t>
            </w:r>
            <w:proofErr w:type="gramEnd"/>
            <w:r>
              <w:rPr>
                <w:rFonts w:ascii="Times New Roman"/>
                <w:sz w:val="24"/>
              </w:rPr>
              <w:t>rd54 = rd43-rd53)</w:t>
            </w:r>
          </w:p>
          <w:p w14:paraId="5051B242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z w:val="24"/>
              </w:rPr>
              <w:t>=?(</w:t>
            </w:r>
            <w:proofErr w:type="gramEnd"/>
            <w:r>
              <w:rPr>
                <w:rFonts w:ascii="Times New Roman"/>
                <w:sz w:val="24"/>
              </w:rPr>
              <w:t>rd55+rd56+rd57+rd5 8+rd59+rd60 )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06D9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8E4A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8368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1AA4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F05B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C259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AC42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B9F743F" w14:textId="77777777" w:rsidTr="00163B71">
        <w:trPr>
          <w:trHeight w:hRule="exact" w:val="134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D9F5C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77B04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domeniul</w:t>
            </w:r>
            <w:proofErr w:type="spellEnd"/>
            <w:r>
              <w:rPr>
                <w:rFonts w:ascii="Times New Roman"/>
                <w:sz w:val="24"/>
              </w:rPr>
              <w:t xml:space="preserve"> public al </w:t>
            </w:r>
            <w:proofErr w:type="spellStart"/>
            <w:r>
              <w:rPr>
                <w:rFonts w:ascii="Times New Roman"/>
                <w:sz w:val="24"/>
              </w:rPr>
              <w:t>statului</w:t>
            </w:r>
            <w:proofErr w:type="spellEnd"/>
            <w:r>
              <w:rPr>
                <w:rFonts w:ascii="Times New Roman"/>
                <w:sz w:val="24"/>
              </w:rPr>
              <w:t xml:space="preserve"> ct. (1000101)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7263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0E23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25B3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2895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C0E0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3BFB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EDC1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AD943F2" w14:textId="77777777" w:rsidTr="00163B71">
        <w:trPr>
          <w:trHeight w:hRule="exact" w:val="134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B466A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92CD2" w14:textId="77777777" w:rsidR="000C2380" w:rsidRDefault="00000000">
            <w:pPr>
              <w:pStyle w:val="TableParagraph"/>
              <w:spacing w:line="268" w:lineRule="exact"/>
              <w:ind w:left="101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domeniul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privat</w:t>
            </w:r>
            <w:proofErr w:type="spellEnd"/>
            <w:r>
              <w:rPr>
                <w:rFonts w:ascii="Times New Roman"/>
                <w:sz w:val="24"/>
              </w:rPr>
              <w:t xml:space="preserve"> al </w:t>
            </w:r>
            <w:proofErr w:type="spellStart"/>
            <w:r>
              <w:rPr>
                <w:rFonts w:ascii="Times New Roman"/>
                <w:sz w:val="24"/>
              </w:rPr>
              <w:t>statului</w:t>
            </w:r>
            <w:proofErr w:type="spellEnd"/>
            <w:r>
              <w:rPr>
                <w:rFonts w:ascii="Times New Roman"/>
                <w:sz w:val="24"/>
              </w:rPr>
              <w:t xml:space="preserve"> ct. (1000201)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945B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5282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EE2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B3347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AF93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8A02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5EAB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5148ABB2" w14:textId="77777777" w:rsidTr="00163B71">
        <w:trPr>
          <w:trHeight w:hRule="exact" w:val="145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064DF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A7D34" w14:textId="77777777" w:rsidR="000C2380" w:rsidRDefault="00000000">
            <w:pPr>
              <w:pStyle w:val="TableParagraph"/>
              <w:spacing w:line="250" w:lineRule="auto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 w:hAnsi="Times New Roman"/>
                <w:sz w:val="24"/>
              </w:rPr>
              <w:t>activelor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 w:hAnsi="Times New Roman"/>
                <w:sz w:val="24"/>
              </w:rPr>
              <w:t>necorporale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</w:rPr>
              <w:t>alc</w:t>
            </w:r>
            <w:r>
              <w:rPr>
                <w:rFonts w:ascii="Arial" w:hAnsi="Arial"/>
                <w:sz w:val="24"/>
              </w:rPr>
              <w:t>ă</w:t>
            </w:r>
            <w:r>
              <w:rPr>
                <w:rFonts w:ascii="Times New Roman" w:hAnsi="Times New Roman"/>
                <w:sz w:val="24"/>
              </w:rPr>
              <w:t>tuiesc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proprietatea</w:t>
            </w:r>
            <w:proofErr w:type="spellEnd"/>
          </w:p>
          <w:p w14:paraId="13A20497" w14:textId="77777777" w:rsidR="000C2380" w:rsidRDefault="00000000">
            <w:pPr>
              <w:pStyle w:val="TableParagraph"/>
              <w:spacing w:before="33" w:line="244" w:lineRule="auto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privat</w:t>
            </w:r>
            <w:r>
              <w:rPr>
                <w:rFonts w:ascii="Arial" w:hAnsi="Arial"/>
                <w:sz w:val="24"/>
              </w:rPr>
              <w:t>ă</w:t>
            </w:r>
            <w:proofErr w:type="spellEnd"/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institutiei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publice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(ct.1000202)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6E06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AED0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45F8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11E5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61C8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1BCA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9A2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6AADB40" w14:textId="77777777" w:rsidTr="00163B71">
        <w:trPr>
          <w:trHeight w:hRule="exact" w:val="161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F9EF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302C9" w14:textId="77777777" w:rsidR="000C2380" w:rsidRDefault="00000000">
            <w:pPr>
              <w:pStyle w:val="TableParagraph"/>
              <w:spacing w:line="268" w:lineRule="exact"/>
              <w:ind w:left="101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domeniul</w:t>
            </w:r>
            <w:proofErr w:type="spellEnd"/>
            <w:r>
              <w:rPr>
                <w:rFonts w:ascii="Times New Roman"/>
                <w:sz w:val="24"/>
              </w:rPr>
              <w:t xml:space="preserve"> public al </w:t>
            </w:r>
            <w:proofErr w:type="spellStart"/>
            <w:r>
              <w:rPr>
                <w:rFonts w:ascii="Times New Roman"/>
                <w:sz w:val="24"/>
              </w:rPr>
              <w:t>unitatii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administrativ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teritoriale</w:t>
            </w:r>
            <w:proofErr w:type="spellEnd"/>
            <w:r>
              <w:rPr>
                <w:rFonts w:ascii="Times New Roman"/>
                <w:sz w:val="24"/>
              </w:rPr>
              <w:t xml:space="preserve"> ct. (1000301)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EBFC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EDD5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E8CC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C7CC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B973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5DAC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7A39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1680D6B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9FD77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DA88E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81FC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73CF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A30A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8A88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5BED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75E1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F79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</w:tbl>
    <w:p w14:paraId="5FD76B02" w14:textId="77777777" w:rsidR="000C2380" w:rsidRDefault="000C2380">
      <w:pPr>
        <w:spacing w:line="267" w:lineRule="exact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0C2380">
          <w:pgSz w:w="16840" w:h="11910" w:orient="landscape"/>
          <w:pgMar w:top="480" w:right="120" w:bottom="260" w:left="100" w:header="0" w:footer="76" w:gutter="0"/>
          <w:cols w:space="720"/>
        </w:sectPr>
      </w:pPr>
    </w:p>
    <w:p w14:paraId="663111DA" w14:textId="77777777" w:rsidR="000C2380" w:rsidRDefault="000C2380">
      <w:pPr>
        <w:spacing w:before="19" w:line="60" w:lineRule="exact"/>
        <w:rPr>
          <w:sz w:val="6"/>
          <w:szCs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700"/>
        <w:gridCol w:w="1829"/>
        <w:gridCol w:w="2132"/>
        <w:gridCol w:w="1705"/>
        <w:gridCol w:w="1743"/>
        <w:gridCol w:w="1620"/>
        <w:gridCol w:w="1800"/>
        <w:gridCol w:w="1778"/>
      </w:tblGrid>
      <w:tr w:rsidR="000C2380" w14:paraId="0B98E249" w14:textId="77777777" w:rsidTr="00163B71">
        <w:trPr>
          <w:trHeight w:hRule="exact" w:val="177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386C824" w14:textId="77777777" w:rsidR="000C2380" w:rsidRDefault="000C238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64B8CECA" w14:textId="77777777" w:rsidR="000C2380" w:rsidRDefault="000C2380">
            <w:pPr>
              <w:pStyle w:val="TableParagraph"/>
              <w:spacing w:line="220" w:lineRule="exact"/>
            </w:pPr>
          </w:p>
          <w:p w14:paraId="20E200B0" w14:textId="77777777" w:rsidR="000C2380" w:rsidRDefault="000C2380">
            <w:pPr>
              <w:pStyle w:val="TableParagraph"/>
              <w:spacing w:line="220" w:lineRule="exact"/>
            </w:pPr>
          </w:p>
          <w:p w14:paraId="19412998" w14:textId="77777777" w:rsidR="000C2380" w:rsidRDefault="00000000">
            <w:pPr>
              <w:pStyle w:val="TableParagraph"/>
              <w:ind w:left="217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3E574E5" w14:textId="77777777" w:rsidR="000C2380" w:rsidRDefault="000C2380">
            <w:pPr>
              <w:pStyle w:val="TableParagraph"/>
              <w:spacing w:line="220" w:lineRule="exact"/>
            </w:pPr>
          </w:p>
          <w:p w14:paraId="44C27CBD" w14:textId="77777777" w:rsidR="000C2380" w:rsidRDefault="000C2380">
            <w:pPr>
              <w:pStyle w:val="TableParagraph"/>
              <w:spacing w:line="220" w:lineRule="exact"/>
            </w:pPr>
          </w:p>
          <w:p w14:paraId="743828C3" w14:textId="77777777" w:rsidR="000C2380" w:rsidRDefault="000C2380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14:paraId="2980B355" w14:textId="77777777" w:rsidR="000C2380" w:rsidRDefault="00000000">
            <w:pPr>
              <w:pStyle w:val="TableParagraph"/>
              <w:ind w:left="890" w:right="89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96C8C56" w14:textId="77777777" w:rsidR="000C2380" w:rsidRDefault="000C2380">
            <w:pPr>
              <w:pStyle w:val="TableParagraph"/>
              <w:spacing w:line="220" w:lineRule="exact"/>
            </w:pPr>
          </w:p>
          <w:p w14:paraId="64508B84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010543B7" w14:textId="77777777" w:rsidR="000C2380" w:rsidRDefault="00000000">
            <w:pPr>
              <w:pStyle w:val="TableParagraph"/>
              <w:spacing w:line="279" w:lineRule="auto"/>
              <w:ind w:left="260" w:right="261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2036127" w14:textId="77777777" w:rsidR="000C2380" w:rsidRDefault="00000000">
            <w:pPr>
              <w:pStyle w:val="TableParagraph"/>
              <w:spacing w:before="28" w:line="279" w:lineRule="auto"/>
              <w:ind w:left="167" w:right="22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16B2EC50" w14:textId="77777777" w:rsidR="000C2380" w:rsidRDefault="00000000">
            <w:pPr>
              <w:pStyle w:val="TableParagraph"/>
              <w:spacing w:before="1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9208184" w14:textId="77777777" w:rsidR="000C2380" w:rsidRDefault="00000000">
            <w:pPr>
              <w:pStyle w:val="TableParagraph"/>
              <w:spacing w:before="175" w:line="279" w:lineRule="auto"/>
              <w:ind w:left="118" w:right="18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F159799" w14:textId="77777777" w:rsidR="000C2380" w:rsidRDefault="000C2380">
            <w:pPr>
              <w:pStyle w:val="TableParagraph"/>
              <w:spacing w:line="220" w:lineRule="exact"/>
            </w:pPr>
          </w:p>
          <w:p w14:paraId="1A65789D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41D0E312" w14:textId="77777777" w:rsidR="000C2380" w:rsidRDefault="00000000">
            <w:pPr>
              <w:pStyle w:val="TableParagraph"/>
              <w:spacing w:line="279" w:lineRule="auto"/>
              <w:ind w:left="217" w:right="218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5A400AF" w14:textId="77777777" w:rsidR="000C2380" w:rsidRDefault="000C2380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7FBAF690" w14:textId="77777777" w:rsidR="000C2380" w:rsidRDefault="00000000">
            <w:pPr>
              <w:pStyle w:val="TableParagraph"/>
              <w:spacing w:line="279" w:lineRule="auto"/>
              <w:ind w:left="223" w:right="223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4291ECF8" w14:textId="77777777" w:rsidR="000C2380" w:rsidRDefault="00000000">
            <w:pPr>
              <w:pStyle w:val="TableParagraph"/>
              <w:spacing w:before="1"/>
              <w:ind w:left="138"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33CCD44" w14:textId="77777777" w:rsidR="000C2380" w:rsidRDefault="00000000">
            <w:pPr>
              <w:pStyle w:val="TableParagraph"/>
              <w:spacing w:before="193"/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7E9BAE79" w14:textId="77777777" w:rsidR="000C2380" w:rsidRDefault="00000000">
            <w:pPr>
              <w:pStyle w:val="TableParagraph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5815311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D5C7770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F5EC960" w14:textId="77777777" w:rsidR="000C2380" w:rsidRDefault="000C238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12601882" w14:textId="77777777" w:rsidR="000C2380" w:rsidRDefault="00000000">
            <w:pPr>
              <w:pStyle w:val="TableParagraph"/>
              <w:ind w:left="690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2EBAC19D" w14:textId="77777777" w:rsidTr="00163B71">
        <w:trPr>
          <w:trHeight w:hRule="exact" w:val="30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DC0B2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62CA8" w14:textId="77777777" w:rsidR="000C2380" w:rsidRDefault="00000000">
            <w:pPr>
              <w:pStyle w:val="TableParagraph"/>
              <w:spacing w:before="28"/>
              <w:ind w:left="890" w:right="8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BE127" w14:textId="77777777" w:rsidR="000C2380" w:rsidRDefault="00000000">
            <w:pPr>
              <w:pStyle w:val="TableParagraph"/>
              <w:spacing w:before="28"/>
              <w:ind w:left="827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987E0" w14:textId="77777777" w:rsidR="000C2380" w:rsidRDefault="00000000">
            <w:pPr>
              <w:pStyle w:val="TableParagraph"/>
              <w:spacing w:before="28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E6A73" w14:textId="77777777" w:rsidR="000C2380" w:rsidRDefault="00000000">
            <w:pPr>
              <w:pStyle w:val="TableParagraph"/>
              <w:spacing w:before="28"/>
              <w:ind w:left="765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6A1F5" w14:textId="77777777" w:rsidR="000C2380" w:rsidRDefault="00000000">
            <w:pPr>
              <w:pStyle w:val="TableParagraph"/>
              <w:spacing w:line="244" w:lineRule="exact"/>
              <w:ind w:left="790" w:right="7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00839" w14:textId="77777777" w:rsidR="000C2380" w:rsidRDefault="00000000">
            <w:pPr>
              <w:pStyle w:val="TableParagraph"/>
              <w:spacing w:line="244" w:lineRule="exact"/>
              <w:ind w:left="138" w:right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852D7" w14:textId="77777777" w:rsidR="000C2380" w:rsidRDefault="00000000">
            <w:pPr>
              <w:pStyle w:val="TableParagraph"/>
              <w:spacing w:before="28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EDDAA" w14:textId="77777777" w:rsidR="000C2380" w:rsidRDefault="00000000">
            <w:pPr>
              <w:pStyle w:val="TableParagraph"/>
              <w:spacing w:line="244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20A78DE4" w14:textId="77777777" w:rsidTr="00163B71">
        <w:trPr>
          <w:trHeight w:hRule="exact" w:val="1081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26B5E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DCBFD" w14:textId="77777777" w:rsidR="000C2380" w:rsidRDefault="00000000">
            <w:pPr>
              <w:pStyle w:val="TableParagraph"/>
              <w:spacing w:line="268" w:lineRule="exact"/>
              <w:ind w:left="101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domeniul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privat</w:t>
            </w:r>
            <w:proofErr w:type="spellEnd"/>
            <w:r>
              <w:rPr>
                <w:rFonts w:ascii="Times New Roman"/>
                <w:sz w:val="24"/>
              </w:rPr>
              <w:t xml:space="preserve"> al </w:t>
            </w:r>
            <w:proofErr w:type="spellStart"/>
            <w:r>
              <w:rPr>
                <w:rFonts w:ascii="Times New Roman"/>
                <w:sz w:val="24"/>
              </w:rPr>
              <w:t>unitatii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administrativ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teritoriale</w:t>
            </w:r>
            <w:proofErr w:type="spellEnd"/>
            <w:r>
              <w:rPr>
                <w:rFonts w:ascii="Times New Roman"/>
                <w:sz w:val="24"/>
              </w:rPr>
              <w:t xml:space="preserve"> ct. (1000401)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96C2" w14:textId="77777777" w:rsidR="000C2380" w:rsidRDefault="000C2380"/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F4F0A" w14:textId="77777777" w:rsidR="000C2380" w:rsidRDefault="000C2380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8262D" w14:textId="77777777" w:rsidR="000C2380" w:rsidRDefault="000C2380"/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D4346" w14:textId="77777777" w:rsidR="000C2380" w:rsidRDefault="000C2380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A8D5F" w14:textId="77777777" w:rsidR="000C2380" w:rsidRDefault="000C2380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E7783" w14:textId="77777777" w:rsidR="000C2380" w:rsidRDefault="000C2380"/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BC7A9" w14:textId="77777777" w:rsidR="000C2380" w:rsidRDefault="000C2380"/>
        </w:tc>
      </w:tr>
      <w:tr w:rsidR="000C2380" w14:paraId="0B27E4A7" w14:textId="77777777" w:rsidTr="00163B71">
        <w:trPr>
          <w:trHeight w:hRule="exact" w:val="161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B2218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7CA62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proprietatea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privata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a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institutiei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publice</w:t>
            </w:r>
            <w:proofErr w:type="spellEnd"/>
            <w:r>
              <w:rPr>
                <w:rFonts w:ascii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/>
                <w:sz w:val="24"/>
              </w:rPr>
              <w:t>administratia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locala</w:t>
            </w:r>
            <w:proofErr w:type="spellEnd"/>
            <w:r>
              <w:rPr>
                <w:rFonts w:ascii="Times New Roman"/>
                <w:sz w:val="24"/>
              </w:rPr>
              <w:t xml:space="preserve"> ct. (1000402)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BFF5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0BD6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EBC7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0BC9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F5F1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EFF3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0E9D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B955DDC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BA4B3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A2C2F" w14:textId="77777777" w:rsidR="000C2380" w:rsidRDefault="00000000">
            <w:pPr>
              <w:pStyle w:val="TableParagraph"/>
              <w:spacing w:line="263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GENERAL</w:t>
            </w:r>
          </w:p>
          <w:p w14:paraId="122DFA04" w14:textId="77777777" w:rsidR="000C2380" w:rsidRDefault="00000000">
            <w:pPr>
              <w:pStyle w:val="TableParagraph"/>
              <w:spacing w:line="271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(rd56=rd27+rd54)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D375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177F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4641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E85A" w14:textId="77777777" w:rsidR="000C2380" w:rsidRDefault="00000000">
            <w:pPr>
              <w:pStyle w:val="TableParagraph"/>
              <w:spacing w:line="267" w:lineRule="exact"/>
              <w:ind w:left="7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2.303,83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E934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592D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F1FD8" w14:textId="77777777" w:rsidR="000C2380" w:rsidRDefault="00000000" w:rsidP="00163B71">
            <w:pPr>
              <w:pStyle w:val="TableParagraph"/>
              <w:spacing w:line="267" w:lineRule="exact"/>
              <w:ind w:left="1026" w:hanging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2.303,83</w:t>
            </w:r>
          </w:p>
        </w:tc>
      </w:tr>
    </w:tbl>
    <w:p w14:paraId="2C3EAA33" w14:textId="77777777" w:rsidR="000C2380" w:rsidRDefault="00000000">
      <w:pPr>
        <w:pStyle w:val="BodyText"/>
        <w:spacing w:before="30"/>
        <w:rPr>
          <w:b w:val="0"/>
          <w:bCs w:val="0"/>
        </w:rPr>
      </w:pPr>
      <w:r>
        <w:t xml:space="preserve">SECTIUNEA B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proofErr w:type="spellStart"/>
      <w:proofErr w:type="gramStart"/>
      <w:r>
        <w:t>G.Venituri</w:t>
      </w:r>
      <w:proofErr w:type="spellEnd"/>
      <w:proofErr w:type="gram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subventii</w:t>
      </w:r>
      <w:proofErr w:type="spellEnd"/>
      <w:r>
        <w:t xml:space="preserve">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r>
        <w:t>ACTIVE FIXE NECORPORALE AMORTIZABILE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700"/>
        <w:gridCol w:w="1829"/>
        <w:gridCol w:w="2132"/>
        <w:gridCol w:w="1705"/>
        <w:gridCol w:w="1743"/>
        <w:gridCol w:w="1620"/>
        <w:gridCol w:w="1800"/>
        <w:gridCol w:w="1778"/>
      </w:tblGrid>
      <w:tr w:rsidR="000C2380" w14:paraId="7E7F7124" w14:textId="77777777" w:rsidTr="00163B71">
        <w:trPr>
          <w:trHeight w:hRule="exact" w:val="177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B1421F1" w14:textId="77777777" w:rsidR="000C2380" w:rsidRDefault="000C238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4E671C53" w14:textId="77777777" w:rsidR="000C2380" w:rsidRDefault="000C2380">
            <w:pPr>
              <w:pStyle w:val="TableParagraph"/>
              <w:spacing w:line="220" w:lineRule="exact"/>
            </w:pPr>
          </w:p>
          <w:p w14:paraId="64B68D11" w14:textId="77777777" w:rsidR="000C2380" w:rsidRDefault="000C2380">
            <w:pPr>
              <w:pStyle w:val="TableParagraph"/>
              <w:spacing w:line="220" w:lineRule="exact"/>
            </w:pPr>
          </w:p>
          <w:p w14:paraId="4A4EBB1D" w14:textId="77777777" w:rsidR="000C2380" w:rsidRDefault="00000000">
            <w:pPr>
              <w:pStyle w:val="TableParagraph"/>
              <w:ind w:left="217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96D1DA1" w14:textId="77777777" w:rsidR="000C2380" w:rsidRDefault="000C2380">
            <w:pPr>
              <w:pStyle w:val="TableParagraph"/>
              <w:spacing w:line="220" w:lineRule="exact"/>
            </w:pPr>
          </w:p>
          <w:p w14:paraId="7A167803" w14:textId="77777777" w:rsidR="000C2380" w:rsidRDefault="000C2380">
            <w:pPr>
              <w:pStyle w:val="TableParagraph"/>
              <w:spacing w:line="220" w:lineRule="exact"/>
            </w:pPr>
          </w:p>
          <w:p w14:paraId="4B06F2B7" w14:textId="77777777" w:rsidR="000C2380" w:rsidRDefault="000C2380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14:paraId="649A3869" w14:textId="77777777" w:rsidR="000C2380" w:rsidRDefault="00000000">
            <w:pPr>
              <w:pStyle w:val="TableParagraph"/>
              <w:ind w:left="890" w:right="89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B72FD7F" w14:textId="77777777" w:rsidR="000C2380" w:rsidRDefault="000C2380">
            <w:pPr>
              <w:pStyle w:val="TableParagraph"/>
              <w:spacing w:line="220" w:lineRule="exact"/>
            </w:pPr>
          </w:p>
          <w:p w14:paraId="5573B373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52B8131A" w14:textId="77777777" w:rsidR="000C2380" w:rsidRDefault="00000000">
            <w:pPr>
              <w:pStyle w:val="TableParagraph"/>
              <w:spacing w:line="279" w:lineRule="auto"/>
              <w:ind w:left="260" w:right="261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AC19B7E" w14:textId="77777777" w:rsidR="000C2380" w:rsidRDefault="00000000">
            <w:pPr>
              <w:pStyle w:val="TableParagraph"/>
              <w:spacing w:before="28" w:line="279" w:lineRule="auto"/>
              <w:ind w:left="167" w:right="22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707722D0" w14:textId="77777777" w:rsidR="000C2380" w:rsidRDefault="00000000">
            <w:pPr>
              <w:pStyle w:val="TableParagraph"/>
              <w:spacing w:before="1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57F7116" w14:textId="77777777" w:rsidR="000C2380" w:rsidRDefault="00000000">
            <w:pPr>
              <w:pStyle w:val="TableParagraph"/>
              <w:spacing w:before="175" w:line="279" w:lineRule="auto"/>
              <w:ind w:left="118" w:right="18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52225A5" w14:textId="77777777" w:rsidR="000C2380" w:rsidRDefault="000C2380">
            <w:pPr>
              <w:pStyle w:val="TableParagraph"/>
              <w:spacing w:line="220" w:lineRule="exact"/>
            </w:pPr>
          </w:p>
          <w:p w14:paraId="2A0AFDD0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02B7EA5C" w14:textId="77777777" w:rsidR="000C2380" w:rsidRDefault="00000000">
            <w:pPr>
              <w:pStyle w:val="TableParagraph"/>
              <w:spacing w:line="279" w:lineRule="auto"/>
              <w:ind w:left="217" w:right="218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4A67E12" w14:textId="77777777" w:rsidR="000C2380" w:rsidRDefault="000C2380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623F70A6" w14:textId="77777777" w:rsidR="000C2380" w:rsidRDefault="00000000">
            <w:pPr>
              <w:pStyle w:val="TableParagraph"/>
              <w:spacing w:line="279" w:lineRule="auto"/>
              <w:ind w:left="223" w:right="223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36D187AB" w14:textId="77777777" w:rsidR="000C2380" w:rsidRDefault="00000000">
            <w:pPr>
              <w:pStyle w:val="TableParagraph"/>
              <w:spacing w:before="1"/>
              <w:ind w:left="138"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F4E6C29" w14:textId="77777777" w:rsidR="000C2380" w:rsidRDefault="00000000">
            <w:pPr>
              <w:pStyle w:val="TableParagraph"/>
              <w:spacing w:before="193"/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1E982DD9" w14:textId="77777777" w:rsidR="000C2380" w:rsidRDefault="00000000">
            <w:pPr>
              <w:pStyle w:val="TableParagraph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F23A636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25AC514B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EB75E65" w14:textId="77777777" w:rsidR="000C2380" w:rsidRDefault="000C238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3BAD32B7" w14:textId="77777777" w:rsidR="000C2380" w:rsidRDefault="00000000">
            <w:pPr>
              <w:pStyle w:val="TableParagraph"/>
              <w:ind w:left="690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17D79843" w14:textId="77777777" w:rsidTr="00163B71">
        <w:trPr>
          <w:trHeight w:hRule="exact" w:val="30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46A09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4D421" w14:textId="77777777" w:rsidR="000C2380" w:rsidRDefault="00000000">
            <w:pPr>
              <w:pStyle w:val="TableParagraph"/>
              <w:spacing w:before="28"/>
              <w:ind w:left="890" w:right="8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ACF60" w14:textId="77777777" w:rsidR="000C2380" w:rsidRDefault="00000000">
            <w:pPr>
              <w:pStyle w:val="TableParagraph"/>
              <w:spacing w:before="28"/>
              <w:ind w:left="827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8A77" w14:textId="77777777" w:rsidR="000C2380" w:rsidRDefault="00000000">
            <w:pPr>
              <w:pStyle w:val="TableParagraph"/>
              <w:spacing w:before="28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6C2FC" w14:textId="77777777" w:rsidR="000C2380" w:rsidRDefault="00000000">
            <w:pPr>
              <w:pStyle w:val="TableParagraph"/>
              <w:spacing w:before="28"/>
              <w:ind w:left="765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30987" w14:textId="77777777" w:rsidR="000C2380" w:rsidRDefault="00000000">
            <w:pPr>
              <w:pStyle w:val="TableParagraph"/>
              <w:spacing w:line="244" w:lineRule="exact"/>
              <w:ind w:left="790" w:right="7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13A8F" w14:textId="77777777" w:rsidR="000C2380" w:rsidRDefault="00000000">
            <w:pPr>
              <w:pStyle w:val="TableParagraph"/>
              <w:spacing w:line="244" w:lineRule="exact"/>
              <w:ind w:left="138" w:right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07AD5" w14:textId="77777777" w:rsidR="000C2380" w:rsidRDefault="00000000">
            <w:pPr>
              <w:pStyle w:val="TableParagraph"/>
              <w:spacing w:before="28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1306" w14:textId="77777777" w:rsidR="000C2380" w:rsidRDefault="00000000">
            <w:pPr>
              <w:pStyle w:val="TableParagraph"/>
              <w:spacing w:line="244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6B150CAD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F5F7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0E457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4AEC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0F117" w14:textId="77777777" w:rsidR="000C2380" w:rsidRDefault="00000000">
            <w:pPr>
              <w:pStyle w:val="TableParagraph"/>
              <w:spacing w:line="266" w:lineRule="exact"/>
              <w:ind w:left="10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12.864,40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DC41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7894E" w14:textId="77777777" w:rsidR="000C2380" w:rsidRDefault="00000000">
            <w:pPr>
              <w:pStyle w:val="TableParagraph"/>
              <w:spacing w:line="266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279.430,40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B59F6" w14:textId="77777777" w:rsidR="000C2380" w:rsidRDefault="00000000">
            <w:pPr>
              <w:pStyle w:val="TableParagraph"/>
              <w:spacing w:line="266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68.868,00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7306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88076" w14:textId="77777777" w:rsidR="000C2380" w:rsidRDefault="00000000" w:rsidP="00163B71">
            <w:pPr>
              <w:pStyle w:val="TableParagraph"/>
              <w:spacing w:line="266" w:lineRule="exact"/>
              <w:ind w:left="786" w:hanging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361.162,80</w:t>
            </w:r>
          </w:p>
        </w:tc>
      </w:tr>
      <w:tr w:rsidR="000C2380" w14:paraId="608AD321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43293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F044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249C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43DE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81AD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9917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ECF1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B49D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CCEE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4A4E314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276F3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1993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Achizitii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3F95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054E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59F1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45346" w14:textId="77777777" w:rsidR="000C2380" w:rsidRDefault="00000000">
            <w:pPr>
              <w:pStyle w:val="TableParagraph"/>
              <w:spacing w:line="266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176.439,99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B872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DFF5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DB0A" w14:textId="77777777" w:rsidR="000C2380" w:rsidRDefault="00000000" w:rsidP="00163B71">
            <w:pPr>
              <w:pStyle w:val="TableParagraph"/>
              <w:spacing w:line="266" w:lineRule="exact"/>
              <w:ind w:left="786" w:hanging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176.439,99</w:t>
            </w:r>
          </w:p>
        </w:tc>
      </w:tr>
      <w:tr w:rsidR="000C2380" w14:paraId="7D587705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844F1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9A0C0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Reclasificari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8BF5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235E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B37C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700F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F3D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76F1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D2D86" w14:textId="77777777" w:rsidR="000C2380" w:rsidRDefault="00000000" w:rsidP="00163B71">
            <w:pPr>
              <w:pStyle w:val="TableParagraph"/>
              <w:spacing w:line="266" w:lineRule="exact"/>
              <w:ind w:right="101" w:hanging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C4B8EFB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AF912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203EC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/>
                <w:sz w:val="24"/>
              </w:rPr>
              <w:t>Aditii</w:t>
            </w:r>
            <w:proofErr w:type="spellEnd"/>
            <w:r>
              <w:rPr>
                <w:rFonts w:ascii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24"/>
              </w:rPr>
              <w:t>investitii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</w:rPr>
              <w:t>modernizari</w:t>
            </w:r>
            <w:proofErr w:type="spellEnd"/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D738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54F5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0B16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2106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D663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80BE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E4DCE" w14:textId="77777777" w:rsidR="000C2380" w:rsidRDefault="00000000" w:rsidP="00163B71">
            <w:pPr>
              <w:pStyle w:val="TableParagraph"/>
              <w:spacing w:line="267" w:lineRule="exact"/>
              <w:ind w:right="101" w:hanging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00D99DF4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92766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94367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Transfer cu </w:t>
            </w:r>
            <w:proofErr w:type="spellStart"/>
            <w:r>
              <w:rPr>
                <w:rFonts w:ascii="Times New Roman"/>
                <w:sz w:val="24"/>
              </w:rPr>
              <w:t>titlu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gratuit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ADF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DDDF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9CCA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E41F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6A72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87DD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114D9" w14:textId="77777777" w:rsidR="000C2380" w:rsidRDefault="00000000" w:rsidP="00163B71">
            <w:pPr>
              <w:pStyle w:val="TableParagraph"/>
              <w:spacing w:line="266" w:lineRule="exact"/>
              <w:ind w:right="101" w:hanging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0C2E991B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D5A4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E32CF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Alte </w:t>
            </w:r>
            <w:proofErr w:type="spellStart"/>
            <w:r>
              <w:rPr>
                <w:rFonts w:ascii="Times New Roman"/>
                <w:sz w:val="24"/>
              </w:rPr>
              <w:t>cai</w:t>
            </w:r>
            <w:proofErr w:type="spellEnd"/>
            <w:r>
              <w:rPr>
                <w:rFonts w:asci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/>
                <w:sz w:val="24"/>
              </w:rPr>
              <w:t>donatii</w:t>
            </w:r>
            <w:proofErr w:type="spellEnd"/>
            <w:r>
              <w:rPr>
                <w:rFonts w:ascii="Times New Roman"/>
                <w:sz w:val="24"/>
              </w:rPr>
              <w:t>, etc.)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017A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81D1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0B06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C505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2C2D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8A20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C686A" w14:textId="77777777" w:rsidR="000C2380" w:rsidRDefault="00000000" w:rsidP="00163B71">
            <w:pPr>
              <w:pStyle w:val="TableParagraph"/>
              <w:spacing w:line="266" w:lineRule="exact"/>
              <w:ind w:right="101" w:hanging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7DEB6E4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4582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7BF78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z w:val="24"/>
              </w:rPr>
              <w:t>Total(</w:t>
            </w:r>
            <w:proofErr w:type="gramEnd"/>
            <w:r>
              <w:rPr>
                <w:rFonts w:ascii="Times New Roman"/>
                <w:sz w:val="24"/>
              </w:rPr>
              <w:t>rd8=rd3+rd4+rd5+ rd6+rd7)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921A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CF35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F104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FD021" w14:textId="77777777" w:rsidR="000C2380" w:rsidRDefault="00000000">
            <w:pPr>
              <w:pStyle w:val="TableParagraph"/>
              <w:spacing w:line="267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176.439,99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04A2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9443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A8C21" w14:textId="77777777" w:rsidR="000C2380" w:rsidRDefault="00000000" w:rsidP="00163B71">
            <w:pPr>
              <w:pStyle w:val="TableParagraph"/>
              <w:spacing w:line="267" w:lineRule="exact"/>
              <w:ind w:left="786" w:hanging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176.439,99</w:t>
            </w:r>
          </w:p>
        </w:tc>
      </w:tr>
    </w:tbl>
    <w:p w14:paraId="761B07B1" w14:textId="77777777" w:rsidR="000C2380" w:rsidRDefault="000C2380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0C2380">
          <w:pgSz w:w="16840" w:h="11910" w:orient="landscape"/>
          <w:pgMar w:top="480" w:right="120" w:bottom="260" w:left="100" w:header="0" w:footer="76" w:gutter="0"/>
          <w:cols w:space="720"/>
        </w:sectPr>
      </w:pPr>
    </w:p>
    <w:p w14:paraId="0602FA5B" w14:textId="77777777" w:rsidR="000C2380" w:rsidRDefault="000C2380">
      <w:pPr>
        <w:spacing w:before="19" w:line="60" w:lineRule="exact"/>
        <w:rPr>
          <w:sz w:val="6"/>
          <w:szCs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700"/>
        <w:gridCol w:w="1829"/>
        <w:gridCol w:w="2132"/>
        <w:gridCol w:w="1705"/>
        <w:gridCol w:w="1743"/>
        <w:gridCol w:w="1620"/>
        <w:gridCol w:w="1800"/>
        <w:gridCol w:w="1778"/>
      </w:tblGrid>
      <w:tr w:rsidR="000C2380" w14:paraId="3001F60F" w14:textId="77777777" w:rsidTr="00163B71">
        <w:trPr>
          <w:trHeight w:hRule="exact" w:val="177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B4B1BA6" w14:textId="77777777" w:rsidR="000C2380" w:rsidRDefault="000C238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4B7077AF" w14:textId="77777777" w:rsidR="000C2380" w:rsidRDefault="000C2380">
            <w:pPr>
              <w:pStyle w:val="TableParagraph"/>
              <w:spacing w:line="220" w:lineRule="exact"/>
            </w:pPr>
          </w:p>
          <w:p w14:paraId="34AC603F" w14:textId="77777777" w:rsidR="000C2380" w:rsidRDefault="000C2380">
            <w:pPr>
              <w:pStyle w:val="TableParagraph"/>
              <w:spacing w:line="220" w:lineRule="exact"/>
            </w:pPr>
          </w:p>
          <w:p w14:paraId="53F52B66" w14:textId="77777777" w:rsidR="000C2380" w:rsidRDefault="00000000">
            <w:pPr>
              <w:pStyle w:val="TableParagraph"/>
              <w:ind w:left="217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7F8ED213" w14:textId="77777777" w:rsidR="000C2380" w:rsidRDefault="000C2380">
            <w:pPr>
              <w:pStyle w:val="TableParagraph"/>
              <w:spacing w:line="220" w:lineRule="exact"/>
            </w:pPr>
          </w:p>
          <w:p w14:paraId="251E23EE" w14:textId="77777777" w:rsidR="000C2380" w:rsidRDefault="000C2380">
            <w:pPr>
              <w:pStyle w:val="TableParagraph"/>
              <w:spacing w:line="220" w:lineRule="exact"/>
            </w:pPr>
          </w:p>
          <w:p w14:paraId="10553336" w14:textId="77777777" w:rsidR="000C2380" w:rsidRDefault="000C2380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14:paraId="2F9A589D" w14:textId="77777777" w:rsidR="000C2380" w:rsidRDefault="00000000">
            <w:pPr>
              <w:pStyle w:val="TableParagraph"/>
              <w:ind w:left="890" w:right="89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F464923" w14:textId="77777777" w:rsidR="000C2380" w:rsidRDefault="000C2380">
            <w:pPr>
              <w:pStyle w:val="TableParagraph"/>
              <w:spacing w:line="220" w:lineRule="exact"/>
            </w:pPr>
          </w:p>
          <w:p w14:paraId="5670B634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3D0AD7B6" w14:textId="77777777" w:rsidR="000C2380" w:rsidRDefault="00000000">
            <w:pPr>
              <w:pStyle w:val="TableParagraph"/>
              <w:spacing w:line="279" w:lineRule="auto"/>
              <w:ind w:left="260" w:right="261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4022D64" w14:textId="77777777" w:rsidR="000C2380" w:rsidRDefault="00000000">
            <w:pPr>
              <w:pStyle w:val="TableParagraph"/>
              <w:spacing w:before="28" w:line="279" w:lineRule="auto"/>
              <w:ind w:left="167" w:right="22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42945215" w14:textId="77777777" w:rsidR="000C2380" w:rsidRDefault="00000000">
            <w:pPr>
              <w:pStyle w:val="TableParagraph"/>
              <w:spacing w:before="1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F1DDA07" w14:textId="77777777" w:rsidR="000C2380" w:rsidRDefault="00000000">
            <w:pPr>
              <w:pStyle w:val="TableParagraph"/>
              <w:spacing w:before="175" w:line="279" w:lineRule="auto"/>
              <w:ind w:left="118" w:right="18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74215AF" w14:textId="77777777" w:rsidR="000C2380" w:rsidRDefault="000C2380">
            <w:pPr>
              <w:pStyle w:val="TableParagraph"/>
              <w:spacing w:line="220" w:lineRule="exact"/>
            </w:pPr>
          </w:p>
          <w:p w14:paraId="4D46BDEE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2DF127C2" w14:textId="77777777" w:rsidR="000C2380" w:rsidRDefault="00000000">
            <w:pPr>
              <w:pStyle w:val="TableParagraph"/>
              <w:spacing w:line="279" w:lineRule="auto"/>
              <w:ind w:left="217" w:right="218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78EFE38" w14:textId="77777777" w:rsidR="000C2380" w:rsidRDefault="000C2380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63BB5B6C" w14:textId="77777777" w:rsidR="000C2380" w:rsidRDefault="00000000">
            <w:pPr>
              <w:pStyle w:val="TableParagraph"/>
              <w:spacing w:line="279" w:lineRule="auto"/>
              <w:ind w:left="223" w:right="223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25AF171A" w14:textId="77777777" w:rsidR="000C2380" w:rsidRDefault="00000000">
            <w:pPr>
              <w:pStyle w:val="TableParagraph"/>
              <w:spacing w:before="1"/>
              <w:ind w:left="138"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9160441" w14:textId="77777777" w:rsidR="000C2380" w:rsidRDefault="00000000">
            <w:pPr>
              <w:pStyle w:val="TableParagraph"/>
              <w:spacing w:before="193"/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6CAE1A36" w14:textId="77777777" w:rsidR="000C2380" w:rsidRDefault="00000000">
            <w:pPr>
              <w:pStyle w:val="TableParagraph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E307955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4ABAB7D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8DEACC1" w14:textId="77777777" w:rsidR="000C2380" w:rsidRDefault="000C238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719659DA" w14:textId="77777777" w:rsidR="000C2380" w:rsidRDefault="00000000">
            <w:pPr>
              <w:pStyle w:val="TableParagraph"/>
              <w:ind w:left="690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1C99D81E" w14:textId="77777777" w:rsidTr="00163B71">
        <w:trPr>
          <w:trHeight w:hRule="exact" w:val="30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96CA6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9F5EB" w14:textId="77777777" w:rsidR="000C2380" w:rsidRDefault="00000000">
            <w:pPr>
              <w:pStyle w:val="TableParagraph"/>
              <w:spacing w:before="28"/>
              <w:ind w:left="890" w:right="8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C1B81" w14:textId="77777777" w:rsidR="000C2380" w:rsidRDefault="00000000">
            <w:pPr>
              <w:pStyle w:val="TableParagraph"/>
              <w:spacing w:before="28"/>
              <w:ind w:left="827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7E340" w14:textId="77777777" w:rsidR="000C2380" w:rsidRDefault="00000000">
            <w:pPr>
              <w:pStyle w:val="TableParagraph"/>
              <w:spacing w:before="28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601B6" w14:textId="77777777" w:rsidR="000C2380" w:rsidRDefault="00000000">
            <w:pPr>
              <w:pStyle w:val="TableParagraph"/>
              <w:spacing w:before="28"/>
              <w:ind w:left="765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C9FCC" w14:textId="77777777" w:rsidR="000C2380" w:rsidRDefault="00000000">
            <w:pPr>
              <w:pStyle w:val="TableParagraph"/>
              <w:spacing w:line="244" w:lineRule="exact"/>
              <w:ind w:left="790" w:right="7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B3889" w14:textId="77777777" w:rsidR="000C2380" w:rsidRDefault="00000000">
            <w:pPr>
              <w:pStyle w:val="TableParagraph"/>
              <w:spacing w:line="244" w:lineRule="exact"/>
              <w:ind w:left="138" w:right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4E164" w14:textId="77777777" w:rsidR="000C2380" w:rsidRDefault="00000000">
            <w:pPr>
              <w:pStyle w:val="TableParagraph"/>
              <w:spacing w:before="28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7C2D3" w14:textId="77777777" w:rsidR="000C2380" w:rsidRDefault="00000000">
            <w:pPr>
              <w:pStyle w:val="TableParagraph"/>
              <w:spacing w:line="244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5F2DD839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4CAF8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B5E4B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Descresteri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D20A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BD7A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DFC9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FE02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82EC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89CD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564E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A900A2D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CF3C5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0D070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Vanzari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94CE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8093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57D6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7F79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01C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8DF2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4BDB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34BC7A7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32641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F7783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Reclasificari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8A5A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7889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057B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28E5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B0DD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F15C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4166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52B1173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73CE4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CDE5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Casari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2A69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D542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34F7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B56A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80BC6" w14:textId="77777777" w:rsidR="000C2380" w:rsidRDefault="00000000">
            <w:pPr>
              <w:pStyle w:val="TableParagraph"/>
              <w:spacing w:line="266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23.015,00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8933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51246" w14:textId="77777777" w:rsidR="000C2380" w:rsidRDefault="00000000" w:rsidP="00163B71">
            <w:pPr>
              <w:pStyle w:val="TableParagraph"/>
              <w:spacing w:line="266" w:lineRule="exact"/>
              <w:ind w:left="906" w:hanging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23.015,00</w:t>
            </w:r>
          </w:p>
        </w:tc>
      </w:tr>
      <w:tr w:rsidR="000C2380" w14:paraId="66A4E384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932BC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C147E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Transfer cu </w:t>
            </w:r>
            <w:proofErr w:type="spellStart"/>
            <w:r>
              <w:rPr>
                <w:rFonts w:ascii="Times New Roman"/>
                <w:sz w:val="24"/>
              </w:rPr>
              <w:t>titlu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gratuit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AD01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E8DB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F007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1B96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2C57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D40C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B5CD4" w14:textId="77777777" w:rsidR="000C2380" w:rsidRDefault="00000000" w:rsidP="00163B71">
            <w:pPr>
              <w:pStyle w:val="TableParagraph"/>
              <w:spacing w:line="266" w:lineRule="exact"/>
              <w:ind w:right="101" w:hanging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F7B141E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92920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B993B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Alte </w:t>
            </w:r>
            <w:proofErr w:type="spellStart"/>
            <w:r>
              <w:rPr>
                <w:rFonts w:ascii="Times New Roman"/>
                <w:sz w:val="24"/>
              </w:rPr>
              <w:t>cai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/>
                <w:sz w:val="24"/>
              </w:rPr>
              <w:t>donatii</w:t>
            </w:r>
            <w:proofErr w:type="spellEnd"/>
            <w:proofErr w:type="gramEnd"/>
            <w:r>
              <w:rPr>
                <w:rFonts w:ascii="Times New Roman"/>
                <w:sz w:val="24"/>
              </w:rPr>
              <w:t>, etc.)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20F6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69BC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2AB5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3C2C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34F0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0B5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E0B7A" w14:textId="77777777" w:rsidR="000C2380" w:rsidRDefault="00000000" w:rsidP="00163B71">
            <w:pPr>
              <w:pStyle w:val="TableParagraph"/>
              <w:spacing w:line="266" w:lineRule="exact"/>
              <w:ind w:right="101" w:hanging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573BB0D6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FCA12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7E216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z w:val="24"/>
              </w:rPr>
              <w:t>Total(</w:t>
            </w:r>
            <w:proofErr w:type="gramEnd"/>
            <w:r>
              <w:rPr>
                <w:rFonts w:ascii="Times New Roman"/>
                <w:sz w:val="24"/>
              </w:rPr>
              <w:t>rd15=rd10+rd11+r d12+rd13+rd14)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9662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F7E1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609F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9CE2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6A48D" w14:textId="77777777" w:rsidR="000C2380" w:rsidRDefault="00000000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23.015,00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3B51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868DD" w14:textId="77777777" w:rsidR="000C2380" w:rsidRDefault="00000000" w:rsidP="00163B71">
            <w:pPr>
              <w:pStyle w:val="TableParagraph"/>
              <w:spacing w:line="267" w:lineRule="exact"/>
              <w:ind w:left="906" w:hanging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23.015,00</w:t>
            </w:r>
          </w:p>
        </w:tc>
      </w:tr>
      <w:tr w:rsidR="000C2380" w14:paraId="48453781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BF7A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9A44F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(rd16=rd1+rd8-rd15)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112D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D698D" w14:textId="77777777" w:rsidR="000C2380" w:rsidRDefault="00000000">
            <w:pPr>
              <w:pStyle w:val="TableParagraph"/>
              <w:spacing w:line="267" w:lineRule="exact"/>
              <w:ind w:left="10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12.864,40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701C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C8BBB" w14:textId="77777777" w:rsidR="000C2380" w:rsidRDefault="00000000">
            <w:pPr>
              <w:pStyle w:val="TableParagraph"/>
              <w:spacing w:line="267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455.870,39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96D9C" w14:textId="77777777" w:rsidR="000C2380" w:rsidRDefault="00000000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45.853,00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ECA1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AEA8F" w14:textId="77777777" w:rsidR="000C2380" w:rsidRDefault="00000000" w:rsidP="00163B71">
            <w:pPr>
              <w:pStyle w:val="TableParagraph"/>
              <w:spacing w:line="267" w:lineRule="exact"/>
              <w:ind w:left="786" w:hanging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514.587,79</w:t>
            </w:r>
          </w:p>
        </w:tc>
      </w:tr>
      <w:tr w:rsidR="000C2380" w14:paraId="310E8111" w14:textId="77777777" w:rsidTr="00163B71">
        <w:trPr>
          <w:trHeight w:hRule="exact" w:val="81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F3B9D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EB128" w14:textId="77777777" w:rsidR="000C2380" w:rsidRDefault="00000000">
            <w:pPr>
              <w:pStyle w:val="TableParagraph"/>
              <w:spacing w:line="263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Amortizare</w:t>
            </w:r>
            <w:proofErr w:type="spellEnd"/>
            <w:r>
              <w:rPr>
                <w:rFonts w:ascii="Times New Roman"/>
                <w:sz w:val="24"/>
              </w:rPr>
              <w:t xml:space="preserve"> (ct. 2800300,</w:t>
            </w:r>
          </w:p>
          <w:p w14:paraId="05EF0B13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ct.2800500, ct. 2800801,</w:t>
            </w:r>
          </w:p>
          <w:p w14:paraId="3E888C94" w14:textId="77777777" w:rsidR="000C2380" w:rsidRDefault="00000000">
            <w:pPr>
              <w:pStyle w:val="TableParagraph"/>
              <w:spacing w:line="271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ct. 2800809)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5D7D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6374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3BFB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F95C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2684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8773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15A36" w14:textId="77777777" w:rsidR="000C2380" w:rsidRDefault="00000000" w:rsidP="00163B71">
            <w:pPr>
              <w:pStyle w:val="TableParagraph"/>
              <w:spacing w:line="267" w:lineRule="exact"/>
              <w:ind w:right="101" w:hanging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833CF15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A2C8A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B68ED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507D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9ADD9" w14:textId="77777777" w:rsidR="000C2380" w:rsidRDefault="00000000">
            <w:pPr>
              <w:pStyle w:val="TableParagraph"/>
              <w:spacing w:line="266" w:lineRule="exact"/>
              <w:ind w:left="10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12.864,40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3E4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487C6" w14:textId="77777777" w:rsidR="000C2380" w:rsidRDefault="00000000">
            <w:pPr>
              <w:pStyle w:val="TableParagraph"/>
              <w:spacing w:line="266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227.630,35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A54D" w14:textId="77777777" w:rsidR="000C2380" w:rsidRDefault="00000000">
            <w:pPr>
              <w:pStyle w:val="TableParagraph"/>
              <w:spacing w:line="266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68.868,00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743C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0FE98" w14:textId="77777777" w:rsidR="000C2380" w:rsidRDefault="00000000" w:rsidP="00163B71">
            <w:pPr>
              <w:pStyle w:val="TableParagraph"/>
              <w:spacing w:line="266" w:lineRule="exact"/>
              <w:ind w:left="786" w:hanging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309.362,75</w:t>
            </w:r>
          </w:p>
        </w:tc>
      </w:tr>
      <w:tr w:rsidR="000C2380" w14:paraId="353AB9C3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C2582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7ADA4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360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DC4D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63FD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B9770" w14:textId="77777777" w:rsidR="000C2380" w:rsidRDefault="00000000">
            <w:pPr>
              <w:pStyle w:val="TableParagraph"/>
              <w:spacing w:line="266" w:lineRule="exact"/>
              <w:ind w:lef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82.209,76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D5AF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8515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51747" w14:textId="77777777" w:rsidR="000C2380" w:rsidRDefault="00000000" w:rsidP="00163B71">
            <w:pPr>
              <w:pStyle w:val="TableParagraph"/>
              <w:spacing w:line="266" w:lineRule="exact"/>
              <w:ind w:left="906" w:hanging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82.209,76</w:t>
            </w:r>
          </w:p>
        </w:tc>
      </w:tr>
      <w:tr w:rsidR="000C2380" w14:paraId="64F4ACC0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545CF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D31D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Reduceri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6F33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DBCE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5CD8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A906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3A460" w14:textId="77777777" w:rsidR="000C2380" w:rsidRDefault="00000000">
            <w:pPr>
              <w:pStyle w:val="TableParagraph"/>
              <w:spacing w:line="266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23.015,00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5DD9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337E9" w14:textId="77777777" w:rsidR="000C2380" w:rsidRDefault="00000000" w:rsidP="00163B71">
            <w:pPr>
              <w:pStyle w:val="TableParagraph"/>
              <w:spacing w:line="266" w:lineRule="exact"/>
              <w:ind w:left="906" w:hanging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23.015,00</w:t>
            </w:r>
          </w:p>
        </w:tc>
      </w:tr>
      <w:tr w:rsidR="000C2380" w14:paraId="5AF049F5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42A0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E0891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(rd21=rd18+rd19-rd20)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B865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D34AF" w14:textId="77777777" w:rsidR="000C2380" w:rsidRDefault="00000000">
            <w:pPr>
              <w:pStyle w:val="TableParagraph"/>
              <w:spacing w:line="267" w:lineRule="exact"/>
              <w:ind w:left="10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12.864,40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AF44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9B49C" w14:textId="77777777" w:rsidR="000C2380" w:rsidRDefault="00000000">
            <w:pPr>
              <w:pStyle w:val="TableParagraph"/>
              <w:spacing w:line="267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309.840,11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2B1B1" w14:textId="77777777" w:rsidR="000C2380" w:rsidRDefault="00000000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45.853,00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7B83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37C9C" w14:textId="77777777" w:rsidR="000C2380" w:rsidRDefault="00000000" w:rsidP="00163B71">
            <w:pPr>
              <w:pStyle w:val="TableParagraph"/>
              <w:spacing w:line="267" w:lineRule="exact"/>
              <w:ind w:left="786" w:hanging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368.557,51</w:t>
            </w:r>
          </w:p>
        </w:tc>
      </w:tr>
      <w:tr w:rsidR="000C2380" w14:paraId="5DEEA9E1" w14:textId="77777777" w:rsidTr="00163B71">
        <w:trPr>
          <w:trHeight w:hRule="exact" w:val="81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21B50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EA7B4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Ajustari</w:t>
            </w:r>
            <w:proofErr w:type="spellEnd"/>
            <w:r>
              <w:rPr>
                <w:rFonts w:ascii="Times New Roman"/>
                <w:sz w:val="24"/>
              </w:rPr>
              <w:t xml:space="preserve"> de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deprecierie</w:t>
            </w:r>
            <w:proofErr w:type="spellEnd"/>
            <w:r>
              <w:rPr>
                <w:rFonts w:ascii="Times New Roman"/>
                <w:sz w:val="24"/>
              </w:rPr>
              <w:t xml:space="preserve"> (ct.2900400, ct. 2900500,</w:t>
            </w:r>
          </w:p>
          <w:p w14:paraId="2DA45D7D" w14:textId="77777777" w:rsidR="000C2380" w:rsidRDefault="00000000">
            <w:pPr>
              <w:pStyle w:val="TableParagraph"/>
              <w:spacing w:line="265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ct. 2900801, ct. 2900809)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347A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F75F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DE22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9759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1EF8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E488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08DD9" w14:textId="77777777" w:rsidR="000C2380" w:rsidRDefault="00000000" w:rsidP="00163B71">
            <w:pPr>
              <w:pStyle w:val="TableParagraph"/>
              <w:spacing w:line="267" w:lineRule="exact"/>
              <w:ind w:right="101" w:hanging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06A0109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7F3B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E2259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8B33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0C4D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D116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0677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270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C3FD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9DE18" w14:textId="77777777" w:rsidR="000C2380" w:rsidRDefault="00000000" w:rsidP="00163B71">
            <w:pPr>
              <w:pStyle w:val="TableParagraph"/>
              <w:spacing w:line="266" w:lineRule="exact"/>
              <w:ind w:right="101" w:hanging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ECFF135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6603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6867B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20EB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BBA9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1A4D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DCD9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4A22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E520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E44BE" w14:textId="77777777" w:rsidR="000C2380" w:rsidRDefault="00000000" w:rsidP="00163B71">
            <w:pPr>
              <w:pStyle w:val="TableParagraph"/>
              <w:spacing w:line="266" w:lineRule="exact"/>
              <w:ind w:right="101" w:hanging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3BA67B4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56356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08EFE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Reduceri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A7B5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9B27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113A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B573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CB9C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F21D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21131" w14:textId="77777777" w:rsidR="000C2380" w:rsidRDefault="00000000" w:rsidP="00163B71">
            <w:pPr>
              <w:pStyle w:val="TableParagraph"/>
              <w:spacing w:line="266" w:lineRule="exact"/>
              <w:ind w:right="101" w:hanging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F986C70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95B9A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BFC7C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(rd26=rd23+rd24-rd25)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1FD3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BC42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FF2C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2103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3F55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8578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2F471" w14:textId="77777777" w:rsidR="000C2380" w:rsidRDefault="00000000" w:rsidP="00163B71">
            <w:pPr>
              <w:pStyle w:val="TableParagraph"/>
              <w:spacing w:line="267" w:lineRule="exact"/>
              <w:ind w:right="101" w:hanging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9B04A51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4F947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BE48C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Valoarea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contabila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neta</w:t>
            </w:r>
            <w:proofErr w:type="spellEnd"/>
            <w:r>
              <w:rPr>
                <w:rFonts w:ascii="Times New Roman"/>
                <w:sz w:val="24"/>
              </w:rPr>
              <w:t xml:space="preserve"> (rd27=rd16-rd21-rd26)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B9AD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FE49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2A2A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66995" w14:textId="77777777" w:rsidR="000C2380" w:rsidRDefault="00000000">
            <w:pPr>
              <w:pStyle w:val="TableParagraph"/>
              <w:spacing w:line="267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146.030,28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D6A9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E3D0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81527" w14:textId="77777777" w:rsidR="000C2380" w:rsidRDefault="00000000" w:rsidP="00163B71">
            <w:pPr>
              <w:pStyle w:val="TableParagraph"/>
              <w:spacing w:line="267" w:lineRule="exact"/>
              <w:ind w:left="786" w:hanging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146.030,28</w:t>
            </w:r>
          </w:p>
        </w:tc>
      </w:tr>
    </w:tbl>
    <w:p w14:paraId="1B1FD467" w14:textId="77777777" w:rsidR="000C2380" w:rsidRDefault="000C2380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0C2380">
          <w:pgSz w:w="16840" w:h="11910" w:orient="landscape"/>
          <w:pgMar w:top="480" w:right="120" w:bottom="260" w:left="100" w:header="0" w:footer="76" w:gutter="0"/>
          <w:cols w:space="720"/>
        </w:sectPr>
      </w:pPr>
    </w:p>
    <w:p w14:paraId="2F243821" w14:textId="77777777" w:rsidR="000C2380" w:rsidRDefault="00000000">
      <w:pPr>
        <w:pStyle w:val="BodyText"/>
        <w:rPr>
          <w:b w:val="0"/>
          <w:bCs w:val="0"/>
        </w:rPr>
      </w:pPr>
      <w:r>
        <w:lastRenderedPageBreak/>
        <w:t xml:space="preserve">SECTIUNEA C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proofErr w:type="spellStart"/>
      <w:proofErr w:type="gramStart"/>
      <w:r>
        <w:t>G.Venituri</w:t>
      </w:r>
      <w:proofErr w:type="spellEnd"/>
      <w:proofErr w:type="gram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subventii</w:t>
      </w:r>
      <w:proofErr w:type="spellEnd"/>
      <w:r>
        <w:t xml:space="preserve"> </w:t>
      </w:r>
      <w:r>
        <w:rPr>
          <w:rFonts w:ascii="Arial" w:eastAsia="Arial" w:hAnsi="Arial" w:cs="Arial"/>
          <w:b w:val="0"/>
          <w:bCs w:val="0"/>
        </w:rPr>
        <w:t>–</w:t>
      </w:r>
      <w:r>
        <w:rPr>
          <w:rFonts w:ascii="Arial" w:eastAsia="Arial" w:hAnsi="Arial" w:cs="Arial"/>
          <w:b w:val="0"/>
          <w:bCs w:val="0"/>
          <w:spacing w:val="-7"/>
        </w:rPr>
        <w:t xml:space="preserve"> </w:t>
      </w:r>
      <w:r>
        <w:t>ACTIVE FIXE NECORPORALE NEAMORTIZABILE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700"/>
        <w:gridCol w:w="1829"/>
        <w:gridCol w:w="2132"/>
        <w:gridCol w:w="1705"/>
        <w:gridCol w:w="1743"/>
        <w:gridCol w:w="1620"/>
        <w:gridCol w:w="1800"/>
        <w:gridCol w:w="1778"/>
      </w:tblGrid>
      <w:tr w:rsidR="000C2380" w14:paraId="2C4E76AC" w14:textId="77777777" w:rsidTr="00163B71">
        <w:trPr>
          <w:trHeight w:hRule="exact" w:val="177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B8A131F" w14:textId="77777777" w:rsidR="000C2380" w:rsidRDefault="000C238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1B0C4A88" w14:textId="77777777" w:rsidR="000C2380" w:rsidRDefault="000C2380">
            <w:pPr>
              <w:pStyle w:val="TableParagraph"/>
              <w:spacing w:line="220" w:lineRule="exact"/>
            </w:pPr>
          </w:p>
          <w:p w14:paraId="4193F4B6" w14:textId="77777777" w:rsidR="000C2380" w:rsidRDefault="000C2380">
            <w:pPr>
              <w:pStyle w:val="TableParagraph"/>
              <w:spacing w:line="220" w:lineRule="exact"/>
            </w:pPr>
          </w:p>
          <w:p w14:paraId="641FB186" w14:textId="77777777" w:rsidR="000C2380" w:rsidRDefault="00000000">
            <w:pPr>
              <w:pStyle w:val="TableParagraph"/>
              <w:ind w:left="217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EEA3F7E" w14:textId="77777777" w:rsidR="000C2380" w:rsidRDefault="000C2380">
            <w:pPr>
              <w:pStyle w:val="TableParagraph"/>
              <w:spacing w:line="220" w:lineRule="exact"/>
            </w:pPr>
          </w:p>
          <w:p w14:paraId="6B928822" w14:textId="77777777" w:rsidR="000C2380" w:rsidRDefault="000C2380">
            <w:pPr>
              <w:pStyle w:val="TableParagraph"/>
              <w:spacing w:line="220" w:lineRule="exact"/>
            </w:pPr>
          </w:p>
          <w:p w14:paraId="6F7D6581" w14:textId="77777777" w:rsidR="000C2380" w:rsidRDefault="000C2380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14:paraId="38ABE818" w14:textId="77777777" w:rsidR="000C2380" w:rsidRDefault="00000000">
            <w:pPr>
              <w:pStyle w:val="TableParagraph"/>
              <w:ind w:left="890" w:right="89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5F3BFA7" w14:textId="77777777" w:rsidR="000C2380" w:rsidRDefault="000C2380">
            <w:pPr>
              <w:pStyle w:val="TableParagraph"/>
              <w:spacing w:line="220" w:lineRule="exact"/>
            </w:pPr>
          </w:p>
          <w:p w14:paraId="630C48D3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6952BAB7" w14:textId="77777777" w:rsidR="000C2380" w:rsidRDefault="00000000">
            <w:pPr>
              <w:pStyle w:val="TableParagraph"/>
              <w:spacing w:line="279" w:lineRule="auto"/>
              <w:ind w:left="260" w:right="261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5D1E62F" w14:textId="77777777" w:rsidR="000C2380" w:rsidRDefault="00000000">
            <w:pPr>
              <w:pStyle w:val="TableParagraph"/>
              <w:spacing w:before="28" w:line="279" w:lineRule="auto"/>
              <w:ind w:left="167" w:right="22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00785B8A" w14:textId="77777777" w:rsidR="000C2380" w:rsidRDefault="00000000">
            <w:pPr>
              <w:pStyle w:val="TableParagraph"/>
              <w:spacing w:before="1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45C7508" w14:textId="77777777" w:rsidR="000C2380" w:rsidRDefault="00000000">
            <w:pPr>
              <w:pStyle w:val="TableParagraph"/>
              <w:spacing w:before="175" w:line="279" w:lineRule="auto"/>
              <w:ind w:left="118" w:right="18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A027AB8" w14:textId="77777777" w:rsidR="000C2380" w:rsidRDefault="000C2380">
            <w:pPr>
              <w:pStyle w:val="TableParagraph"/>
              <w:spacing w:line="220" w:lineRule="exact"/>
            </w:pPr>
          </w:p>
          <w:p w14:paraId="1C2A9669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28D906C3" w14:textId="77777777" w:rsidR="000C2380" w:rsidRDefault="00000000">
            <w:pPr>
              <w:pStyle w:val="TableParagraph"/>
              <w:spacing w:line="279" w:lineRule="auto"/>
              <w:ind w:left="217" w:right="218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8E5230C" w14:textId="77777777" w:rsidR="000C2380" w:rsidRDefault="000C2380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797E4807" w14:textId="77777777" w:rsidR="000C2380" w:rsidRDefault="00000000">
            <w:pPr>
              <w:pStyle w:val="TableParagraph"/>
              <w:spacing w:line="279" w:lineRule="auto"/>
              <w:ind w:left="223" w:right="223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7C9E33BB" w14:textId="77777777" w:rsidR="000C2380" w:rsidRDefault="00000000">
            <w:pPr>
              <w:pStyle w:val="TableParagraph"/>
              <w:spacing w:before="1"/>
              <w:ind w:left="138"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C3386D7" w14:textId="77777777" w:rsidR="000C2380" w:rsidRDefault="00000000">
            <w:pPr>
              <w:pStyle w:val="TableParagraph"/>
              <w:spacing w:before="193"/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3FC8D453" w14:textId="77777777" w:rsidR="000C2380" w:rsidRDefault="00000000">
            <w:pPr>
              <w:pStyle w:val="TableParagraph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686556A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A876E25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899427A" w14:textId="77777777" w:rsidR="000C2380" w:rsidRDefault="000C238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A9835A3" w14:textId="77777777" w:rsidR="000C2380" w:rsidRDefault="00000000">
            <w:pPr>
              <w:pStyle w:val="TableParagraph"/>
              <w:ind w:left="690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5B12096E" w14:textId="77777777" w:rsidTr="00163B71">
        <w:trPr>
          <w:trHeight w:hRule="exact" w:val="30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B70C3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1BF3B" w14:textId="77777777" w:rsidR="000C2380" w:rsidRDefault="00000000">
            <w:pPr>
              <w:pStyle w:val="TableParagraph"/>
              <w:spacing w:before="28"/>
              <w:ind w:left="890" w:right="8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224D5" w14:textId="77777777" w:rsidR="000C2380" w:rsidRDefault="00000000">
            <w:pPr>
              <w:pStyle w:val="TableParagraph"/>
              <w:spacing w:before="28"/>
              <w:ind w:left="827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BD685" w14:textId="77777777" w:rsidR="000C2380" w:rsidRDefault="00000000">
            <w:pPr>
              <w:pStyle w:val="TableParagraph"/>
              <w:spacing w:before="28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18FAB" w14:textId="77777777" w:rsidR="000C2380" w:rsidRDefault="00000000">
            <w:pPr>
              <w:pStyle w:val="TableParagraph"/>
              <w:spacing w:before="28"/>
              <w:ind w:left="765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18DC8" w14:textId="77777777" w:rsidR="000C2380" w:rsidRDefault="00000000">
            <w:pPr>
              <w:pStyle w:val="TableParagraph"/>
              <w:spacing w:line="244" w:lineRule="exact"/>
              <w:ind w:left="790" w:right="7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8F277" w14:textId="77777777" w:rsidR="000C2380" w:rsidRDefault="00000000">
            <w:pPr>
              <w:pStyle w:val="TableParagraph"/>
              <w:spacing w:line="244" w:lineRule="exact"/>
              <w:ind w:left="138" w:right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AC400" w14:textId="77777777" w:rsidR="000C2380" w:rsidRDefault="00000000">
            <w:pPr>
              <w:pStyle w:val="TableParagraph"/>
              <w:spacing w:before="28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E2F1B" w14:textId="77777777" w:rsidR="000C2380" w:rsidRDefault="00000000">
            <w:pPr>
              <w:pStyle w:val="TableParagraph"/>
              <w:spacing w:line="244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6CCA48E8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0AD02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9FCB8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0F44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78AE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799B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1533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1DB8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01B5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4D8B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5845597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BCC1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25AAB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CF55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CCC5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724B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8E39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FE09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8A8D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16CB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C6E899E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442A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E7888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Achizitii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2CE2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B725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ECBE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205C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4BCD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A51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67DA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1D7D852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23D19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EEBF5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Reclasificari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EE3D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817D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726F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E8A5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F6B0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8CF0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ABB7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30AD0EE7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28BD1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ABC73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/>
                <w:sz w:val="24"/>
              </w:rPr>
              <w:t>Aditii</w:t>
            </w:r>
            <w:proofErr w:type="spellEnd"/>
            <w:r>
              <w:rPr>
                <w:rFonts w:ascii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24"/>
              </w:rPr>
              <w:t>investitii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</w:rPr>
              <w:t>modernizari</w:t>
            </w:r>
            <w:proofErr w:type="spellEnd"/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C546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FD2D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0B2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1700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281C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85CB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AD57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CD0D84F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17C5F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D3B26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Transfer cu </w:t>
            </w:r>
            <w:proofErr w:type="spellStart"/>
            <w:r>
              <w:rPr>
                <w:rFonts w:ascii="Times New Roman"/>
                <w:sz w:val="24"/>
              </w:rPr>
              <w:t>titlu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gratuit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31DB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7A12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E9E1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5119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15B6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B333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8877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BB5A176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73C06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66641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Alte </w:t>
            </w:r>
            <w:proofErr w:type="spellStart"/>
            <w:r>
              <w:rPr>
                <w:rFonts w:ascii="Times New Roman"/>
                <w:sz w:val="24"/>
              </w:rPr>
              <w:t>cai</w:t>
            </w:r>
            <w:proofErr w:type="spellEnd"/>
            <w:r>
              <w:rPr>
                <w:rFonts w:asci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/>
                <w:sz w:val="24"/>
              </w:rPr>
              <w:t>donatii</w:t>
            </w:r>
            <w:proofErr w:type="spellEnd"/>
            <w:r>
              <w:rPr>
                <w:rFonts w:ascii="Times New Roman"/>
                <w:sz w:val="24"/>
              </w:rPr>
              <w:t>, etc.)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DAEA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2B4E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2F98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A9FC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188C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976E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2C39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29ECFFE" w14:textId="77777777" w:rsidTr="00163B71">
        <w:trPr>
          <w:trHeight w:hRule="exact" w:val="81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01B83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C3CF1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(rd35=rd30+rd31+rd32+r d33+rd34)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AC6E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DBEE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23B4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7E61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299A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E913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4A44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13E1410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E36D1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9A6DA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Descresteri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B22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8F63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A8A2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1C7E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F312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C7FA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9FA2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01BE67C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4939D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B3CB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Vânzari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150B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2010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F2CA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025A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2747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A63B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0AB6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5D0A8545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5DDA3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4B812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Reclasificari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635B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6DF7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8482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4CB2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2A0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F4C1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7057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71623BE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78FD7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61AE5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Dezmembrari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</w:rPr>
              <w:t>casari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2C3B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A4AE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90F9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89F4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324E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BC86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2DA8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0719FB3A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5FA6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50F99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Transfer cu </w:t>
            </w:r>
            <w:proofErr w:type="spellStart"/>
            <w:r>
              <w:rPr>
                <w:rFonts w:ascii="Times New Roman"/>
                <w:sz w:val="24"/>
              </w:rPr>
              <w:t>titlu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gratuit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43EE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E8B2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CF91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D8BF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ECEF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6532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0402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27C0EC8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987F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1EAFF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Alte </w:t>
            </w:r>
            <w:proofErr w:type="spellStart"/>
            <w:r>
              <w:rPr>
                <w:rFonts w:ascii="Times New Roman"/>
                <w:sz w:val="24"/>
              </w:rPr>
              <w:t>cai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 xml:space="preserve">( </w:t>
            </w:r>
            <w:proofErr w:type="spellStart"/>
            <w:r>
              <w:rPr>
                <w:rFonts w:ascii="Times New Roman"/>
                <w:sz w:val="24"/>
              </w:rPr>
              <w:t>donatii</w:t>
            </w:r>
            <w:proofErr w:type="spellEnd"/>
            <w:proofErr w:type="gramEnd"/>
            <w:r>
              <w:rPr>
                <w:rFonts w:ascii="Times New Roman"/>
                <w:sz w:val="24"/>
              </w:rPr>
              <w:t>, etc.)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10E9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92AB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89E5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F9D8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A9AF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87AB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83E5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ABF0F2A" w14:textId="77777777" w:rsidTr="00163B71">
        <w:trPr>
          <w:trHeight w:hRule="exact" w:val="81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FE892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A01AE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(rd42=rd37+rd38+rd39+r d40+rd41)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F457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94E4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D0EC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BB97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7ACC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D1DC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B0A1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80D1B0B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58CE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C7C07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(rd43=rd28+rd35-rd42)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ECBD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FEDB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09A0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17F4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D330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BFBD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8846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E19AB7A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35FD8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0BC35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Amortizare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115D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EE79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75EA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6FB7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AEDE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5D51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CBE3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798F9CCC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4584F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CCB9C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Sold initial </w:t>
            </w:r>
            <w:proofErr w:type="spellStart"/>
            <w:r>
              <w:rPr>
                <w:rFonts w:ascii="Times New Roman"/>
                <w:sz w:val="24"/>
              </w:rPr>
              <w:t>amortizare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BCB4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2580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8F53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3260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7A50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3C5E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B20A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448F533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F35EC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4634B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215C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B465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674F5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1D6C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9B98F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062F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06FAC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0E2FC6C6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3710F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50386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Reduceri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4F29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A51B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D6CF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9FBE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17AE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59DC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3BB2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B94C5F5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95A38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6EA56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8D6D6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6914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134B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FAF4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471E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200A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01C27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01820E95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B0DEA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18F8A" w14:textId="77777777" w:rsidR="000C2380" w:rsidRDefault="00000000">
            <w:pPr>
              <w:pStyle w:val="TableParagraph"/>
              <w:spacing w:line="268" w:lineRule="exact"/>
              <w:ind w:left="101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Ajustari</w:t>
            </w:r>
            <w:proofErr w:type="spellEnd"/>
            <w:r>
              <w:rPr>
                <w:rFonts w:ascii="Times New Roman"/>
                <w:sz w:val="24"/>
              </w:rPr>
              <w:t xml:space="preserve"> de </w:t>
            </w:r>
            <w:proofErr w:type="spellStart"/>
            <w:proofErr w:type="gramStart"/>
            <w:r>
              <w:rPr>
                <w:rFonts w:ascii="Times New Roman"/>
                <w:sz w:val="24"/>
              </w:rPr>
              <w:t>deprecierie</w:t>
            </w:r>
            <w:proofErr w:type="spellEnd"/>
            <w:r>
              <w:rPr>
                <w:rFonts w:ascii="Times New Roman"/>
                <w:sz w:val="24"/>
              </w:rPr>
              <w:t>(</w:t>
            </w:r>
            <w:proofErr w:type="spellStart"/>
            <w:proofErr w:type="gramEnd"/>
            <w:r>
              <w:rPr>
                <w:rFonts w:ascii="Times New Roman"/>
                <w:sz w:val="24"/>
              </w:rPr>
              <w:t>ct</w:t>
            </w:r>
            <w:proofErr w:type="spellEnd"/>
            <w:r>
              <w:rPr>
                <w:rFonts w:ascii="Times New Roman"/>
                <w:sz w:val="24"/>
              </w:rPr>
              <w:t xml:space="preserve"> 2930100)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C908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4EE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90FE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364D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12D4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1EEA7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66E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4A8DDB5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608FF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4188C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initial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E864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14BD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699D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7E1A9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8D81A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730C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6A87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</w:tbl>
    <w:p w14:paraId="2D4E1663" w14:textId="77777777" w:rsidR="000C2380" w:rsidRDefault="000C2380">
      <w:pPr>
        <w:spacing w:line="266" w:lineRule="exact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0C2380">
          <w:pgSz w:w="16840" w:h="11910" w:orient="landscape"/>
          <w:pgMar w:top="540" w:right="120" w:bottom="260" w:left="100" w:header="0" w:footer="76" w:gutter="0"/>
          <w:cols w:space="720"/>
        </w:sectPr>
      </w:pPr>
    </w:p>
    <w:p w14:paraId="27BD9F32" w14:textId="77777777" w:rsidR="000C2380" w:rsidRDefault="000C2380">
      <w:pPr>
        <w:spacing w:before="19" w:line="60" w:lineRule="exact"/>
        <w:rPr>
          <w:sz w:val="6"/>
          <w:szCs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700"/>
        <w:gridCol w:w="1829"/>
        <w:gridCol w:w="2132"/>
        <w:gridCol w:w="1705"/>
        <w:gridCol w:w="1743"/>
        <w:gridCol w:w="1620"/>
        <w:gridCol w:w="1800"/>
        <w:gridCol w:w="1778"/>
      </w:tblGrid>
      <w:tr w:rsidR="000C2380" w14:paraId="08595E6D" w14:textId="77777777" w:rsidTr="00163B71">
        <w:trPr>
          <w:trHeight w:hRule="exact" w:val="177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09102BA" w14:textId="77777777" w:rsidR="000C2380" w:rsidRDefault="000C238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462270F0" w14:textId="77777777" w:rsidR="000C2380" w:rsidRDefault="000C2380">
            <w:pPr>
              <w:pStyle w:val="TableParagraph"/>
              <w:spacing w:line="220" w:lineRule="exact"/>
            </w:pPr>
          </w:p>
          <w:p w14:paraId="32537916" w14:textId="77777777" w:rsidR="000C2380" w:rsidRDefault="000C2380">
            <w:pPr>
              <w:pStyle w:val="TableParagraph"/>
              <w:spacing w:line="220" w:lineRule="exact"/>
            </w:pPr>
          </w:p>
          <w:p w14:paraId="475908EC" w14:textId="77777777" w:rsidR="000C2380" w:rsidRDefault="00000000">
            <w:pPr>
              <w:pStyle w:val="TableParagraph"/>
              <w:ind w:left="217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DB82DF6" w14:textId="77777777" w:rsidR="000C2380" w:rsidRDefault="000C2380">
            <w:pPr>
              <w:pStyle w:val="TableParagraph"/>
              <w:spacing w:line="220" w:lineRule="exact"/>
            </w:pPr>
          </w:p>
          <w:p w14:paraId="5DC8033E" w14:textId="77777777" w:rsidR="000C2380" w:rsidRDefault="000C2380">
            <w:pPr>
              <w:pStyle w:val="TableParagraph"/>
              <w:spacing w:line="220" w:lineRule="exact"/>
            </w:pPr>
          </w:p>
          <w:p w14:paraId="5D31494C" w14:textId="77777777" w:rsidR="000C2380" w:rsidRDefault="000C2380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14:paraId="46D5D867" w14:textId="77777777" w:rsidR="000C2380" w:rsidRDefault="00000000">
            <w:pPr>
              <w:pStyle w:val="TableParagraph"/>
              <w:ind w:left="890" w:right="89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4DBC18F" w14:textId="77777777" w:rsidR="000C2380" w:rsidRDefault="000C2380">
            <w:pPr>
              <w:pStyle w:val="TableParagraph"/>
              <w:spacing w:line="220" w:lineRule="exact"/>
            </w:pPr>
          </w:p>
          <w:p w14:paraId="4D9D5221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2764AB42" w14:textId="77777777" w:rsidR="000C2380" w:rsidRDefault="00000000">
            <w:pPr>
              <w:pStyle w:val="TableParagraph"/>
              <w:spacing w:line="279" w:lineRule="auto"/>
              <w:ind w:left="260" w:right="261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C0AD2B3" w14:textId="77777777" w:rsidR="000C2380" w:rsidRDefault="00000000">
            <w:pPr>
              <w:pStyle w:val="TableParagraph"/>
              <w:spacing w:before="28" w:line="279" w:lineRule="auto"/>
              <w:ind w:left="167" w:right="22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2642010F" w14:textId="77777777" w:rsidR="000C2380" w:rsidRDefault="00000000">
            <w:pPr>
              <w:pStyle w:val="TableParagraph"/>
              <w:spacing w:before="1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D2F62BB" w14:textId="77777777" w:rsidR="000C2380" w:rsidRDefault="00000000">
            <w:pPr>
              <w:pStyle w:val="TableParagraph"/>
              <w:spacing w:before="175" w:line="279" w:lineRule="auto"/>
              <w:ind w:left="118" w:right="18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2DEB884F" w14:textId="77777777" w:rsidR="000C2380" w:rsidRDefault="000C2380">
            <w:pPr>
              <w:pStyle w:val="TableParagraph"/>
              <w:spacing w:line="220" w:lineRule="exact"/>
            </w:pPr>
          </w:p>
          <w:p w14:paraId="3FD91983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06B49621" w14:textId="77777777" w:rsidR="000C2380" w:rsidRDefault="00000000">
            <w:pPr>
              <w:pStyle w:val="TableParagraph"/>
              <w:spacing w:line="279" w:lineRule="auto"/>
              <w:ind w:left="217" w:right="218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8F013CE" w14:textId="77777777" w:rsidR="000C2380" w:rsidRDefault="000C2380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0D3498EF" w14:textId="77777777" w:rsidR="000C2380" w:rsidRDefault="00000000">
            <w:pPr>
              <w:pStyle w:val="TableParagraph"/>
              <w:spacing w:line="279" w:lineRule="auto"/>
              <w:ind w:left="223" w:right="223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35DBCD29" w14:textId="77777777" w:rsidR="000C2380" w:rsidRDefault="00000000">
            <w:pPr>
              <w:pStyle w:val="TableParagraph"/>
              <w:spacing w:before="1"/>
              <w:ind w:left="138"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C5A6A8C" w14:textId="77777777" w:rsidR="000C2380" w:rsidRDefault="00000000">
            <w:pPr>
              <w:pStyle w:val="TableParagraph"/>
              <w:spacing w:before="193"/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43B64FBB" w14:textId="77777777" w:rsidR="000C2380" w:rsidRDefault="00000000">
            <w:pPr>
              <w:pStyle w:val="TableParagraph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41D8EBA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CF94E96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348A23D" w14:textId="77777777" w:rsidR="000C2380" w:rsidRDefault="000C238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5484DE84" w14:textId="77777777" w:rsidR="000C2380" w:rsidRDefault="00000000">
            <w:pPr>
              <w:pStyle w:val="TableParagraph"/>
              <w:ind w:left="690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7AABEE42" w14:textId="77777777" w:rsidTr="00163B71">
        <w:trPr>
          <w:trHeight w:hRule="exact" w:val="30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8215C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4B53D" w14:textId="77777777" w:rsidR="000C2380" w:rsidRDefault="00000000">
            <w:pPr>
              <w:pStyle w:val="TableParagraph"/>
              <w:spacing w:before="28"/>
              <w:ind w:left="890" w:right="8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9D7CD" w14:textId="77777777" w:rsidR="000C2380" w:rsidRDefault="00000000">
            <w:pPr>
              <w:pStyle w:val="TableParagraph"/>
              <w:spacing w:before="28"/>
              <w:ind w:left="827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8AA05" w14:textId="77777777" w:rsidR="000C2380" w:rsidRDefault="00000000">
            <w:pPr>
              <w:pStyle w:val="TableParagraph"/>
              <w:spacing w:before="28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F2D6C" w14:textId="77777777" w:rsidR="000C2380" w:rsidRDefault="00000000">
            <w:pPr>
              <w:pStyle w:val="TableParagraph"/>
              <w:spacing w:before="28"/>
              <w:ind w:left="765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E7D80" w14:textId="77777777" w:rsidR="000C2380" w:rsidRDefault="00000000">
            <w:pPr>
              <w:pStyle w:val="TableParagraph"/>
              <w:spacing w:line="244" w:lineRule="exact"/>
              <w:ind w:left="790" w:right="7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1553E" w14:textId="77777777" w:rsidR="000C2380" w:rsidRDefault="00000000">
            <w:pPr>
              <w:pStyle w:val="TableParagraph"/>
              <w:spacing w:line="244" w:lineRule="exact"/>
              <w:ind w:left="138" w:right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FF8C6" w14:textId="77777777" w:rsidR="000C2380" w:rsidRDefault="00000000">
            <w:pPr>
              <w:pStyle w:val="TableParagraph"/>
              <w:spacing w:before="28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7A82F" w14:textId="77777777" w:rsidR="000C2380" w:rsidRDefault="00000000">
            <w:pPr>
              <w:pStyle w:val="TableParagraph"/>
              <w:spacing w:line="244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1195D6ED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05C5A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3C4A2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Cresteri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B4FD3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2046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ED5F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2CDE1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0FB3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25BF4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E537E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4E4CFC6" w14:textId="77777777" w:rsidTr="00163B71">
        <w:trPr>
          <w:trHeight w:hRule="exact" w:val="27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306E2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DC33" w14:textId="77777777" w:rsidR="000C2380" w:rsidRDefault="00000000">
            <w:pPr>
              <w:pStyle w:val="TableParagraph"/>
              <w:spacing w:line="266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Reduceri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B7108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C3E5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F46F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1A17D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D75B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E9892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01A10" w14:textId="77777777" w:rsidR="000C2380" w:rsidRDefault="00000000">
            <w:pPr>
              <w:pStyle w:val="TableParagraph"/>
              <w:spacing w:line="266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BA465D9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3B16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A7BEA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Sold final (rd53=rd50+rd51-rd52)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08744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20B9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2F85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F12A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A744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C37D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7F23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4EA025E" w14:textId="77777777" w:rsidTr="00163B71">
        <w:trPr>
          <w:trHeight w:hRule="exact" w:val="1081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41A4F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24FCB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Valoare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contabila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z w:val="24"/>
              </w:rPr>
              <w:t>neta</w:t>
            </w:r>
            <w:proofErr w:type="spellEnd"/>
            <w:r>
              <w:rPr>
                <w:rFonts w:ascii="Times New Roman"/>
                <w:sz w:val="24"/>
              </w:rPr>
              <w:t>?(</w:t>
            </w:r>
            <w:proofErr w:type="gramEnd"/>
            <w:r>
              <w:rPr>
                <w:rFonts w:ascii="Times New Roman"/>
                <w:sz w:val="24"/>
              </w:rPr>
              <w:t>rd54 = rd43-rd53)</w:t>
            </w:r>
          </w:p>
          <w:p w14:paraId="004C0BC5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sz w:val="24"/>
              </w:rPr>
              <w:t>=?(</w:t>
            </w:r>
            <w:proofErr w:type="gramEnd"/>
            <w:r>
              <w:rPr>
                <w:rFonts w:ascii="Times New Roman"/>
                <w:sz w:val="24"/>
              </w:rPr>
              <w:t>rd55+rd56+rd57+rd5 8+rd59+rd60 )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C431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55CA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088C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D625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16D3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845E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F86F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4AE691AB" w14:textId="77777777" w:rsidTr="00163B71">
        <w:trPr>
          <w:trHeight w:hRule="exact" w:val="134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9B4C7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90DF5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domeniul</w:t>
            </w:r>
            <w:proofErr w:type="spellEnd"/>
            <w:r>
              <w:rPr>
                <w:rFonts w:ascii="Times New Roman"/>
                <w:sz w:val="24"/>
              </w:rPr>
              <w:t xml:space="preserve"> public al </w:t>
            </w:r>
            <w:proofErr w:type="spellStart"/>
            <w:r>
              <w:rPr>
                <w:rFonts w:ascii="Times New Roman"/>
                <w:sz w:val="24"/>
              </w:rPr>
              <w:t>statului</w:t>
            </w:r>
            <w:proofErr w:type="spellEnd"/>
            <w:r>
              <w:rPr>
                <w:rFonts w:ascii="Times New Roman"/>
                <w:sz w:val="24"/>
              </w:rPr>
              <w:t xml:space="preserve"> ct. (1000101)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95DC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F52BE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6066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FC2C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4832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17717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676D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62A5CADE" w14:textId="77777777" w:rsidTr="00163B71">
        <w:trPr>
          <w:trHeight w:hRule="exact" w:val="134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F3B7E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A199A" w14:textId="77777777" w:rsidR="000C2380" w:rsidRDefault="00000000">
            <w:pPr>
              <w:pStyle w:val="TableParagraph"/>
              <w:spacing w:line="268" w:lineRule="exact"/>
              <w:ind w:left="101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domeniul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privat</w:t>
            </w:r>
            <w:proofErr w:type="spellEnd"/>
            <w:r>
              <w:rPr>
                <w:rFonts w:ascii="Times New Roman"/>
                <w:sz w:val="24"/>
              </w:rPr>
              <w:t xml:space="preserve"> al </w:t>
            </w:r>
            <w:proofErr w:type="spellStart"/>
            <w:r>
              <w:rPr>
                <w:rFonts w:ascii="Times New Roman"/>
                <w:sz w:val="24"/>
              </w:rPr>
              <w:t>statului</w:t>
            </w:r>
            <w:proofErr w:type="spellEnd"/>
            <w:r>
              <w:rPr>
                <w:rFonts w:ascii="Times New Roman"/>
                <w:sz w:val="24"/>
              </w:rPr>
              <w:t xml:space="preserve"> ct. (1000201)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5180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905F7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69AC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D0AD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6345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3FEE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7787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544A4C56" w14:textId="77777777" w:rsidTr="00163B71">
        <w:trPr>
          <w:trHeight w:hRule="exact" w:val="145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48BB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139AE" w14:textId="77777777" w:rsidR="000C2380" w:rsidRDefault="00000000">
            <w:pPr>
              <w:pStyle w:val="TableParagraph"/>
              <w:spacing w:line="250" w:lineRule="auto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 w:hAnsi="Times New Roman"/>
                <w:sz w:val="24"/>
              </w:rPr>
              <w:t>activelor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 w:hAnsi="Times New Roman"/>
                <w:sz w:val="24"/>
              </w:rPr>
              <w:t>necorporale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</w:rPr>
              <w:t>alc</w:t>
            </w:r>
            <w:r>
              <w:rPr>
                <w:rFonts w:ascii="Arial" w:hAnsi="Arial"/>
                <w:sz w:val="24"/>
              </w:rPr>
              <w:t>ă</w:t>
            </w:r>
            <w:r>
              <w:rPr>
                <w:rFonts w:ascii="Times New Roman" w:hAnsi="Times New Roman"/>
                <w:sz w:val="24"/>
              </w:rPr>
              <w:t>tuiesc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proprietatea</w:t>
            </w:r>
            <w:proofErr w:type="spellEnd"/>
          </w:p>
          <w:p w14:paraId="781EC39D" w14:textId="77777777" w:rsidR="000C2380" w:rsidRDefault="00000000">
            <w:pPr>
              <w:pStyle w:val="TableParagraph"/>
              <w:spacing w:before="33" w:line="244" w:lineRule="auto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privat</w:t>
            </w:r>
            <w:r>
              <w:rPr>
                <w:rFonts w:ascii="Arial" w:hAnsi="Arial"/>
                <w:sz w:val="24"/>
              </w:rPr>
              <w:t>ă</w:t>
            </w:r>
            <w:proofErr w:type="spellEnd"/>
            <w:r>
              <w:rPr>
                <w:rFonts w:ascii="Arial" w:hAnsi="Arial"/>
                <w:spacing w:val="-7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institutiei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publice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(ct.1000202)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3647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1B13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9A87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F8F6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D3D88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E5F7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09ED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128C3D5F" w14:textId="77777777" w:rsidTr="00163B71">
        <w:trPr>
          <w:trHeight w:hRule="exact" w:val="161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F5BD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3A785" w14:textId="77777777" w:rsidR="000C2380" w:rsidRDefault="00000000">
            <w:pPr>
              <w:pStyle w:val="TableParagraph"/>
              <w:spacing w:line="268" w:lineRule="exact"/>
              <w:ind w:left="101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domeniul</w:t>
            </w:r>
            <w:proofErr w:type="spellEnd"/>
            <w:r>
              <w:rPr>
                <w:rFonts w:ascii="Times New Roman"/>
                <w:sz w:val="24"/>
              </w:rPr>
              <w:t xml:space="preserve"> public al </w:t>
            </w:r>
            <w:proofErr w:type="spellStart"/>
            <w:r>
              <w:rPr>
                <w:rFonts w:ascii="Times New Roman"/>
                <w:sz w:val="24"/>
              </w:rPr>
              <w:t>unitatii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administrativ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teritoriale</w:t>
            </w:r>
            <w:proofErr w:type="spellEnd"/>
            <w:r>
              <w:rPr>
                <w:rFonts w:ascii="Times New Roman"/>
                <w:sz w:val="24"/>
              </w:rPr>
              <w:t xml:space="preserve"> ct. (1000301)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E4D5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8F883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2B37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CFD5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06D6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16D4B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AB98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0298AEEA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B2A5F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55595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0EB27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A0F95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4ADD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E8586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52CE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9C31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D086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</w:tbl>
    <w:p w14:paraId="367B09C5" w14:textId="77777777" w:rsidR="000C2380" w:rsidRDefault="000C2380">
      <w:pPr>
        <w:spacing w:line="267" w:lineRule="exact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0C2380">
          <w:pgSz w:w="16840" w:h="11910" w:orient="landscape"/>
          <w:pgMar w:top="480" w:right="120" w:bottom="260" w:left="100" w:header="0" w:footer="76" w:gutter="0"/>
          <w:cols w:space="720"/>
        </w:sectPr>
      </w:pPr>
    </w:p>
    <w:p w14:paraId="29329E57" w14:textId="77777777" w:rsidR="000C2380" w:rsidRDefault="000C2380">
      <w:pPr>
        <w:spacing w:before="19" w:line="60" w:lineRule="exact"/>
        <w:rPr>
          <w:sz w:val="6"/>
          <w:szCs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700"/>
        <w:gridCol w:w="1829"/>
        <w:gridCol w:w="2132"/>
        <w:gridCol w:w="1705"/>
        <w:gridCol w:w="1743"/>
        <w:gridCol w:w="1620"/>
        <w:gridCol w:w="1800"/>
        <w:gridCol w:w="1778"/>
      </w:tblGrid>
      <w:tr w:rsidR="000C2380" w14:paraId="79C49891" w14:textId="77777777" w:rsidTr="00163B71">
        <w:trPr>
          <w:trHeight w:hRule="exact" w:val="177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15F13CEF" w14:textId="77777777" w:rsidR="000C2380" w:rsidRDefault="000C2380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14:paraId="62BB61AE" w14:textId="77777777" w:rsidR="000C2380" w:rsidRDefault="000C2380">
            <w:pPr>
              <w:pStyle w:val="TableParagraph"/>
              <w:spacing w:line="220" w:lineRule="exact"/>
            </w:pPr>
          </w:p>
          <w:p w14:paraId="499F4DA4" w14:textId="77777777" w:rsidR="000C2380" w:rsidRDefault="000C2380">
            <w:pPr>
              <w:pStyle w:val="TableParagraph"/>
              <w:spacing w:line="220" w:lineRule="exact"/>
            </w:pPr>
          </w:p>
          <w:p w14:paraId="7F7268F6" w14:textId="77777777" w:rsidR="000C2380" w:rsidRDefault="00000000">
            <w:pPr>
              <w:pStyle w:val="TableParagraph"/>
              <w:ind w:left="217" w:firstLine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Cod rand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6331A425" w14:textId="77777777" w:rsidR="000C2380" w:rsidRDefault="000C2380">
            <w:pPr>
              <w:pStyle w:val="TableParagraph"/>
              <w:spacing w:line="220" w:lineRule="exact"/>
            </w:pPr>
          </w:p>
          <w:p w14:paraId="0273062C" w14:textId="77777777" w:rsidR="000C2380" w:rsidRDefault="000C2380">
            <w:pPr>
              <w:pStyle w:val="TableParagraph"/>
              <w:spacing w:line="220" w:lineRule="exact"/>
            </w:pPr>
          </w:p>
          <w:p w14:paraId="11C07A96" w14:textId="77777777" w:rsidR="000C2380" w:rsidRDefault="000C2380">
            <w:pPr>
              <w:pStyle w:val="TableParagraph"/>
              <w:spacing w:before="5" w:line="320" w:lineRule="exact"/>
              <w:rPr>
                <w:sz w:val="32"/>
                <w:szCs w:val="32"/>
              </w:rPr>
            </w:pPr>
          </w:p>
          <w:p w14:paraId="202B939B" w14:textId="77777777" w:rsidR="000C2380" w:rsidRDefault="00000000">
            <w:pPr>
              <w:pStyle w:val="TableParagraph"/>
              <w:ind w:left="890" w:right="89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Explicatii</w:t>
            </w:r>
            <w:proofErr w:type="spellEnd"/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42CA53E3" w14:textId="77777777" w:rsidR="000C2380" w:rsidRDefault="000C2380">
            <w:pPr>
              <w:pStyle w:val="TableParagraph"/>
              <w:spacing w:line="220" w:lineRule="exact"/>
            </w:pPr>
          </w:p>
          <w:p w14:paraId="6700F63E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2AF38D01" w14:textId="77777777" w:rsidR="000C2380" w:rsidRDefault="00000000">
            <w:pPr>
              <w:pStyle w:val="TableParagraph"/>
              <w:spacing w:line="279" w:lineRule="auto"/>
              <w:ind w:left="260" w:right="261" w:hanging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Cheltuieli</w:t>
            </w:r>
            <w:proofErr w:type="spellEnd"/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proofErr w:type="spellStart"/>
            <w:r>
              <w:rPr>
                <w:rFonts w:ascii="Arial"/>
              </w:rPr>
              <w:t>dezvoltare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2030000)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5C752917" w14:textId="77777777" w:rsidR="000C2380" w:rsidRDefault="00000000">
            <w:pPr>
              <w:pStyle w:val="TableParagraph"/>
              <w:spacing w:before="28" w:line="279" w:lineRule="auto"/>
              <w:ind w:left="167" w:right="22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Concesiuni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brevete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spacing w:val="-16"/>
              </w:rPr>
              <w:t xml:space="preserve"> </w:t>
            </w:r>
            <w:proofErr w:type="spellStart"/>
            <w:r>
              <w:rPr>
                <w:rFonts w:ascii="Arial"/>
              </w:rPr>
              <w:t>licente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marci</w:t>
            </w:r>
            <w:proofErr w:type="spellEnd"/>
            <w:r>
              <w:rPr>
                <w:rFonts w:ascii="Arial"/>
                <w:spacing w:val="-13"/>
              </w:rPr>
              <w:t xml:space="preserve"> </w:t>
            </w:r>
            <w:proofErr w:type="spellStart"/>
            <w:r>
              <w:rPr>
                <w:rFonts w:ascii="Arial"/>
              </w:rPr>
              <w:t>comerciale</w:t>
            </w:r>
            <w:proofErr w:type="spellEnd"/>
            <w:r>
              <w:rPr>
                <w:rFonts w:ascii="Arial"/>
              </w:rPr>
              <w:t>,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drepturi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proofErr w:type="spellStart"/>
            <w:r>
              <w:rPr>
                <w:rFonts w:ascii="Arial"/>
              </w:rPr>
              <w:t>si</w:t>
            </w:r>
            <w:proofErr w:type="spellEnd"/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similare</w:t>
            </w:r>
            <w:proofErr w:type="spellEnd"/>
          </w:p>
          <w:p w14:paraId="15B64D5F" w14:textId="77777777" w:rsidR="000C2380" w:rsidRDefault="00000000">
            <w:pPr>
              <w:pStyle w:val="TableParagraph"/>
              <w:spacing w:before="1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2050000)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DC2EC36" w14:textId="77777777" w:rsidR="000C2380" w:rsidRDefault="00000000">
            <w:pPr>
              <w:pStyle w:val="TableParagraph"/>
              <w:spacing w:before="175" w:line="279" w:lineRule="auto"/>
              <w:ind w:left="118" w:right="180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Inregistrari</w:t>
            </w:r>
            <w:proofErr w:type="spellEnd"/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 xml:space="preserve">ale </w:t>
            </w:r>
            <w:proofErr w:type="spellStart"/>
            <w:r>
              <w:rPr>
                <w:rFonts w:ascii="Arial"/>
                <w:w w:val="95"/>
              </w:rPr>
              <w:t>evenimentelor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cultural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- sportive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(ct.2060000)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09EC9E06" w14:textId="77777777" w:rsidR="000C2380" w:rsidRDefault="000C2380">
            <w:pPr>
              <w:pStyle w:val="TableParagraph"/>
              <w:spacing w:line="220" w:lineRule="exact"/>
            </w:pPr>
          </w:p>
          <w:p w14:paraId="55770DD1" w14:textId="77777777" w:rsidR="000C2380" w:rsidRDefault="000C2380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5359E942" w14:textId="77777777" w:rsidR="000C2380" w:rsidRDefault="00000000">
            <w:pPr>
              <w:pStyle w:val="TableParagraph"/>
              <w:spacing w:line="279" w:lineRule="auto"/>
              <w:ind w:left="217" w:right="218" w:hanging="6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</w:rPr>
              <w:t>Programe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informatice</w:t>
            </w:r>
            <w:proofErr w:type="spellEnd"/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2080100)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B567D1E" w14:textId="77777777" w:rsidR="000C2380" w:rsidRDefault="000C2380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000AB035" w14:textId="77777777" w:rsidR="000C2380" w:rsidRDefault="00000000">
            <w:pPr>
              <w:pStyle w:val="TableParagraph"/>
              <w:spacing w:line="279" w:lineRule="auto"/>
              <w:ind w:left="223" w:right="223" w:hanging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active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fixe</w:t>
            </w:r>
            <w:r>
              <w:rPr>
                <w:rFonts w:ascii="Arial"/>
                <w:w w:val="99"/>
              </w:rPr>
              <w:t xml:space="preserve"> </w:t>
            </w:r>
            <w:proofErr w:type="spellStart"/>
            <w:r>
              <w:rPr>
                <w:rFonts w:ascii="Arial"/>
              </w:rPr>
              <w:t>necorporale</w:t>
            </w:r>
            <w:proofErr w:type="spellEnd"/>
          </w:p>
          <w:p w14:paraId="35169F98" w14:textId="77777777" w:rsidR="000C2380" w:rsidRDefault="00000000">
            <w:pPr>
              <w:pStyle w:val="TableParagraph"/>
              <w:spacing w:before="1"/>
              <w:ind w:left="138" w:right="13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(ct.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2080200)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FF568DB" w14:textId="77777777" w:rsidR="000C2380" w:rsidRDefault="00000000">
            <w:pPr>
              <w:pStyle w:val="TableParagraph"/>
              <w:spacing w:before="193"/>
              <w:ind w:left="12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Active fixe </w:t>
            </w:r>
            <w:proofErr w:type="spellStart"/>
            <w:r>
              <w:rPr>
                <w:rFonts w:ascii="Times New Roman"/>
                <w:b/>
                <w:sz w:val="24"/>
              </w:rPr>
              <w:t>necorporale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in curs de </w:t>
            </w:r>
            <w:proofErr w:type="spellStart"/>
            <w:r>
              <w:rPr>
                <w:rFonts w:ascii="Times New Roman"/>
                <w:b/>
                <w:sz w:val="24"/>
              </w:rPr>
              <w:t>executie</w:t>
            </w:r>
            <w:proofErr w:type="spellEnd"/>
          </w:p>
          <w:p w14:paraId="44C46A7B" w14:textId="77777777" w:rsidR="000C2380" w:rsidRDefault="00000000">
            <w:pPr>
              <w:pStyle w:val="TableParagraph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(ct. 2330000)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2B2B2"/>
          </w:tcPr>
          <w:p w14:paraId="3E35D11E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1A43CF9" w14:textId="77777777" w:rsidR="000C2380" w:rsidRDefault="000C238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4C3E478" w14:textId="77777777" w:rsidR="000C2380" w:rsidRDefault="000C2380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6A20720F" w14:textId="77777777" w:rsidR="000C2380" w:rsidRDefault="00000000">
            <w:pPr>
              <w:pStyle w:val="TableParagraph"/>
              <w:ind w:left="690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</w:tr>
      <w:tr w:rsidR="000C2380" w14:paraId="60A4D2B2" w14:textId="77777777" w:rsidTr="00163B71">
        <w:trPr>
          <w:trHeight w:hRule="exact" w:val="305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DDAD4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0BD13" w14:textId="77777777" w:rsidR="000C2380" w:rsidRDefault="00000000">
            <w:pPr>
              <w:pStyle w:val="TableParagraph"/>
              <w:spacing w:before="28"/>
              <w:ind w:left="890" w:right="8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5560" w14:textId="77777777" w:rsidR="000C2380" w:rsidRDefault="00000000">
            <w:pPr>
              <w:pStyle w:val="TableParagraph"/>
              <w:spacing w:before="28"/>
              <w:ind w:left="827" w:right="8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204B0" w14:textId="77777777" w:rsidR="000C2380" w:rsidRDefault="00000000">
            <w:pPr>
              <w:pStyle w:val="TableParagraph"/>
              <w:spacing w:before="28"/>
              <w:ind w:left="167" w:right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AB259" w14:textId="77777777" w:rsidR="000C2380" w:rsidRDefault="00000000">
            <w:pPr>
              <w:pStyle w:val="TableParagraph"/>
              <w:spacing w:before="28"/>
              <w:ind w:left="765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8D515" w14:textId="77777777" w:rsidR="000C2380" w:rsidRDefault="00000000">
            <w:pPr>
              <w:pStyle w:val="TableParagraph"/>
              <w:spacing w:line="244" w:lineRule="exact"/>
              <w:ind w:left="790" w:right="7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32473" w14:textId="77777777" w:rsidR="000C2380" w:rsidRDefault="00000000">
            <w:pPr>
              <w:pStyle w:val="TableParagraph"/>
              <w:spacing w:line="244" w:lineRule="exact"/>
              <w:ind w:left="138" w:right="1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A34DB" w14:textId="77777777" w:rsidR="000C2380" w:rsidRDefault="00000000">
            <w:pPr>
              <w:pStyle w:val="TableParagraph"/>
              <w:spacing w:before="28"/>
              <w:ind w:left="120" w:right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A9F0F" w14:textId="77777777" w:rsidR="000C2380" w:rsidRDefault="00000000">
            <w:pPr>
              <w:pStyle w:val="TableParagraph"/>
              <w:spacing w:line="244" w:lineRule="exact"/>
              <w:ind w:lef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7=1+2+3+4+5+6</w:t>
            </w:r>
          </w:p>
        </w:tc>
      </w:tr>
      <w:tr w:rsidR="000C2380" w14:paraId="159F6268" w14:textId="77777777" w:rsidTr="00163B71">
        <w:trPr>
          <w:trHeight w:hRule="exact" w:val="1081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3E51C" w14:textId="77777777" w:rsidR="000C2380" w:rsidRDefault="000C2380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932F9" w14:textId="77777777" w:rsidR="000C2380" w:rsidRDefault="00000000">
            <w:pPr>
              <w:pStyle w:val="TableParagraph"/>
              <w:spacing w:line="268" w:lineRule="exact"/>
              <w:ind w:left="101" w:righ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domeniul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privat</w:t>
            </w:r>
            <w:proofErr w:type="spellEnd"/>
            <w:r>
              <w:rPr>
                <w:rFonts w:ascii="Times New Roman"/>
                <w:sz w:val="24"/>
              </w:rPr>
              <w:t xml:space="preserve"> al </w:t>
            </w:r>
            <w:proofErr w:type="spellStart"/>
            <w:r>
              <w:rPr>
                <w:rFonts w:ascii="Times New Roman"/>
                <w:sz w:val="24"/>
              </w:rPr>
              <w:t>unitatii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administrativ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teritoriale</w:t>
            </w:r>
            <w:proofErr w:type="spellEnd"/>
            <w:r>
              <w:rPr>
                <w:rFonts w:ascii="Times New Roman"/>
                <w:sz w:val="24"/>
              </w:rPr>
              <w:t xml:space="preserve"> ct. (1000401)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53F17" w14:textId="77777777" w:rsidR="000C2380" w:rsidRDefault="000C2380"/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23DE2" w14:textId="77777777" w:rsidR="000C2380" w:rsidRDefault="000C2380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CC97D" w14:textId="77777777" w:rsidR="000C2380" w:rsidRDefault="000C2380"/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A97B3" w14:textId="77777777" w:rsidR="000C2380" w:rsidRDefault="000C2380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A9F52" w14:textId="77777777" w:rsidR="000C2380" w:rsidRDefault="000C2380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ED8D8" w14:textId="77777777" w:rsidR="000C2380" w:rsidRDefault="000C2380"/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197F4" w14:textId="77777777" w:rsidR="000C2380" w:rsidRDefault="000C2380"/>
        </w:tc>
      </w:tr>
      <w:tr w:rsidR="000C2380" w14:paraId="573A8C35" w14:textId="77777777" w:rsidTr="00163B71">
        <w:trPr>
          <w:trHeight w:hRule="exact" w:val="1617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EDF83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1731D" w14:textId="77777777" w:rsidR="000C2380" w:rsidRDefault="00000000">
            <w:pPr>
              <w:pStyle w:val="TableParagraph"/>
              <w:spacing w:line="268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Fondul </w:t>
            </w:r>
            <w:proofErr w:type="spellStart"/>
            <w:r>
              <w:rPr>
                <w:rFonts w:ascii="Times New Roman"/>
                <w:sz w:val="24"/>
              </w:rPr>
              <w:t>activelor</w:t>
            </w:r>
            <w:proofErr w:type="spellEnd"/>
            <w:r>
              <w:rPr>
                <w:rFonts w:ascii="Times New Roman"/>
                <w:sz w:val="24"/>
              </w:rPr>
              <w:t xml:space="preserve"> fixe </w:t>
            </w:r>
            <w:proofErr w:type="spellStart"/>
            <w:r>
              <w:rPr>
                <w:rFonts w:ascii="Times New Roman"/>
                <w:sz w:val="24"/>
              </w:rPr>
              <w:t>necorporale</w:t>
            </w:r>
            <w:proofErr w:type="spellEnd"/>
            <w:r>
              <w:rPr>
                <w:rFonts w:ascii="Times New Roman"/>
                <w:sz w:val="24"/>
              </w:rPr>
              <w:t xml:space="preserve"> care </w:t>
            </w:r>
            <w:proofErr w:type="spellStart"/>
            <w:r>
              <w:rPr>
                <w:rFonts w:ascii="Times New Roman"/>
                <w:sz w:val="24"/>
              </w:rPr>
              <w:t>alcatuiesc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proprietatea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privata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a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institutiei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publice</w:t>
            </w:r>
            <w:proofErr w:type="spellEnd"/>
            <w:r>
              <w:rPr>
                <w:rFonts w:ascii="Times New Roman"/>
                <w:sz w:val="24"/>
              </w:rPr>
              <w:t xml:space="preserve"> din </w:t>
            </w:r>
            <w:proofErr w:type="spellStart"/>
            <w:r>
              <w:rPr>
                <w:rFonts w:ascii="Times New Roman"/>
                <w:sz w:val="24"/>
              </w:rPr>
              <w:t>administratia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locala</w:t>
            </w:r>
            <w:proofErr w:type="spellEnd"/>
            <w:r>
              <w:rPr>
                <w:rFonts w:ascii="Times New Roman"/>
                <w:sz w:val="24"/>
              </w:rPr>
              <w:t xml:space="preserve"> ct. (1000402)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A072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191C0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1552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BBFC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951F7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A69A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47F0A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</w:tr>
      <w:tr w:rsidR="000C2380" w14:paraId="29E10C61" w14:textId="77777777" w:rsidTr="00163B71">
        <w:trPr>
          <w:trHeight w:hRule="exact" w:val="54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1A48B" w14:textId="77777777" w:rsidR="000C2380" w:rsidRDefault="00000000">
            <w:pPr>
              <w:pStyle w:val="TableParagraph"/>
              <w:spacing w:line="24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259CA" w14:textId="77777777" w:rsidR="000C2380" w:rsidRDefault="00000000">
            <w:pPr>
              <w:pStyle w:val="TableParagraph"/>
              <w:spacing w:line="263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TOTAL GENERAL</w:t>
            </w:r>
          </w:p>
          <w:p w14:paraId="222B6670" w14:textId="77777777" w:rsidR="000C2380" w:rsidRDefault="00000000">
            <w:pPr>
              <w:pStyle w:val="TableParagraph"/>
              <w:spacing w:line="271" w:lineRule="exact"/>
              <w:ind w:left="101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(rd56=rd27+rd54)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5982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C6BF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4637C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93436" w14:textId="77777777" w:rsidR="000C2380" w:rsidRDefault="00000000">
            <w:pPr>
              <w:pStyle w:val="TableParagraph"/>
              <w:spacing w:line="267" w:lineRule="exact"/>
              <w:ind w:left="5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146.030,28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4BCE1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EE599" w14:textId="77777777" w:rsidR="000C2380" w:rsidRDefault="00000000">
            <w:pPr>
              <w:pStyle w:val="TableParagraph"/>
              <w:spacing w:line="267" w:lineRule="exact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0,00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ADA99" w14:textId="77777777" w:rsidR="000C2380" w:rsidRDefault="00000000" w:rsidP="00163B71">
            <w:pPr>
              <w:pStyle w:val="TableParagraph"/>
              <w:spacing w:line="267" w:lineRule="exact"/>
              <w:ind w:left="786" w:hanging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146.030,28</w:t>
            </w:r>
          </w:p>
        </w:tc>
      </w:tr>
    </w:tbl>
    <w:p w14:paraId="39A4B530" w14:textId="77777777" w:rsidR="00D97C52" w:rsidRDefault="00D97C52"/>
    <w:sectPr w:rsidR="00D97C52">
      <w:pgSz w:w="16840" w:h="11910" w:orient="landscape"/>
      <w:pgMar w:top="480" w:right="120" w:bottom="260" w:left="100" w:header="0" w:footer="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FAF4A" w14:textId="77777777" w:rsidR="00D97C52" w:rsidRDefault="00D97C52">
      <w:r>
        <w:separator/>
      </w:r>
    </w:p>
  </w:endnote>
  <w:endnote w:type="continuationSeparator" w:id="0">
    <w:p w14:paraId="1723B61D" w14:textId="77777777" w:rsidR="00D97C52" w:rsidRDefault="00D9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5EB4F" w14:textId="77777777" w:rsidR="000C2380" w:rsidRDefault="00000000">
    <w:pPr>
      <w:spacing w:line="14" w:lineRule="auto"/>
      <w:rPr>
        <w:sz w:val="20"/>
        <w:szCs w:val="20"/>
      </w:rPr>
    </w:pPr>
    <w:r>
      <w:pict w14:anchorId="53F62E2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.35pt;margin-top:579.65pt;width:58pt;height:11pt;z-index:-6198;mso-position-horizontal-relative:page;mso-position-vertical-relative:page" filled="f" stroked="f">
          <v:textbox inset="0,0,0,0">
            <w:txbxContent>
              <w:p w14:paraId="5D6BDAC6" w14:textId="77777777" w:rsidR="000C2380" w:rsidRDefault="00000000">
                <w:pPr>
                  <w:spacing w:line="202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FXB-SFP-010</w:t>
                </w:r>
              </w:p>
            </w:txbxContent>
          </v:textbox>
          <w10:wrap anchorx="page" anchory="page"/>
        </v:shape>
      </w:pict>
    </w:r>
    <w:r>
      <w:pict w14:anchorId="2656724E">
        <v:shape id="_x0000_s1025" type="#_x0000_t202" style="position:absolute;margin-left:746.35pt;margin-top:579.55pt;width:13pt;height:11pt;z-index:-6197;mso-position-horizontal-relative:page;mso-position-vertical-relative:page" filled="f" stroked="f">
          <v:textbox inset="0,0,0,0">
            <w:txbxContent>
              <w:p w14:paraId="6A314445" w14:textId="77777777" w:rsidR="000C2380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8D1DD" w14:textId="77777777" w:rsidR="00D97C52" w:rsidRDefault="00D97C52">
      <w:r>
        <w:separator/>
      </w:r>
    </w:p>
  </w:footnote>
  <w:footnote w:type="continuationSeparator" w:id="0">
    <w:p w14:paraId="7510FAC8" w14:textId="77777777" w:rsidR="00D97C52" w:rsidRDefault="00D97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380"/>
    <w:rsid w:val="000C2380"/>
    <w:rsid w:val="00163B71"/>
    <w:rsid w:val="009515D5"/>
    <w:rsid w:val="00D9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3CA8FC48"/>
  <w15:docId w15:val="{626D44F7-E840-4A97-98D8-B9B644AC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467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3087</Words>
  <Characters>17599</Characters>
  <Application>Microsoft Office Word</Application>
  <DocSecurity>0</DocSecurity>
  <Lines>146</Lines>
  <Paragraphs>41</Paragraphs>
  <ScaleCrop>false</ScaleCrop>
  <Company/>
  <LinksUpToDate>false</LinksUpToDate>
  <CharactersWithSpaces>20645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DRAGOS ALIN</cp:lastModifiedBy>
  <cp:revision>2</cp:revision>
  <dcterms:created xsi:type="dcterms:W3CDTF">2024-05-14T15:46:00Z</dcterms:created>
  <dcterms:modified xsi:type="dcterms:W3CDTF">2024-05-14T12:56:00Z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2024-05-14T00:00:00Z</vt:filetime>
  </property>
</Properties>
</file>